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5182377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622423" w:themeColor="accent2" w:themeShade="7F"/>
          <w:sz w:val="72"/>
          <w:szCs w:val="72"/>
        </w:rPr>
      </w:sdtEndPr>
      <w:sdtContent>
        <w:p w:rsidR="006263AB" w:rsidRDefault="00677FC7">
          <w:r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93" type="#_x0000_t202" style="position:absolute;margin-left:105.55pt;margin-top:10.7pt;width:412.8pt;height:78.75pt;z-index:251662336;mso-position-horizontal-relative:text;mso-position-vertical-relative:text" filled="f" stroked="f">
                <v:textbox style="mso-next-textbox:#_x0000_s1093">
                  <w:txbxContent>
                    <w:p w:rsidR="000C59E0" w:rsidRPr="00620A4B" w:rsidRDefault="000C59E0" w:rsidP="00620A4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620A4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МУНИЦИ</w:t>
                      </w:r>
                      <w:r w:rsidR="00620A4B" w:rsidRPr="00620A4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П</w:t>
                      </w:r>
                      <w:r w:rsidRPr="00620A4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АЛЬНОЕ </w:t>
                      </w:r>
                      <w:r w:rsidR="00620A4B" w:rsidRPr="00620A4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АВТОНОМНОЕ </w:t>
                      </w:r>
                      <w:r w:rsidRPr="00620A4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ОБЩЕОБРАЗОВАТЕЛЬНОЕ</w:t>
                      </w:r>
                      <w:r w:rsidR="00620A4B" w:rsidRPr="00620A4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</w:t>
                      </w:r>
                      <w:r w:rsidRPr="00620A4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УЧРЕЖДЕНИЕ</w:t>
                      </w:r>
                    </w:p>
                    <w:p w:rsidR="000C59E0" w:rsidRPr="00620A4B" w:rsidRDefault="00620A4B" w:rsidP="00620A4B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28"/>
                        </w:rPr>
                      </w:pPr>
                      <w:r w:rsidRPr="00620A4B">
                        <w:rPr>
                          <w:rFonts w:ascii="Times New Roman" w:hAnsi="Times New Roman" w:cs="Times New Roman"/>
                          <w:b/>
                          <w:sz w:val="28"/>
                          <w:szCs w:val="24"/>
                        </w:rPr>
                        <w:t>СРЕДНЯЯ ОБЩЕОБРАЗОВАТЕЛЬНАЯ ШКОЛА №8</w:t>
                      </w:r>
                    </w:p>
                    <w:p w:rsidR="000C59E0" w:rsidRDefault="000C59E0" w:rsidP="00B94B18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0C59E0" w:rsidRPr="003B561C" w:rsidRDefault="000C59E0" w:rsidP="00B94B18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w:r>
        </w:p>
        <w:p w:rsidR="006263AB" w:rsidRDefault="00677FC7">
          <w:r>
            <w:rPr>
              <w:noProof/>
              <w:lang w:eastAsia="ru-RU"/>
            </w:rPr>
            <w:pict>
              <v:group id="_x0000_s1075" style="position:absolute;margin-left:0;margin-top:0;width:564.5pt;height:798.85pt;z-index:251661312;mso-width-percent:950;mso-height-percent:950;mso-position-horizontal:center;mso-position-horizontal-relative:page;mso-position-vertical:center;mso-position-vertical-relative:page;mso-width-percent:950;mso-height-percent:950" coordorigin="316,406" coordsize="11608,15028" o:allowincell="f">
                <v:group id="_x0000_s1076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77" style="position:absolute;left:339;top:406;width:11582;height:15025;mso-width-relative:margin;v-text-anchor:middle" fillcolor="#8c8c8c" strokecolor="white" strokeweight="1pt">
                    <v:fill r:id="rId7" o:title="Zig zag" color2="#bfbfbf" type="pattern"/>
                    <v:shadow color="#d8d8d8" offset="3pt,3pt" offset2="2pt,2pt"/>
                  </v:rect>
                  <v:rect id="_x0000_s1078" style="position:absolute;left:3446;top:406;width:8475;height:15025;mso-width-relative:margin" fillcolor="#d99594" strokecolor="#c0504d" strokeweight="1pt">
                    <v:fill color2="#c0504d" focus="50%" type="gradient"/>
                    <v:shadow on="t" type="perspective" color="#622423" offset="1pt" offset2="-3pt"/>
                    <v:textbox style="mso-next-textbox:#_x0000_s1078" inset="18pt,108pt,36pt">
                      <w:txbxContent>
                        <w:p w:rsidR="000C59E0" w:rsidRDefault="000C59E0" w:rsidP="00B94B18">
                          <w:pPr>
                            <w:spacing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:rsidR="000C59E0" w:rsidRPr="007160A1" w:rsidRDefault="000C59E0" w:rsidP="00B94B18">
                          <w:pPr>
                            <w:spacing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7160A1">
                            <w:rPr>
                              <w:rFonts w:ascii="Times New Roman" w:hAnsi="Times New Roman" w:cs="Times New Roman"/>
                              <w:b/>
                              <w:i/>
                              <w:sz w:val="32"/>
                              <w:szCs w:val="32"/>
                            </w:rPr>
                            <w:t xml:space="preserve">Методическая    разработка                                                                                            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i/>
                              <w:sz w:val="32"/>
                              <w:szCs w:val="32"/>
                            </w:rPr>
                            <w:t>урока   русского   языка в</w:t>
                          </w:r>
                          <w:r w:rsidRPr="007160A1">
                            <w:rPr>
                              <w:rFonts w:ascii="Times New Roman" w:hAnsi="Times New Roman" w:cs="Times New Roman"/>
                              <w:b/>
                              <w:i/>
                              <w:sz w:val="32"/>
                              <w:szCs w:val="32"/>
                            </w:rPr>
                            <w:t xml:space="preserve"> 4 класс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i/>
                              <w:sz w:val="32"/>
                              <w:szCs w:val="32"/>
                            </w:rPr>
                            <w:t>е</w:t>
                          </w:r>
                        </w:p>
                        <w:p w:rsidR="000C59E0" w:rsidRPr="006878AD" w:rsidRDefault="000C59E0" w:rsidP="00B94B18">
                          <w:pPr>
                            <w:pStyle w:val="a4"/>
                            <w:spacing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i/>
                              <w:sz w:val="52"/>
                              <w:szCs w:val="52"/>
                              <w:u w:val="single"/>
                            </w:rPr>
                          </w:pPr>
                          <w:r w:rsidRPr="006878AD">
                            <w:rPr>
                              <w:rFonts w:ascii="Times New Roman" w:hAnsi="Times New Roman" w:cs="Times New Roman"/>
                              <w:b/>
                              <w:i/>
                              <w:sz w:val="52"/>
                              <w:szCs w:val="52"/>
                              <w:u w:val="single"/>
                            </w:rPr>
                            <w:t>УРОК-ЭКСПЕДИЦИЯ</w:t>
                          </w:r>
                        </w:p>
                        <w:p w:rsidR="000C59E0" w:rsidRPr="006878AD" w:rsidRDefault="000C59E0" w:rsidP="00B94B18">
                          <w:pPr>
                            <w:pStyle w:val="a4"/>
                            <w:spacing w:line="360" w:lineRule="auto"/>
                            <w:jc w:val="center"/>
                            <w:rPr>
                              <w:rFonts w:ascii="Times New Roman" w:hAnsi="Times New Roman" w:cs="Times New Roman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56"/>
                              <w:szCs w:val="56"/>
                            </w:rPr>
                            <w:t xml:space="preserve">Тема. </w:t>
                          </w:r>
                          <w:r w:rsidRPr="006878AD">
                            <w:rPr>
                              <w:rFonts w:ascii="Times New Roman" w:hAnsi="Times New Roman" w:cs="Times New Roman"/>
                              <w:sz w:val="56"/>
                              <w:szCs w:val="56"/>
                            </w:rPr>
                            <w:t>«</w:t>
                          </w:r>
                          <w:r w:rsidRPr="006878AD">
                            <w:rPr>
                              <w:rFonts w:ascii="Times New Roman" w:hAnsi="Times New Roman"/>
                              <w:sz w:val="56"/>
                              <w:szCs w:val="56"/>
                            </w:rPr>
                            <w:t>Обобщение знаний                 об именах существительных трёх склонений</w:t>
                          </w:r>
                          <w:r w:rsidRPr="006878AD">
                            <w:rPr>
                              <w:rFonts w:ascii="Times New Roman" w:hAnsi="Times New Roman" w:cs="Times New Roman"/>
                              <w:sz w:val="56"/>
                              <w:szCs w:val="56"/>
                            </w:rPr>
                            <w:t>»</w:t>
                          </w:r>
                        </w:p>
                        <w:p w:rsidR="000C59E0" w:rsidRDefault="000C59E0" w:rsidP="007160A1">
                          <w:pPr>
                            <w:spacing w:line="360" w:lineRule="auto"/>
                            <w:ind w:left="212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  <w:p w:rsidR="000C59E0" w:rsidRDefault="000C59E0" w:rsidP="007160A1">
                          <w:pPr>
                            <w:spacing w:line="360" w:lineRule="auto"/>
                            <w:ind w:left="212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  <w:p w:rsidR="000C59E0" w:rsidRDefault="000C59E0" w:rsidP="007160A1">
                          <w:pPr>
                            <w:spacing w:line="360" w:lineRule="auto"/>
                            <w:ind w:left="212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  <w:p w:rsidR="00620A4B" w:rsidRDefault="000C59E0" w:rsidP="006878AD">
                          <w:pPr>
                            <w:spacing w:line="360" w:lineRule="auto"/>
                            <w:ind w:left="2694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7160A1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Подготовила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                                                                </w:t>
                          </w:r>
                          <w:r w:rsidRPr="007160A1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учитель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начальных классов </w:t>
                          </w:r>
                          <w:r w:rsidRPr="007160A1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Муниципального </w:t>
                          </w:r>
                          <w:r w:rsidR="00620A4B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автономного </w:t>
                          </w:r>
                          <w:r w:rsidRPr="007160A1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общ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еобразовательного учреждения                                          </w:t>
                          </w:r>
                          <w:r w:rsidR="00620A4B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средней общеобразовательной школы № 8</w:t>
                          </w:r>
                        </w:p>
                        <w:p w:rsidR="00620A4B" w:rsidRDefault="00620A4B" w:rsidP="006878AD">
                          <w:pPr>
                            <w:spacing w:line="360" w:lineRule="auto"/>
                            <w:ind w:left="2694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Амелина Ирина Александровна </w:t>
                          </w:r>
                        </w:p>
                        <w:p w:rsidR="00620A4B" w:rsidRDefault="00620A4B" w:rsidP="006878AD">
                          <w:pPr>
                            <w:spacing w:line="360" w:lineRule="auto"/>
                            <w:ind w:left="2694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0C59E0" w:rsidRDefault="000C59E0" w:rsidP="006878AD">
                          <w:pPr>
                            <w:spacing w:line="360" w:lineRule="auto"/>
                            <w:ind w:left="2694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                     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                                         </w:t>
                          </w:r>
                        </w:p>
                        <w:p w:rsidR="000C59E0" w:rsidRDefault="000C59E0" w:rsidP="007160A1">
                          <w:pPr>
                            <w:spacing w:line="360" w:lineRule="auto"/>
                            <w:ind w:left="212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  <w:p w:rsidR="000C59E0" w:rsidRPr="00BC724C" w:rsidRDefault="000C59E0" w:rsidP="007160A1">
                          <w:pPr>
                            <w:spacing w:line="360" w:lineRule="auto"/>
                            <w:ind w:left="1418"/>
                            <w:rPr>
                              <w:sz w:val="28"/>
                              <w:szCs w:val="28"/>
                            </w:rPr>
                          </w:pPr>
                        </w:p>
                        <w:p w:rsidR="000C59E0" w:rsidRPr="00D0334A" w:rsidRDefault="000C59E0" w:rsidP="00B94B18">
                          <w:pPr>
                            <w:pStyle w:val="a4"/>
                            <w:spacing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</w:pPr>
                        </w:p>
                      </w:txbxContent>
                    </v:textbox>
                  </v:rect>
                  <v:group id="_x0000_s1079" style="position:absolute;left:321;top:3424;width:3125;height:6069" coordorigin="654,3599" coordsize="2880,5760">
                    <v:rect id="_x0000_s1080" style="position:absolute;left:2094;top:6479;width:1440;height:1440;flip:x;mso-width-relative:margin;v-text-anchor:middle" fillcolor="#a7bfde" strokecolor="white" strokeweight="1pt">
                      <v:fill opacity="52429f"/>
                      <v:shadow color="#d8d8d8" offset="3pt,3pt" offset2="2pt,2pt"/>
                    </v:rect>
                    <v:rect id="_x0000_s1081" style="position:absolute;left:2094;top:5039;width:1440;height:1440;flip:x;mso-width-relative:margin;v-text-anchor:middle" fillcolor="#a7bfde" strokecolor="white" strokeweight="1pt">
                      <v:fill opacity=".5"/>
                      <v:shadow color="#d8d8d8" offset="3pt,3pt" offset2="2pt,2pt"/>
                    </v:rect>
                    <v:rect id="_x0000_s1082" style="position:absolute;left:654;top:5039;width:1440;height:1440;flip:x;mso-width-relative:margin;v-text-anchor:middle" fillcolor="#a7bfde" strokecolor="white" strokeweight="1pt">
                      <v:fill opacity="52429f"/>
                      <v:shadow color="#d8d8d8" offset="3pt,3pt" offset2="2pt,2pt"/>
                    </v:rect>
                    <v:rect id="_x0000_s1083" style="position:absolute;left:654;top:3599;width:1440;height:1440;flip:x;mso-width-relative:margin;v-text-anchor:middle" fillcolor="#a7bfde" strokecolor="white" strokeweight="1pt">
                      <v:fill opacity=".5"/>
                      <v:shadow color="#d8d8d8" offset="3pt,3pt" offset2="2pt,2pt"/>
                    </v:rect>
                    <v:rect id="_x0000_s1084" style="position:absolute;left:654;top:6479;width:1440;height:1440;flip:x;mso-width-relative:margin;v-text-anchor:middle" fillcolor="#a7bfde" strokecolor="white" strokeweight="1pt">
                      <v:fill opacity=".5"/>
                      <v:shadow color="#d8d8d8" offset="3pt,3pt" offset2="2pt,2pt"/>
                    </v:rect>
                    <v:rect id="_x0000_s1085" style="position:absolute;left:2094;top:7919;width:1440;height:1440;flip:x;mso-width-relative:margin;v-text-anchor:middle" fillcolor="#a7bfde" strokecolor="white" strokeweight="1pt">
                      <v:fill opacity=".5"/>
                      <v:shadow color="#d8d8d8" offset="3pt,3pt" offset2="2pt,2pt"/>
                    </v:rect>
                  </v:group>
                  <v:rect id="_x0000_s1086" style="position:absolute;left:2690;top:406;width:1563;height:1518;flip:x;mso-width-relative:margin;v-text-anchor:bottom" fillcolor="#c0504d" strokecolor="white" strokeweight="1pt">
                    <v:shadow color="#d8d8d8" offset="3pt,3pt" offset2="2pt,2pt"/>
                    <v:textbox style="mso-next-textbox:#_x0000_s1086">
                      <w:txbxContent>
                        <w:p w:rsidR="000C59E0" w:rsidRPr="003B561C" w:rsidRDefault="000C59E0" w:rsidP="00B94B18">
                          <w:pPr>
                            <w:rPr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rect>
                </v:group>
                <v:group id="_x0000_s1087" style="position:absolute;left:3446;top:13758;width:8169;height:1382" coordorigin="3446,13758" coordsize="8169,1382">
                  <v:group id="_x0000_s1088" style="position:absolute;left:10833;top:14380;width:782;height:760;flip:x y" coordorigin="8754,11945" coordsize="2880,2859">
                    <v:rect id="_x0000_s1089" style="position:absolute;left:10194;top:11945;width:1440;height:1440;flip:x;mso-width-relative:margin;v-text-anchor:middle" fillcolor="#bfbfbf" strokecolor="white" strokeweight="1pt">
                      <v:fill opacity=".5"/>
                      <v:shadow color="#d8d8d8" offset="3pt,3pt" offset2="2pt,2pt"/>
                    </v:rect>
                    <v:rect id="_x0000_s1090" style="position:absolute;left:10194;top:13364;width:1440;height:1440;flip:x;mso-width-relative:margin;v-text-anchor:middle" fillcolor="#c0504d" strokecolor="white" strokeweight="1pt">
                      <v:shadow color="#d8d8d8" offset="3pt,3pt" offset2="2pt,2pt"/>
                    </v:rect>
                    <v:rect id="_x0000_s1091" style="position:absolute;left:8754;top:13364;width:1440;height:1440;flip:x;mso-width-relative:margin;v-text-anchor:middle" fillcolor="#bfbfbf" strokecolor="white" strokeweight="1pt">
                      <v:fill opacity=".5"/>
                      <v:shadow color="#d8d8d8" offset="3pt,3pt" offset2="2pt,2pt"/>
                    </v:rect>
                  </v:group>
                  <v:rect id="_x0000_s1092" style="position:absolute;left:3446;top:13758;width:7105;height:1382;v-text-anchor:bottom" filled="f" stroked="f" strokecolor="white" strokeweight="1pt">
                    <v:fill opacity="52429f"/>
                    <v:shadow color="#d8d8d8" offset="3pt,3pt" offset2="2pt,2pt"/>
                    <v:textbox style="mso-next-textbox:#_x0000_s1092" inset=",0,,0">
                      <w:txbxContent>
                        <w:p w:rsidR="000C59E0" w:rsidRPr="003B561C" w:rsidRDefault="000C59E0" w:rsidP="00B94B18">
                          <w:pPr>
                            <w:pStyle w:val="a4"/>
                            <w:jc w:val="right"/>
                            <w:rPr>
                              <w:color w:val="FFFFFF"/>
                            </w:rPr>
                          </w:pPr>
                        </w:p>
                      </w:txbxContent>
                    </v:textbox>
                  </v:rect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56" style="position:absolute;margin-left:0;margin-top:0;width:564.5pt;height:798.85pt;z-index:251660288;mso-width-percent:950;mso-height-percent:950;mso-position-horizontal:center;mso-position-horizontal-relative:page;mso-position-vertical:center;mso-position-vertical-relative:page;mso-width-percent:950;mso-height-percent:950" coordorigin="316,406" coordsize="11608,15028" o:allowincell="f">
                <v:group id="_x0000_s1057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58" style="position:absolute;left:339;top:406;width:11582;height:15025;mso-width-relative:margin;v-text-anchor:middle" fillcolor="#8c8c8c [1772]" strokecolor="white [3212]" strokeweight="1pt">
                    <v:fill r:id="rId7" o:title="Zig zag" color2="#bfbfbf [2412]" type="pattern"/>
                    <v:shadow color="#d8d8d8 [2732]" offset="3pt,3pt" offset2="2pt,2pt"/>
                  </v:rect>
                  <v:rect id="_x0000_s1059" style="position:absolute;left:3446;top:406;width:8475;height:15025;mso-width-relative:margin" fillcolor="#d99594 [1941]" strokecolor="#c0504d [3205]" strokeweight="1pt">
                    <v:fill color2="#c0504d [3205]" focus="50%" type="gradient"/>
                    <v:shadow on="t" type="perspective" color="#622423 [1605]" offset="1pt" offset2="-3pt"/>
                    <v:textbox style="mso-next-textbox:#_x0000_s1059" inset="18pt,108pt,36pt">
                      <w:txbxContent>
                        <w:sdt>
                          <w:sdtPr>
                            <w:rPr>
                              <w:color w:val="FFFFFF" w:themeColor="background1"/>
                              <w:sz w:val="80"/>
                              <w:szCs w:val="80"/>
                            </w:rPr>
                            <w:alias w:val="Заголовок"/>
                            <w:id w:val="5182379"/>
                            <w:showingPlcHdr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0C59E0" w:rsidRDefault="000C59E0">
                              <w:pPr>
                                <w:pStyle w:val="a4"/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  <w:t>[Введите название документа]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Подзаголовок"/>
                            <w:id w:val="5182380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EndPr/>
                          <w:sdtContent>
                            <w:p w:rsidR="000C59E0" w:rsidRDefault="000C59E0">
                              <w:pPr>
                                <w:pStyle w:val="a4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[Введите подзаголовок документа]</w:t>
                              </w:r>
                            </w:p>
                          </w:sdtContent>
                        </w:sdt>
                        <w:p w:rsidR="000C59E0" w:rsidRDefault="000C59E0">
                          <w:pPr>
                            <w:pStyle w:val="a4"/>
                            <w:rPr>
                              <w:color w:val="FFFFFF" w:themeColor="background1"/>
                            </w:rPr>
                          </w:pPr>
                        </w:p>
                        <w:sdt>
                          <w:sdtPr>
                            <w:rPr>
                              <w:color w:val="FFFFFF" w:themeColor="background1"/>
                            </w:rPr>
                            <w:alias w:val="Аннотация"/>
                            <w:id w:val="5182381"/>
                            <w:showingPlcHdr/>
                            <w:dataBinding w:prefixMappings="xmlns:ns0='http://schemas.microsoft.com/office/2006/coverPageProps'" w:xpath="/ns0:CoverPageProperties[1]/ns0:Abstract[1]" w:storeItemID="{55AF091B-3C7A-41E3-B477-F2FDAA23CFDA}"/>
                            <w:text/>
                          </w:sdtPr>
                          <w:sdtEndPr/>
                          <w:sdtContent>
                            <w:p w:rsidR="000C59E0" w:rsidRDefault="000C59E0">
                              <w:pPr>
                                <w:pStyle w:val="a4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                    </w:r>
                            </w:p>
                          </w:sdtContent>
                        </w:sdt>
                        <w:p w:rsidR="000C59E0" w:rsidRDefault="000C59E0">
                          <w:pPr>
                            <w:pStyle w:val="a4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  <v:group id="_x0000_s1060" style="position:absolute;left:321;top:3424;width:3125;height:6069" coordorigin="654,3599" coordsize="2880,5760">
                    <v:rect id="_x0000_s1061" style="position:absolute;left:2094;top:647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62" style="position:absolute;left:2094;top:503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63" style="position:absolute;left:654;top:503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64" style="position:absolute;left:654;top:359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65" style="position:absolute;left:654;top:647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66" style="position:absolute;left:2094;top:791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67" style="position:absolute;left:2690;top:406;width:1563;height:1518;flip:x;mso-width-relative:margin;v-text-anchor:bottom" fillcolor="#c0504d [3205]" strokecolor="white [3212]" strokeweight="1pt">
                    <v:shadow color="#d8d8d8 [2732]" offset="3pt,3pt" offset2="2pt,2pt"/>
                    <v:textbox style="mso-next-textbox:#_x0000_s1067">
                      <w:txbxContent>
                        <w:sdt>
                          <w:sdtPr>
                            <w:rPr>
                              <w:color w:val="FFFFFF" w:themeColor="background1"/>
                              <w:sz w:val="52"/>
                              <w:szCs w:val="52"/>
                            </w:rPr>
                            <w:alias w:val="Год"/>
                            <w:id w:val="5182382"/>
                            <w:showingPlcHdr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0C59E0" w:rsidRDefault="000C59E0">
                              <w:pPr>
                                <w:jc w:val="center"/>
                                <w:rPr>
                                  <w:color w:val="FFFFFF" w:themeColor="background1"/>
                                  <w:sz w:val="48"/>
                                  <w:szCs w:val="52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8"/>
                                  <w:szCs w:val="48"/>
                                </w:rPr>
                                <w:t>[Год]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v:group id="_x0000_s1068" style="position:absolute;left:3446;top:13758;width:8169;height:1382" coordorigin="3446,13758" coordsize="8169,1382">
                  <v:group id="_x0000_s1069" style="position:absolute;left:10833;top:14380;width:782;height:760;flip:x y" coordorigin="8754,11945" coordsize="2880,2859">
                    <v:rect id="_x0000_s1070" style="position:absolute;left:10194;top:11945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  <v:rect id="_x0000_s1071" style="position:absolute;left:10194;top:13364;width:1440;height:1440;flip:x;mso-width-relative:margin;v-text-anchor:middle" fillcolor="#c0504d [3205]" strokecolor="white [3212]" strokeweight="1pt">
                      <v:shadow color="#d8d8d8 [2732]" offset="3pt,3pt" offset2="2pt,2pt"/>
                    </v:rect>
                    <v:rect id="_x0000_s1072" style="position:absolute;left:8754;top:13364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73" style="position:absolute;left:3446;top:13758;width:7105;height:1382;v-text-anchor:bottom" filled="f" fillcolor="white [3212]" stroked="f" strokecolor="white [3212]" strokeweight="1pt">
                    <v:fill opacity="52429f"/>
                    <v:shadow color="#d8d8d8 [2732]" offset="3pt,3pt" offset2="2pt,2pt"/>
                    <v:textbox style="mso-next-textbox:#_x0000_s1073" inset=",0,,0"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Автор"/>
                            <w:id w:val="5182383"/>
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<w:text/>
                          </w:sdtPr>
                          <w:sdtEndPr/>
                          <w:sdtContent>
                            <w:p w:rsidR="000C59E0" w:rsidRDefault="000C59E0">
                              <w:pPr>
                                <w:pStyle w:val="a4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Velax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Организация"/>
                            <w:id w:val="5182384"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EndPr/>
                          <w:sdtContent>
                            <w:p w:rsidR="000C59E0" w:rsidRDefault="000C59E0">
                              <w:pPr>
                                <w:pStyle w:val="a4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Microsoft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Дата"/>
                            <w:id w:val="5182385"/>
                            <w:showingPlcHdr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0C59E0" w:rsidRDefault="000C59E0">
                              <w:pPr>
                                <w:pStyle w:val="a4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[Выберите дату]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6263AB" w:rsidRDefault="00677FC7">
          <w:pPr>
            <w:rPr>
              <w:rFonts w:asciiTheme="majorHAnsi" w:eastAsiaTheme="majorEastAsia" w:hAnsiTheme="majorHAnsi" w:cstheme="majorBidi"/>
              <w:color w:val="622423" w:themeColor="accent2" w:themeShade="7F"/>
              <w:sz w:val="72"/>
              <w:szCs w:val="72"/>
            </w:rPr>
          </w:pPr>
          <w:r>
            <w:rPr>
              <w:rFonts w:asciiTheme="majorHAnsi" w:eastAsiaTheme="majorEastAsia" w:hAnsiTheme="majorHAnsi" w:cstheme="majorBidi"/>
              <w:noProof/>
              <w:color w:val="622423" w:themeColor="accent2" w:themeShade="7F"/>
              <w:sz w:val="72"/>
              <w:szCs w:val="72"/>
              <w:lang w:eastAsia="ru-RU"/>
            </w:rPr>
            <w:pict>
              <v:shape id="_x0000_s1095" type="#_x0000_t202" style="position:absolute;margin-left:202.2pt;margin-top:670.35pt;width:186.25pt;height:39pt;z-index:251664384" filled="f" stroked="f">
                <v:textbox>
                  <w:txbxContent>
                    <w:p w:rsidR="000C59E0" w:rsidRPr="00734C0C" w:rsidRDefault="00620A4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0" w:name="_GoBack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Ст. Марьянская</w:t>
                      </w:r>
                      <w:r w:rsidR="000C59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 20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  <w:r w:rsidR="000C59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год</w:t>
                      </w:r>
                      <w:bookmarkEnd w:id="0"/>
                    </w:p>
                  </w:txbxContent>
                </v:textbox>
              </v:shape>
            </w:pict>
          </w:r>
          <w:r>
            <w:rPr>
              <w:rFonts w:asciiTheme="majorHAnsi" w:eastAsiaTheme="majorEastAsia" w:hAnsiTheme="majorHAnsi" w:cstheme="majorBidi"/>
              <w:noProof/>
              <w:color w:val="622423" w:themeColor="accent2" w:themeShade="7F"/>
              <w:sz w:val="72"/>
              <w:szCs w:val="72"/>
              <w:lang w:eastAsia="ru-RU"/>
            </w:rPr>
            <w:pict>
              <v:shape id="_x0000_s1094" type="#_x0000_t202" style="position:absolute;margin-left:90.35pt;margin-top:656.6pt;width:150.9pt;height:39.05pt;z-index:251663360" fillcolor="#d99594 [1941]" stroked="f">
                <v:textbox>
                  <w:txbxContent>
                    <w:p w:rsidR="000C59E0" w:rsidRDefault="000C59E0"/>
                  </w:txbxContent>
                </v:textbox>
              </v:shape>
            </w:pict>
          </w:r>
          <w:r w:rsidR="006263AB">
            <w:rPr>
              <w:rFonts w:asciiTheme="majorHAnsi" w:eastAsiaTheme="majorEastAsia" w:hAnsiTheme="majorHAnsi" w:cstheme="majorBidi"/>
              <w:color w:val="622423" w:themeColor="accent2" w:themeShade="7F"/>
              <w:sz w:val="72"/>
              <w:szCs w:val="72"/>
            </w:rPr>
            <w:br w:type="page"/>
          </w:r>
        </w:p>
      </w:sdtContent>
    </w:sdt>
    <w:p w:rsidR="004310E3" w:rsidRPr="004310E3" w:rsidRDefault="004310E3" w:rsidP="00BC63E5">
      <w:pPr>
        <w:pStyle w:val="a4"/>
        <w:ind w:left="-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310E3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УРОК-ЭКСПЕДИЦИЯ</w:t>
      </w:r>
    </w:p>
    <w:p w:rsidR="004310E3" w:rsidRPr="004310E3" w:rsidRDefault="004310E3" w:rsidP="004310E3">
      <w:pPr>
        <w:pStyle w:val="a4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C63E5">
        <w:rPr>
          <w:rFonts w:ascii="Times New Roman" w:hAnsi="Times New Roman" w:cs="Times New Roman"/>
          <w:b/>
          <w:sz w:val="28"/>
          <w:szCs w:val="28"/>
        </w:rPr>
        <w:t>Тема.</w:t>
      </w:r>
      <w:r w:rsidRPr="004310E3">
        <w:rPr>
          <w:rFonts w:ascii="Times New Roman" w:hAnsi="Times New Roman" w:cs="Times New Roman"/>
          <w:sz w:val="28"/>
          <w:szCs w:val="28"/>
        </w:rPr>
        <w:t xml:space="preserve"> </w:t>
      </w:r>
      <w:r w:rsidR="00BC63E5">
        <w:rPr>
          <w:rFonts w:ascii="Times New Roman" w:hAnsi="Times New Roman" w:cs="Times New Roman"/>
          <w:sz w:val="28"/>
          <w:szCs w:val="28"/>
        </w:rPr>
        <w:t xml:space="preserve">   </w:t>
      </w:r>
      <w:r w:rsidRPr="00735E48">
        <w:rPr>
          <w:rFonts w:ascii="Times New Roman" w:hAnsi="Times New Roman"/>
          <w:b/>
          <w:color w:val="000099"/>
          <w:sz w:val="28"/>
          <w:szCs w:val="28"/>
        </w:rPr>
        <w:t>Об</w:t>
      </w:r>
      <w:r w:rsidR="00BC63E5" w:rsidRPr="00735E48">
        <w:rPr>
          <w:rFonts w:ascii="Times New Roman" w:hAnsi="Times New Roman"/>
          <w:b/>
          <w:color w:val="000099"/>
          <w:sz w:val="28"/>
          <w:szCs w:val="28"/>
        </w:rPr>
        <w:t xml:space="preserve">общение  знаний   </w:t>
      </w:r>
      <w:r w:rsidRPr="00735E48">
        <w:rPr>
          <w:rFonts w:ascii="Times New Roman" w:hAnsi="Times New Roman"/>
          <w:b/>
          <w:color w:val="000099"/>
          <w:sz w:val="28"/>
          <w:szCs w:val="28"/>
        </w:rPr>
        <w:t xml:space="preserve">об  именах  </w:t>
      </w:r>
      <w:r w:rsidR="00BC63E5" w:rsidRPr="00735E48">
        <w:rPr>
          <w:rFonts w:ascii="Times New Roman" w:hAnsi="Times New Roman"/>
          <w:b/>
          <w:color w:val="000099"/>
          <w:sz w:val="28"/>
          <w:szCs w:val="28"/>
        </w:rPr>
        <w:t xml:space="preserve"> </w:t>
      </w:r>
      <w:r w:rsidRPr="00735E48">
        <w:rPr>
          <w:rFonts w:ascii="Times New Roman" w:hAnsi="Times New Roman"/>
          <w:b/>
          <w:color w:val="000099"/>
          <w:sz w:val="28"/>
          <w:szCs w:val="28"/>
        </w:rPr>
        <w:t xml:space="preserve">существительных </w:t>
      </w:r>
      <w:r w:rsidR="00BC63E5" w:rsidRPr="00735E48">
        <w:rPr>
          <w:rFonts w:ascii="Times New Roman" w:hAnsi="Times New Roman"/>
          <w:b/>
          <w:color w:val="000099"/>
          <w:sz w:val="28"/>
          <w:szCs w:val="28"/>
        </w:rPr>
        <w:t xml:space="preserve"> </w:t>
      </w:r>
      <w:r w:rsidRPr="00735E48">
        <w:rPr>
          <w:rFonts w:ascii="Times New Roman" w:hAnsi="Times New Roman"/>
          <w:b/>
          <w:color w:val="000099"/>
          <w:sz w:val="28"/>
          <w:szCs w:val="28"/>
        </w:rPr>
        <w:t>трёх</w:t>
      </w:r>
      <w:r w:rsidR="00BC63E5" w:rsidRPr="00735E48">
        <w:rPr>
          <w:rFonts w:ascii="Times New Roman" w:hAnsi="Times New Roman"/>
          <w:b/>
          <w:color w:val="000099"/>
          <w:sz w:val="28"/>
          <w:szCs w:val="28"/>
        </w:rPr>
        <w:t xml:space="preserve"> </w:t>
      </w:r>
      <w:r w:rsidRPr="00735E48">
        <w:rPr>
          <w:rFonts w:ascii="Times New Roman" w:hAnsi="Times New Roman"/>
          <w:b/>
          <w:color w:val="000099"/>
          <w:sz w:val="28"/>
          <w:szCs w:val="28"/>
        </w:rPr>
        <w:t xml:space="preserve"> склонений</w:t>
      </w:r>
      <w:r w:rsidR="00BC63E5" w:rsidRPr="00735E48">
        <w:rPr>
          <w:rFonts w:ascii="Times New Roman" w:hAnsi="Times New Roman" w:cs="Times New Roman"/>
          <w:b/>
          <w:color w:val="000099"/>
          <w:sz w:val="28"/>
          <w:szCs w:val="28"/>
        </w:rPr>
        <w:t>.</w:t>
      </w:r>
    </w:p>
    <w:p w:rsidR="004310E3" w:rsidRPr="004310E3" w:rsidRDefault="004310E3" w:rsidP="001A1CFA">
      <w:pPr>
        <w:pStyle w:val="a8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310E3">
        <w:rPr>
          <w:rFonts w:ascii="Times New Roman" w:hAnsi="Times New Roman" w:cs="Times New Roman"/>
          <w:b/>
          <w:sz w:val="28"/>
          <w:szCs w:val="28"/>
        </w:rPr>
        <w:t>Цел</w:t>
      </w:r>
      <w:r w:rsidR="00E470AA">
        <w:rPr>
          <w:rFonts w:ascii="Times New Roman" w:hAnsi="Times New Roman" w:cs="Times New Roman"/>
          <w:b/>
          <w:sz w:val="28"/>
          <w:szCs w:val="28"/>
        </w:rPr>
        <w:t>и</w:t>
      </w:r>
      <w:r w:rsidRPr="004310E3">
        <w:rPr>
          <w:rFonts w:ascii="Times New Roman" w:hAnsi="Times New Roman" w:cs="Times New Roman"/>
          <w:b/>
          <w:sz w:val="28"/>
          <w:szCs w:val="28"/>
        </w:rPr>
        <w:t xml:space="preserve">:    </w:t>
      </w:r>
      <w:r w:rsidRPr="00BC63E5">
        <w:rPr>
          <w:rFonts w:ascii="Times New Roman" w:hAnsi="Times New Roman" w:cs="Times New Roman"/>
          <w:b/>
          <w:sz w:val="28"/>
          <w:szCs w:val="28"/>
        </w:rPr>
        <w:t>обобщить   и   систематизировать</w:t>
      </w:r>
      <w:r w:rsidRPr="004310E3">
        <w:rPr>
          <w:rFonts w:ascii="Times New Roman" w:hAnsi="Times New Roman" w:cs="Times New Roman"/>
          <w:sz w:val="28"/>
          <w:szCs w:val="28"/>
        </w:rPr>
        <w:t xml:space="preserve">   знания</w:t>
      </w:r>
      <w:r w:rsidR="00A66A0C">
        <w:rPr>
          <w:rFonts w:ascii="Times New Roman" w:hAnsi="Times New Roman" w:cs="Times New Roman"/>
          <w:sz w:val="28"/>
          <w:szCs w:val="28"/>
        </w:rPr>
        <w:t xml:space="preserve"> </w:t>
      </w:r>
      <w:r w:rsidRPr="004310E3">
        <w:rPr>
          <w:rFonts w:ascii="Times New Roman" w:hAnsi="Times New Roman" w:cs="Times New Roman"/>
          <w:sz w:val="28"/>
          <w:szCs w:val="28"/>
        </w:rPr>
        <w:t xml:space="preserve">   учащихся </w:t>
      </w:r>
      <w:r w:rsidR="00A66A0C">
        <w:rPr>
          <w:rFonts w:ascii="Times New Roman" w:hAnsi="Times New Roman" w:cs="Times New Roman"/>
          <w:sz w:val="28"/>
          <w:szCs w:val="28"/>
        </w:rPr>
        <w:t xml:space="preserve"> </w:t>
      </w:r>
      <w:r w:rsidRPr="004310E3">
        <w:rPr>
          <w:rFonts w:ascii="Times New Roman" w:hAnsi="Times New Roman" w:cs="Times New Roman"/>
          <w:sz w:val="28"/>
          <w:szCs w:val="28"/>
        </w:rPr>
        <w:t xml:space="preserve"> о </w:t>
      </w:r>
      <w:r w:rsidR="00A66A0C">
        <w:rPr>
          <w:rFonts w:ascii="Times New Roman" w:hAnsi="Times New Roman" w:cs="Times New Roman"/>
          <w:sz w:val="28"/>
          <w:szCs w:val="28"/>
        </w:rPr>
        <w:t xml:space="preserve"> </w:t>
      </w:r>
      <w:r w:rsidR="00C93157">
        <w:rPr>
          <w:rFonts w:ascii="Times New Roman" w:hAnsi="Times New Roman" w:cs="Times New Roman"/>
          <w:sz w:val="28"/>
          <w:szCs w:val="28"/>
        </w:rPr>
        <w:t xml:space="preserve"> признаках </w:t>
      </w:r>
      <w:r w:rsidR="00A66A0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6A0C">
        <w:rPr>
          <w:rFonts w:ascii="Times New Roman" w:hAnsi="Times New Roman" w:cs="Times New Roman"/>
          <w:sz w:val="28"/>
          <w:szCs w:val="28"/>
        </w:rPr>
        <w:t xml:space="preserve"> </w:t>
      </w:r>
      <w:r w:rsidR="00C93157">
        <w:rPr>
          <w:rFonts w:ascii="Times New Roman" w:hAnsi="Times New Roman" w:cs="Times New Roman"/>
          <w:sz w:val="28"/>
          <w:szCs w:val="28"/>
        </w:rPr>
        <w:t xml:space="preserve">имён  существительных  каждого  склонения;  </w:t>
      </w:r>
      <w:r w:rsidR="006A5ACE" w:rsidRPr="006A5ACE">
        <w:rPr>
          <w:rFonts w:ascii="Times New Roman" w:hAnsi="Times New Roman"/>
          <w:iCs/>
          <w:sz w:val="28"/>
          <w:szCs w:val="28"/>
        </w:rPr>
        <w:t>работать</w:t>
      </w:r>
      <w:r w:rsidR="006A5ACE" w:rsidRPr="006A5ACE">
        <w:rPr>
          <w:rFonts w:ascii="Times New Roman" w:hAnsi="Times New Roman"/>
          <w:sz w:val="28"/>
          <w:szCs w:val="28"/>
        </w:rPr>
        <w:t xml:space="preserve"> с таблицей (упр. 176) и памяткой «Как определить склонение имён существительных»; </w:t>
      </w:r>
      <w:r w:rsidR="00D508C0">
        <w:rPr>
          <w:rFonts w:ascii="Times New Roman" w:hAnsi="Times New Roman"/>
          <w:sz w:val="28"/>
          <w:szCs w:val="28"/>
        </w:rPr>
        <w:t xml:space="preserve">по алгоритму, </w:t>
      </w:r>
      <w:r w:rsidR="006A5ACE" w:rsidRPr="006A5ACE">
        <w:rPr>
          <w:rFonts w:ascii="Times New Roman" w:hAnsi="Times New Roman"/>
          <w:iCs/>
          <w:sz w:val="28"/>
          <w:szCs w:val="28"/>
        </w:rPr>
        <w:t xml:space="preserve">классифицировать </w:t>
      </w:r>
      <w:r w:rsidR="006A5ACE" w:rsidRPr="006A5ACE">
        <w:rPr>
          <w:rFonts w:ascii="Times New Roman" w:hAnsi="Times New Roman"/>
          <w:sz w:val="28"/>
          <w:szCs w:val="28"/>
        </w:rPr>
        <w:t xml:space="preserve">имена существительные по склонениям; </w:t>
      </w:r>
      <w:r w:rsidR="006A5ACE" w:rsidRPr="006A5ACE">
        <w:rPr>
          <w:rFonts w:ascii="Times New Roman" w:hAnsi="Times New Roman"/>
          <w:iCs/>
          <w:sz w:val="28"/>
          <w:szCs w:val="28"/>
        </w:rPr>
        <w:t>обосновывать</w:t>
      </w:r>
      <w:r w:rsidR="006A5ACE" w:rsidRPr="006A5ACE">
        <w:rPr>
          <w:rFonts w:ascii="Times New Roman" w:hAnsi="Times New Roman"/>
          <w:sz w:val="28"/>
          <w:szCs w:val="28"/>
        </w:rPr>
        <w:t xml:space="preserve"> принадлежность имён су</w:t>
      </w:r>
      <w:r w:rsidR="006A5ACE" w:rsidRPr="006A5ACE">
        <w:rPr>
          <w:rFonts w:ascii="Times New Roman" w:hAnsi="Times New Roman"/>
          <w:sz w:val="28"/>
          <w:szCs w:val="28"/>
        </w:rPr>
        <w:softHyphen/>
        <w:t xml:space="preserve">ществительных к каждому типу склонения; </w:t>
      </w:r>
      <w:r w:rsidR="006A5ACE">
        <w:rPr>
          <w:rFonts w:ascii="Times New Roman" w:hAnsi="Times New Roman"/>
          <w:sz w:val="28"/>
          <w:szCs w:val="28"/>
        </w:rPr>
        <w:t xml:space="preserve"> </w:t>
      </w:r>
      <w:r w:rsidR="006A5ACE">
        <w:rPr>
          <w:rFonts w:ascii="Times New Roman" w:hAnsi="Times New Roman" w:cs="Times New Roman"/>
          <w:sz w:val="28"/>
          <w:szCs w:val="28"/>
        </w:rPr>
        <w:t xml:space="preserve"> </w:t>
      </w:r>
      <w:r w:rsidR="000A14FC">
        <w:rPr>
          <w:rFonts w:ascii="Times New Roman" w:hAnsi="Times New Roman" w:cs="Times New Roman"/>
          <w:sz w:val="28"/>
          <w:szCs w:val="28"/>
        </w:rPr>
        <w:t>развивать</w:t>
      </w:r>
      <w:r w:rsidR="00A66A0C">
        <w:rPr>
          <w:rFonts w:ascii="Times New Roman" w:hAnsi="Times New Roman" w:cs="Times New Roman"/>
          <w:sz w:val="28"/>
          <w:szCs w:val="28"/>
        </w:rPr>
        <w:t xml:space="preserve">  </w:t>
      </w:r>
      <w:r w:rsidR="000A14FC">
        <w:rPr>
          <w:rFonts w:ascii="Times New Roman" w:hAnsi="Times New Roman" w:cs="Times New Roman"/>
          <w:sz w:val="28"/>
          <w:szCs w:val="28"/>
        </w:rPr>
        <w:t xml:space="preserve">  умение</w:t>
      </w:r>
      <w:r w:rsidR="00A66A0C">
        <w:rPr>
          <w:rFonts w:ascii="Times New Roman" w:hAnsi="Times New Roman" w:cs="Times New Roman"/>
          <w:sz w:val="28"/>
          <w:szCs w:val="28"/>
        </w:rPr>
        <w:t xml:space="preserve">  </w:t>
      </w:r>
      <w:r w:rsidR="000A14FC">
        <w:rPr>
          <w:rFonts w:ascii="Times New Roman" w:hAnsi="Times New Roman" w:cs="Times New Roman"/>
          <w:sz w:val="28"/>
          <w:szCs w:val="28"/>
        </w:rPr>
        <w:t xml:space="preserve">  определять  </w:t>
      </w:r>
      <w:r w:rsidR="006A5ACE">
        <w:rPr>
          <w:rFonts w:ascii="Times New Roman" w:hAnsi="Times New Roman" w:cs="Times New Roman"/>
          <w:sz w:val="28"/>
          <w:szCs w:val="28"/>
        </w:rPr>
        <w:t>падеж  имё</w:t>
      </w:r>
      <w:r w:rsidR="009371ED">
        <w:rPr>
          <w:rFonts w:ascii="Times New Roman" w:hAnsi="Times New Roman" w:cs="Times New Roman"/>
          <w:sz w:val="28"/>
          <w:szCs w:val="28"/>
        </w:rPr>
        <w:t>н</w:t>
      </w:r>
      <w:r w:rsidR="00A66A0C">
        <w:rPr>
          <w:rFonts w:ascii="Times New Roman" w:hAnsi="Times New Roman" w:cs="Times New Roman"/>
          <w:sz w:val="28"/>
          <w:szCs w:val="28"/>
        </w:rPr>
        <w:t xml:space="preserve"> </w:t>
      </w:r>
      <w:r w:rsidR="000A14FC">
        <w:rPr>
          <w:rFonts w:ascii="Times New Roman" w:hAnsi="Times New Roman" w:cs="Times New Roman"/>
          <w:sz w:val="28"/>
          <w:szCs w:val="28"/>
        </w:rPr>
        <w:t xml:space="preserve">существительных  в </w:t>
      </w:r>
      <w:r w:rsidR="00A66A0C">
        <w:rPr>
          <w:rFonts w:ascii="Times New Roman" w:hAnsi="Times New Roman" w:cs="Times New Roman"/>
          <w:sz w:val="28"/>
          <w:szCs w:val="28"/>
        </w:rPr>
        <w:t xml:space="preserve"> </w:t>
      </w:r>
      <w:r w:rsidR="000A14FC">
        <w:rPr>
          <w:rFonts w:ascii="Times New Roman" w:hAnsi="Times New Roman" w:cs="Times New Roman"/>
          <w:sz w:val="28"/>
          <w:szCs w:val="28"/>
        </w:rPr>
        <w:t xml:space="preserve"> контексте;  </w:t>
      </w:r>
      <w:r w:rsidR="00C93157">
        <w:rPr>
          <w:rFonts w:ascii="Times New Roman" w:hAnsi="Times New Roman" w:cs="Times New Roman"/>
          <w:sz w:val="28"/>
          <w:szCs w:val="28"/>
        </w:rPr>
        <w:t xml:space="preserve">совершенствовать  навыки  </w:t>
      </w:r>
      <w:r w:rsidR="009371ED">
        <w:rPr>
          <w:rFonts w:ascii="Times New Roman" w:hAnsi="Times New Roman" w:cs="Times New Roman"/>
          <w:sz w:val="28"/>
          <w:szCs w:val="28"/>
        </w:rPr>
        <w:t xml:space="preserve">правильного </w:t>
      </w:r>
      <w:r w:rsidR="00A66A0C">
        <w:rPr>
          <w:rFonts w:ascii="Times New Roman" w:hAnsi="Times New Roman" w:cs="Times New Roman"/>
          <w:sz w:val="28"/>
          <w:szCs w:val="28"/>
        </w:rPr>
        <w:t xml:space="preserve"> </w:t>
      </w:r>
      <w:r w:rsidR="00C93157">
        <w:rPr>
          <w:rFonts w:ascii="Times New Roman" w:hAnsi="Times New Roman" w:cs="Times New Roman"/>
          <w:sz w:val="28"/>
          <w:szCs w:val="28"/>
        </w:rPr>
        <w:t>написания  безударных  окончаний</w:t>
      </w:r>
      <w:r w:rsidR="000A14FC">
        <w:rPr>
          <w:rFonts w:ascii="Times New Roman" w:hAnsi="Times New Roman" w:cs="Times New Roman"/>
          <w:sz w:val="28"/>
          <w:szCs w:val="28"/>
        </w:rPr>
        <w:t xml:space="preserve"> </w:t>
      </w:r>
      <w:r w:rsidR="00C93157">
        <w:rPr>
          <w:rFonts w:ascii="Times New Roman" w:hAnsi="Times New Roman" w:cs="Times New Roman"/>
          <w:sz w:val="28"/>
          <w:szCs w:val="28"/>
        </w:rPr>
        <w:t xml:space="preserve"> </w:t>
      </w:r>
      <w:r w:rsidR="000A14FC" w:rsidRPr="000A14FC">
        <w:rPr>
          <w:rFonts w:ascii="Times New Roman" w:eastAsia="Times New Roman" w:hAnsi="Times New Roman"/>
          <w:color w:val="000000"/>
          <w:sz w:val="28"/>
          <w:szCs w:val="28"/>
        </w:rPr>
        <w:t xml:space="preserve">имён </w:t>
      </w:r>
      <w:r w:rsidR="000A14F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0A14FC" w:rsidRPr="000A14FC">
        <w:rPr>
          <w:rFonts w:ascii="Times New Roman" w:eastAsia="Times New Roman" w:hAnsi="Times New Roman"/>
          <w:color w:val="000000"/>
          <w:sz w:val="28"/>
          <w:szCs w:val="28"/>
        </w:rPr>
        <w:t>существительных</w:t>
      </w:r>
      <w:r w:rsidR="006A5ACE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="006A5ACE" w:rsidRPr="000A14FC">
        <w:rPr>
          <w:rFonts w:ascii="Times New Roman" w:eastAsia="Times New Roman" w:hAnsi="Times New Roman"/>
          <w:color w:val="000000"/>
          <w:sz w:val="28"/>
          <w:szCs w:val="28"/>
        </w:rPr>
        <w:t>1, 2 и 3-го</w:t>
      </w:r>
      <w:r w:rsidR="001A1CFA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="000A14FC" w:rsidRPr="000A14FC">
        <w:rPr>
          <w:rFonts w:ascii="Times New Roman" w:eastAsia="Times New Roman" w:hAnsi="Times New Roman"/>
          <w:color w:val="000000"/>
          <w:sz w:val="28"/>
          <w:szCs w:val="28"/>
        </w:rPr>
        <w:t>склонения единственного чис</w:t>
      </w:r>
      <w:r w:rsidR="000A14FC" w:rsidRPr="000A14FC">
        <w:rPr>
          <w:rFonts w:ascii="Times New Roman" w:eastAsia="Times New Roman" w:hAnsi="Times New Roman"/>
          <w:color w:val="000000"/>
          <w:sz w:val="28"/>
          <w:szCs w:val="28"/>
        </w:rPr>
        <w:softHyphen/>
        <w:t>ла</w:t>
      </w:r>
      <w:r w:rsidR="00A66A0C">
        <w:rPr>
          <w:rFonts w:ascii="Times New Roman" w:eastAsia="Times New Roman" w:hAnsi="Times New Roman"/>
          <w:color w:val="000000"/>
          <w:sz w:val="28"/>
          <w:szCs w:val="28"/>
        </w:rPr>
        <w:t>;</w:t>
      </w:r>
      <w:r w:rsidR="000A14FC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:rsidR="004310E3" w:rsidRPr="004310E3" w:rsidRDefault="004310E3" w:rsidP="00BC63E5">
      <w:pPr>
        <w:pStyle w:val="a8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310E3">
        <w:rPr>
          <w:rFonts w:ascii="Times New Roman" w:hAnsi="Times New Roman" w:cs="Times New Roman"/>
          <w:b/>
          <w:sz w:val="28"/>
          <w:szCs w:val="28"/>
        </w:rPr>
        <w:t>развивать</w:t>
      </w:r>
      <w:r w:rsidRPr="004310E3">
        <w:rPr>
          <w:rFonts w:ascii="Times New Roman" w:hAnsi="Times New Roman" w:cs="Times New Roman"/>
          <w:sz w:val="28"/>
          <w:szCs w:val="28"/>
        </w:rPr>
        <w:t xml:space="preserve">  связную   речь   учащихся, </w:t>
      </w:r>
      <w:r w:rsidR="000A14FC">
        <w:rPr>
          <w:rFonts w:ascii="Times New Roman" w:hAnsi="Times New Roman" w:cs="Times New Roman"/>
          <w:sz w:val="28"/>
          <w:szCs w:val="28"/>
        </w:rPr>
        <w:t xml:space="preserve"> расширять  словарный  запас;</w:t>
      </w:r>
      <w:r w:rsidRPr="004310E3">
        <w:rPr>
          <w:rFonts w:ascii="Times New Roman" w:hAnsi="Times New Roman" w:cs="Times New Roman"/>
          <w:sz w:val="28"/>
          <w:szCs w:val="28"/>
        </w:rPr>
        <w:t xml:space="preserve"> </w:t>
      </w:r>
      <w:r w:rsidR="000A14FC">
        <w:rPr>
          <w:rFonts w:ascii="Times New Roman" w:hAnsi="Times New Roman" w:cs="Times New Roman"/>
          <w:sz w:val="28"/>
          <w:szCs w:val="28"/>
        </w:rPr>
        <w:t xml:space="preserve"> внимание, </w:t>
      </w:r>
      <w:r w:rsidRPr="004310E3">
        <w:rPr>
          <w:rFonts w:ascii="Times New Roman" w:hAnsi="Times New Roman" w:cs="Times New Roman"/>
          <w:sz w:val="28"/>
          <w:szCs w:val="28"/>
        </w:rPr>
        <w:t xml:space="preserve">наблюдательность,  умения   обобщать,   анализировать,   делать   выводы; </w:t>
      </w:r>
      <w:r w:rsidR="000A14FC">
        <w:rPr>
          <w:rFonts w:ascii="Times New Roman" w:hAnsi="Times New Roman" w:cs="Times New Roman"/>
          <w:sz w:val="28"/>
          <w:szCs w:val="28"/>
        </w:rPr>
        <w:t xml:space="preserve">  </w:t>
      </w:r>
      <w:r w:rsidRPr="004310E3">
        <w:rPr>
          <w:rFonts w:ascii="Times New Roman" w:hAnsi="Times New Roman" w:cs="Times New Roman"/>
          <w:sz w:val="28"/>
          <w:szCs w:val="28"/>
        </w:rPr>
        <w:t>орфографические   и   каллиграфические   умения   и   навыки;  умение   работать   в   парах</w:t>
      </w:r>
      <w:r w:rsidR="000A14FC">
        <w:rPr>
          <w:rFonts w:ascii="Times New Roman" w:hAnsi="Times New Roman" w:cs="Times New Roman"/>
          <w:sz w:val="28"/>
          <w:szCs w:val="28"/>
        </w:rPr>
        <w:t>;</w:t>
      </w:r>
      <w:r w:rsidRPr="004310E3">
        <w:rPr>
          <w:rFonts w:ascii="Times New Roman" w:hAnsi="Times New Roman" w:cs="Times New Roman"/>
          <w:sz w:val="28"/>
          <w:szCs w:val="28"/>
        </w:rPr>
        <w:t xml:space="preserve">   </w:t>
      </w:r>
      <w:r w:rsidR="000A14FC">
        <w:rPr>
          <w:rFonts w:ascii="Times New Roman" w:hAnsi="Times New Roman" w:cs="Times New Roman"/>
          <w:sz w:val="28"/>
          <w:szCs w:val="28"/>
        </w:rPr>
        <w:t xml:space="preserve">  </w:t>
      </w:r>
      <w:r w:rsidRPr="004310E3">
        <w:rPr>
          <w:rFonts w:ascii="Times New Roman" w:hAnsi="Times New Roman" w:cs="Times New Roman"/>
          <w:sz w:val="28"/>
          <w:szCs w:val="28"/>
        </w:rPr>
        <w:t xml:space="preserve">самооценку;   </w:t>
      </w:r>
    </w:p>
    <w:p w:rsidR="00C34EB3" w:rsidRDefault="004310E3" w:rsidP="00BC63E5">
      <w:pPr>
        <w:pStyle w:val="a8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310E3">
        <w:rPr>
          <w:rFonts w:ascii="Times New Roman" w:hAnsi="Times New Roman" w:cs="Times New Roman"/>
          <w:b/>
          <w:sz w:val="28"/>
          <w:szCs w:val="28"/>
        </w:rPr>
        <w:t xml:space="preserve">воспитывать   </w:t>
      </w:r>
      <w:r w:rsidRPr="004310E3">
        <w:rPr>
          <w:rFonts w:ascii="Times New Roman" w:hAnsi="Times New Roman" w:cs="Times New Roman"/>
          <w:sz w:val="28"/>
          <w:szCs w:val="28"/>
        </w:rPr>
        <w:t>познавательную   активность,</w:t>
      </w:r>
      <w:r w:rsidRPr="004310E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310E3">
        <w:rPr>
          <w:rFonts w:ascii="Times New Roman" w:hAnsi="Times New Roman" w:cs="Times New Roman"/>
          <w:sz w:val="28"/>
          <w:szCs w:val="28"/>
        </w:rPr>
        <w:t>старательность,  уважение   к   товарищам,   же</w:t>
      </w:r>
      <w:r w:rsidR="000A14FC">
        <w:rPr>
          <w:rFonts w:ascii="Times New Roman" w:hAnsi="Times New Roman" w:cs="Times New Roman"/>
          <w:sz w:val="28"/>
          <w:szCs w:val="28"/>
        </w:rPr>
        <w:t>лание   работать   в   парах</w:t>
      </w:r>
      <w:r w:rsidRPr="004310E3">
        <w:rPr>
          <w:rFonts w:ascii="Times New Roman" w:hAnsi="Times New Roman" w:cs="Times New Roman"/>
          <w:sz w:val="28"/>
          <w:szCs w:val="28"/>
        </w:rPr>
        <w:t xml:space="preserve">; </w:t>
      </w:r>
      <w:r w:rsidR="000A14FC">
        <w:rPr>
          <w:rFonts w:ascii="Times New Roman" w:hAnsi="Times New Roman" w:cs="Times New Roman"/>
          <w:sz w:val="28"/>
          <w:szCs w:val="28"/>
        </w:rPr>
        <w:t xml:space="preserve">  </w:t>
      </w:r>
      <w:r w:rsidRPr="004310E3">
        <w:rPr>
          <w:rFonts w:ascii="Times New Roman" w:hAnsi="Times New Roman" w:cs="Times New Roman"/>
          <w:sz w:val="28"/>
          <w:szCs w:val="28"/>
        </w:rPr>
        <w:t>интерес  к  языковым   явлениям</w:t>
      </w:r>
      <w:r w:rsidR="000A14FC">
        <w:rPr>
          <w:rFonts w:ascii="Times New Roman" w:hAnsi="Times New Roman" w:cs="Times New Roman"/>
          <w:sz w:val="28"/>
          <w:szCs w:val="28"/>
        </w:rPr>
        <w:t xml:space="preserve">; </w:t>
      </w:r>
      <w:r w:rsidRPr="004310E3">
        <w:rPr>
          <w:rFonts w:ascii="Times New Roman" w:hAnsi="Times New Roman" w:cs="Times New Roman"/>
          <w:sz w:val="28"/>
          <w:szCs w:val="28"/>
        </w:rPr>
        <w:t xml:space="preserve">  формировать   интерес   к   изучению   русского   языка</w:t>
      </w:r>
      <w:r w:rsidR="00BC63E5">
        <w:rPr>
          <w:rFonts w:ascii="Times New Roman" w:hAnsi="Times New Roman" w:cs="Times New Roman"/>
          <w:sz w:val="28"/>
          <w:szCs w:val="28"/>
        </w:rPr>
        <w:t>.</w:t>
      </w:r>
      <w:r w:rsidRPr="004310E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470AA" w:rsidRDefault="00E470AA" w:rsidP="00E470A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 w:rsidRPr="00E470A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 xml:space="preserve">Формируемые </w:t>
      </w:r>
      <w:r w:rsidRPr="00A66A0C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>УУД:</w:t>
      </w:r>
      <w:r w:rsidRPr="00E470AA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</w:t>
      </w:r>
    </w:p>
    <w:p w:rsidR="00E470AA" w:rsidRDefault="00E470AA" w:rsidP="00E470AA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A0C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 xml:space="preserve">регулятивные </w:t>
      </w:r>
      <w:r w:rsidRPr="00E470AA">
        <w:rPr>
          <w:rFonts w:ascii="Times New Roman" w:eastAsia="Times New Roman" w:hAnsi="Times New Roman"/>
          <w:color w:val="000000"/>
          <w:sz w:val="28"/>
          <w:szCs w:val="28"/>
        </w:rPr>
        <w:t>— постановка учебной задачи; сличение способа действия и его результата с заданным эталоном; оценивание качества и уровня усвоения мате</w:t>
      </w:r>
      <w:r w:rsidRPr="00E470AA"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риала; </w:t>
      </w:r>
    </w:p>
    <w:p w:rsidR="00E470AA" w:rsidRDefault="00E470AA" w:rsidP="00E470AA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A0C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>познавательные</w:t>
      </w:r>
      <w:r w:rsidRPr="00E470AA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</w:t>
      </w:r>
      <w:r w:rsidRPr="00E470AA">
        <w:rPr>
          <w:rFonts w:ascii="Times New Roman" w:eastAsia="Times New Roman" w:hAnsi="Times New Roman"/>
          <w:color w:val="000000"/>
          <w:sz w:val="28"/>
          <w:szCs w:val="28"/>
        </w:rPr>
        <w:t>—выделение и форму</w:t>
      </w:r>
      <w:r w:rsidRPr="00E470AA">
        <w:rPr>
          <w:rFonts w:ascii="Times New Roman" w:eastAsia="Times New Roman" w:hAnsi="Times New Roman"/>
          <w:color w:val="000000"/>
          <w:sz w:val="28"/>
          <w:szCs w:val="28"/>
        </w:rPr>
        <w:softHyphen/>
        <w:t>лирование познавательной цели; структурирование знаний; выбор наиболее эффективных способов решения задач в зависимости от конкретных условий; анализ, сравнение, классификация объ</w:t>
      </w:r>
      <w:r w:rsidRPr="00E470AA"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ектов по выделенным признакам; синтез; </w:t>
      </w:r>
    </w:p>
    <w:p w:rsidR="00E470AA" w:rsidRDefault="00E470AA" w:rsidP="00E470AA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66A0C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>коммуникативные</w:t>
      </w:r>
      <w:r w:rsidRPr="00E470AA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— </w:t>
      </w:r>
      <w:r w:rsidRPr="00E470AA">
        <w:rPr>
          <w:rFonts w:ascii="Times New Roman" w:eastAsia="Times New Roman" w:hAnsi="Times New Roman"/>
          <w:color w:val="000000"/>
          <w:sz w:val="28"/>
          <w:szCs w:val="28"/>
        </w:rPr>
        <w:t>умение с достаточ</w:t>
      </w:r>
      <w:r w:rsidRPr="00E470AA">
        <w:rPr>
          <w:rFonts w:ascii="Times New Roman" w:eastAsia="Times New Roman" w:hAnsi="Times New Roman"/>
          <w:color w:val="000000"/>
          <w:sz w:val="28"/>
          <w:szCs w:val="28"/>
        </w:rPr>
        <w:softHyphen/>
        <w:t xml:space="preserve">ной полнотой и точностью выражать свои мысли в соответствии с задачами и условиями коммуникации; </w:t>
      </w:r>
    </w:p>
    <w:p w:rsidR="00E470AA" w:rsidRPr="00E470AA" w:rsidRDefault="00E470AA" w:rsidP="00E470AA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66A0C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>личностные</w:t>
      </w:r>
      <w:r w:rsidRPr="00E470AA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</w:t>
      </w:r>
      <w:r w:rsidRPr="00E470AA">
        <w:rPr>
          <w:rFonts w:ascii="Times New Roman" w:eastAsia="Times New Roman" w:hAnsi="Times New Roman"/>
          <w:color w:val="000000"/>
          <w:sz w:val="28"/>
          <w:szCs w:val="28"/>
        </w:rPr>
        <w:t>- установление связи между целью учебной деятельности и её мотивом.</w:t>
      </w:r>
    </w:p>
    <w:p w:rsidR="004310E3" w:rsidRPr="004310E3" w:rsidRDefault="004310E3" w:rsidP="004310E3">
      <w:pPr>
        <w:pStyle w:val="a8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310E3">
        <w:rPr>
          <w:rFonts w:ascii="Times New Roman" w:hAnsi="Times New Roman" w:cs="Times New Roman"/>
          <w:b/>
          <w:sz w:val="28"/>
          <w:szCs w:val="28"/>
        </w:rPr>
        <w:t xml:space="preserve">Тип    урока:     </w:t>
      </w:r>
      <w:r w:rsidRPr="004310E3">
        <w:rPr>
          <w:rFonts w:ascii="Times New Roman" w:hAnsi="Times New Roman" w:cs="Times New Roman"/>
          <w:sz w:val="28"/>
          <w:szCs w:val="28"/>
        </w:rPr>
        <w:t xml:space="preserve">урок </w:t>
      </w:r>
      <w:r w:rsidRPr="004310E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310E3">
        <w:rPr>
          <w:rFonts w:ascii="Times New Roman" w:hAnsi="Times New Roman" w:cs="Times New Roman"/>
          <w:sz w:val="28"/>
          <w:szCs w:val="28"/>
        </w:rPr>
        <w:t xml:space="preserve">обобщения    и    систематизации    знаний </w:t>
      </w:r>
    </w:p>
    <w:p w:rsidR="004310E3" w:rsidRPr="004310E3" w:rsidRDefault="00BC63E5" w:rsidP="004310E3">
      <w:pPr>
        <w:pStyle w:val="a8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0E3" w:rsidRPr="004310E3">
        <w:rPr>
          <w:rFonts w:ascii="Times New Roman" w:hAnsi="Times New Roman" w:cs="Times New Roman"/>
          <w:sz w:val="28"/>
          <w:szCs w:val="28"/>
        </w:rPr>
        <w:t xml:space="preserve">с    применением    </w:t>
      </w:r>
      <w:r w:rsidR="004310E3" w:rsidRPr="004310E3">
        <w:rPr>
          <w:rFonts w:ascii="Times New Roman" w:hAnsi="Times New Roman" w:cs="Times New Roman"/>
          <w:b/>
          <w:sz w:val="28"/>
          <w:szCs w:val="28"/>
        </w:rPr>
        <w:t>интерактивных    методов   и   приёмов.</w:t>
      </w:r>
      <w:r w:rsidR="004310E3" w:rsidRPr="004310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10E3" w:rsidRPr="004310E3" w:rsidRDefault="004310E3" w:rsidP="00A66A0C">
      <w:pPr>
        <w:pStyle w:val="a8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310E3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4310E3">
        <w:rPr>
          <w:rFonts w:ascii="Times New Roman" w:hAnsi="Times New Roman" w:cs="Times New Roman"/>
          <w:sz w:val="28"/>
          <w:szCs w:val="28"/>
        </w:rPr>
        <w:t xml:space="preserve"> медиапроектор   для   демонстрации   презентации;                   </w:t>
      </w:r>
    </w:p>
    <w:p w:rsidR="00056D7F" w:rsidRDefault="00056D7F" w:rsidP="00056D7F">
      <w:pPr>
        <w:pStyle w:val="a8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учебник  Канакина В.П.,  Горецкий В.Г.  </w:t>
      </w:r>
      <w:r w:rsidRPr="00056D7F">
        <w:rPr>
          <w:rFonts w:ascii="Times New Roman" w:hAnsi="Times New Roman" w:cs="Times New Roman"/>
          <w:sz w:val="28"/>
          <w:szCs w:val="28"/>
        </w:rPr>
        <w:t>«Русский  язык»</w:t>
      </w:r>
      <w:r>
        <w:rPr>
          <w:rFonts w:ascii="Times New Roman" w:hAnsi="Times New Roman" w:cs="Times New Roman"/>
          <w:sz w:val="28"/>
          <w:szCs w:val="28"/>
        </w:rPr>
        <w:t xml:space="preserve"> 4 класс  1 ч.</w:t>
      </w:r>
      <w:r w:rsidRPr="00056D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D7F" w:rsidRDefault="00056D7F" w:rsidP="00056D7F">
      <w:pPr>
        <w:pStyle w:val="a8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Издательство:  Москва  «Просвещение», 2016г.;</w:t>
      </w:r>
    </w:p>
    <w:p w:rsidR="00056D7F" w:rsidRPr="00030CB9" w:rsidRDefault="00056D7F" w:rsidP="00056D7F">
      <w:pPr>
        <w:pStyle w:val="a8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0CB9">
        <w:rPr>
          <w:rFonts w:ascii="Times New Roman" w:hAnsi="Times New Roman" w:cs="Times New Roman"/>
          <w:sz w:val="28"/>
          <w:szCs w:val="28"/>
        </w:rPr>
        <w:t>«Цветик-семицветик»</w:t>
      </w:r>
      <w:r w:rsidR="004310E3" w:rsidRPr="00030CB9">
        <w:rPr>
          <w:rFonts w:ascii="Times New Roman" w:hAnsi="Times New Roman" w:cs="Times New Roman"/>
          <w:sz w:val="28"/>
          <w:szCs w:val="28"/>
        </w:rPr>
        <w:t xml:space="preserve">   с   заданиями,   </w:t>
      </w:r>
      <w:r w:rsidRPr="00D508C0">
        <w:rPr>
          <w:rFonts w:ascii="Times New Roman" w:hAnsi="Times New Roman" w:cs="Times New Roman"/>
          <w:b/>
          <w:sz w:val="28"/>
          <w:szCs w:val="28"/>
        </w:rPr>
        <w:t>куб</w:t>
      </w:r>
      <w:r w:rsidRPr="00030CB9">
        <w:rPr>
          <w:rFonts w:ascii="Times New Roman" w:hAnsi="Times New Roman" w:cs="Times New Roman"/>
          <w:sz w:val="28"/>
          <w:szCs w:val="28"/>
        </w:rPr>
        <w:t xml:space="preserve"> с гранями-вопросами;   карточки    для   дифференцированной  работы</w:t>
      </w:r>
      <w:r w:rsidR="003B026C">
        <w:rPr>
          <w:rFonts w:ascii="Times New Roman" w:hAnsi="Times New Roman" w:cs="Times New Roman"/>
          <w:sz w:val="28"/>
          <w:szCs w:val="28"/>
        </w:rPr>
        <w:t>,</w:t>
      </w:r>
      <w:r w:rsidRPr="00030CB9">
        <w:rPr>
          <w:rFonts w:ascii="Times New Roman" w:hAnsi="Times New Roman" w:cs="Times New Roman"/>
          <w:sz w:val="28"/>
          <w:szCs w:val="28"/>
        </w:rPr>
        <w:t xml:space="preserve">  </w:t>
      </w:r>
      <w:r w:rsidR="003B026C">
        <w:rPr>
          <w:rFonts w:ascii="Times New Roman" w:hAnsi="Times New Roman" w:cs="Times New Roman"/>
          <w:sz w:val="28"/>
          <w:szCs w:val="28"/>
        </w:rPr>
        <w:t>для  «Тихого  опроса»,</w:t>
      </w:r>
      <w:r w:rsidRPr="00030CB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10E3" w:rsidRPr="00030CB9" w:rsidRDefault="004310E3" w:rsidP="00A66A0C">
      <w:pPr>
        <w:pStyle w:val="a8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0CB9">
        <w:rPr>
          <w:rFonts w:ascii="Times New Roman" w:hAnsi="Times New Roman" w:cs="Times New Roman"/>
          <w:sz w:val="28"/>
          <w:szCs w:val="28"/>
        </w:rPr>
        <w:t>карточки   с   заданиями   для   работы   в  парах</w:t>
      </w:r>
      <w:r w:rsidR="003B026C">
        <w:rPr>
          <w:rFonts w:ascii="Times New Roman" w:hAnsi="Times New Roman" w:cs="Times New Roman"/>
          <w:sz w:val="28"/>
          <w:szCs w:val="28"/>
        </w:rPr>
        <w:t>,  для  «Эстафеты».</w:t>
      </w:r>
      <w:r w:rsidR="00056D7F" w:rsidRPr="00030C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0E3" w:rsidRPr="00030CB9" w:rsidRDefault="004310E3" w:rsidP="004310E3">
      <w:pPr>
        <w:pStyle w:val="a8"/>
        <w:spacing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B9">
        <w:rPr>
          <w:rFonts w:ascii="Times New Roman" w:hAnsi="Times New Roman" w:cs="Times New Roman"/>
          <w:b/>
          <w:sz w:val="28"/>
          <w:szCs w:val="28"/>
        </w:rPr>
        <w:t>Формы  организации   учебной  деятельности:</w:t>
      </w:r>
    </w:p>
    <w:p w:rsidR="004310E3" w:rsidRPr="00030CB9" w:rsidRDefault="004310E3" w:rsidP="00056D7F">
      <w:pPr>
        <w:pStyle w:val="a8"/>
        <w:spacing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B9">
        <w:rPr>
          <w:rFonts w:ascii="Times New Roman" w:hAnsi="Times New Roman" w:cs="Times New Roman"/>
          <w:sz w:val="28"/>
          <w:szCs w:val="28"/>
        </w:rPr>
        <w:t>индивидуальная,    парная,    фронтальная</w:t>
      </w:r>
      <w:r w:rsidR="00A66A0C" w:rsidRPr="00030CB9">
        <w:rPr>
          <w:rFonts w:ascii="Times New Roman" w:hAnsi="Times New Roman" w:cs="Times New Roman"/>
          <w:sz w:val="28"/>
          <w:szCs w:val="28"/>
        </w:rPr>
        <w:t>.</w:t>
      </w:r>
    </w:p>
    <w:p w:rsidR="00030CB9" w:rsidRDefault="004310E3" w:rsidP="00030CB9">
      <w:pPr>
        <w:pStyle w:val="a8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30CB9">
        <w:rPr>
          <w:rFonts w:ascii="Times New Roman" w:hAnsi="Times New Roman" w:cs="Times New Roman"/>
          <w:b/>
          <w:sz w:val="28"/>
          <w:szCs w:val="28"/>
        </w:rPr>
        <w:t xml:space="preserve">Методы  и  приёмы:    </w:t>
      </w:r>
      <w:r w:rsidR="00056D7F" w:rsidRPr="00030CB9">
        <w:rPr>
          <w:rFonts w:ascii="Times New Roman" w:hAnsi="Times New Roman" w:cs="Times New Roman"/>
          <w:sz w:val="28"/>
          <w:szCs w:val="28"/>
        </w:rPr>
        <w:t xml:space="preserve">приём   «Зашифрованное </w:t>
      </w:r>
      <w:r w:rsidR="00030CB9" w:rsidRPr="00030CB9">
        <w:rPr>
          <w:rFonts w:ascii="Times New Roman" w:hAnsi="Times New Roman" w:cs="Times New Roman"/>
          <w:sz w:val="28"/>
          <w:szCs w:val="28"/>
        </w:rPr>
        <w:t xml:space="preserve"> </w:t>
      </w:r>
      <w:r w:rsidR="00030CB9" w:rsidRPr="00030CB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56D7F" w:rsidRPr="00030CB9">
        <w:rPr>
          <w:rFonts w:ascii="Times New Roman" w:hAnsi="Times New Roman" w:cs="Times New Roman"/>
          <w:sz w:val="28"/>
          <w:szCs w:val="28"/>
        </w:rPr>
        <w:t xml:space="preserve">слово», «Мозговая   атака»,  </w:t>
      </w:r>
    </w:p>
    <w:p w:rsidR="00D508C0" w:rsidRDefault="00030CB9" w:rsidP="00030CB9">
      <w:pPr>
        <w:pStyle w:val="a8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56D7F" w:rsidRPr="00030CB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CB9">
        <w:rPr>
          <w:rFonts w:ascii="Times New Roman" w:hAnsi="Times New Roman" w:cs="Times New Roman"/>
          <w:sz w:val="28"/>
          <w:szCs w:val="28"/>
        </w:rPr>
        <w:t xml:space="preserve">«Кубование», опорные </w:t>
      </w:r>
      <w:r w:rsidR="004310E3" w:rsidRPr="00030CB9">
        <w:rPr>
          <w:rFonts w:ascii="Times New Roman" w:hAnsi="Times New Roman" w:cs="Times New Roman"/>
          <w:sz w:val="28"/>
          <w:szCs w:val="28"/>
        </w:rPr>
        <w:t xml:space="preserve">схемы, </w:t>
      </w:r>
      <w:r w:rsidRPr="00030CB9">
        <w:rPr>
          <w:rFonts w:ascii="Times New Roman" w:hAnsi="Times New Roman" w:cs="Times New Roman"/>
          <w:sz w:val="28"/>
          <w:szCs w:val="28"/>
        </w:rPr>
        <w:t>«Эстафета»,</w:t>
      </w:r>
      <w:r w:rsidR="004310E3" w:rsidRPr="00030CB9">
        <w:rPr>
          <w:rFonts w:ascii="Times New Roman" w:hAnsi="Times New Roman" w:cs="Times New Roman"/>
          <w:sz w:val="28"/>
          <w:szCs w:val="28"/>
        </w:rPr>
        <w:t xml:space="preserve">    приём   комментирования;</w:t>
      </w:r>
    </w:p>
    <w:p w:rsidR="003B026C" w:rsidRDefault="00D508C0" w:rsidP="00030CB9">
      <w:pPr>
        <w:pStyle w:val="a8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310E3" w:rsidRPr="00030CB9">
        <w:rPr>
          <w:rFonts w:ascii="Times New Roman" w:hAnsi="Times New Roman" w:cs="Times New Roman"/>
          <w:sz w:val="28"/>
          <w:szCs w:val="28"/>
        </w:rPr>
        <w:t xml:space="preserve">    дифференцированная  работа,     работа  в  парах</w:t>
      </w:r>
      <w:r w:rsidR="00A66A0C" w:rsidRPr="00030CB9">
        <w:rPr>
          <w:rFonts w:ascii="Times New Roman" w:hAnsi="Times New Roman" w:cs="Times New Roman"/>
          <w:sz w:val="28"/>
          <w:szCs w:val="28"/>
        </w:rPr>
        <w:t xml:space="preserve">; </w:t>
      </w:r>
      <w:r w:rsidR="003B026C">
        <w:rPr>
          <w:rFonts w:ascii="Times New Roman" w:hAnsi="Times New Roman" w:cs="Times New Roman"/>
          <w:sz w:val="28"/>
          <w:szCs w:val="28"/>
        </w:rPr>
        <w:t xml:space="preserve">  «Тихий  опрос»,</w:t>
      </w:r>
    </w:p>
    <w:p w:rsidR="00D508C0" w:rsidRDefault="003B026C" w:rsidP="00030CB9">
      <w:pPr>
        <w:pStyle w:val="a8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6D7F" w:rsidRPr="00030CB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0E3" w:rsidRPr="00030CB9">
        <w:rPr>
          <w:rFonts w:ascii="Times New Roman" w:hAnsi="Times New Roman" w:cs="Times New Roman"/>
          <w:sz w:val="28"/>
          <w:szCs w:val="28"/>
        </w:rPr>
        <w:t xml:space="preserve">создание    ситуации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0E3" w:rsidRPr="00030CB9">
        <w:rPr>
          <w:rFonts w:ascii="Times New Roman" w:hAnsi="Times New Roman" w:cs="Times New Roman"/>
          <w:sz w:val="28"/>
          <w:szCs w:val="28"/>
        </w:rPr>
        <w:t xml:space="preserve"> </w:t>
      </w:r>
      <w:r w:rsidRPr="00030CB9">
        <w:rPr>
          <w:rFonts w:ascii="Times New Roman" w:hAnsi="Times New Roman" w:cs="Times New Roman"/>
          <w:sz w:val="28"/>
          <w:szCs w:val="28"/>
        </w:rPr>
        <w:t>успеха</w:t>
      </w:r>
      <w:r w:rsidR="00721B33">
        <w:rPr>
          <w:rFonts w:ascii="Times New Roman" w:hAnsi="Times New Roman" w:cs="Times New Roman"/>
          <w:sz w:val="28"/>
          <w:szCs w:val="28"/>
        </w:rPr>
        <w:t>,  самооценка.</w:t>
      </w:r>
      <w:r w:rsidRPr="00030CB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82932" w:rsidRPr="00B00A4A" w:rsidRDefault="00D508C0" w:rsidP="003B026C">
      <w:pPr>
        <w:pStyle w:val="a8"/>
        <w:spacing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4310E3" w:rsidRPr="00030CB9">
        <w:rPr>
          <w:rFonts w:ascii="Times New Roman" w:hAnsi="Times New Roman" w:cs="Times New Roman"/>
          <w:sz w:val="28"/>
          <w:szCs w:val="28"/>
        </w:rPr>
        <w:t xml:space="preserve"> </w:t>
      </w:r>
      <w:r w:rsidR="003B026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00A4A" w:rsidRPr="00B00A4A">
        <w:rPr>
          <w:rFonts w:ascii="Times New Roman" w:hAnsi="Times New Roman" w:cs="Times New Roman"/>
          <w:b/>
          <w:sz w:val="28"/>
          <w:szCs w:val="28"/>
        </w:rPr>
        <w:t>Ход  урока</w:t>
      </w:r>
    </w:p>
    <w:tbl>
      <w:tblPr>
        <w:tblStyle w:val="ad"/>
        <w:tblW w:w="10173" w:type="dxa"/>
        <w:tblInd w:w="-567" w:type="dxa"/>
        <w:tblLook w:val="04A0" w:firstRow="1" w:lastRow="0" w:firstColumn="1" w:lastColumn="0" w:noHBand="0" w:noVBand="1"/>
      </w:tblPr>
      <w:tblGrid>
        <w:gridCol w:w="7054"/>
        <w:gridCol w:w="3119"/>
      </w:tblGrid>
      <w:tr w:rsidR="00F82932" w:rsidTr="00F82932">
        <w:tc>
          <w:tcPr>
            <w:tcW w:w="7054" w:type="dxa"/>
          </w:tcPr>
          <w:p w:rsidR="00B00A4A" w:rsidRPr="00B00A4A" w:rsidRDefault="00B00A4A" w:rsidP="00B00A4A">
            <w:pPr>
              <w:pStyle w:val="a8"/>
              <w:ind w:left="-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 учителя</w:t>
            </w:r>
          </w:p>
          <w:p w:rsidR="00F82932" w:rsidRDefault="00F82932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F82932" w:rsidRDefault="00B00A4A" w:rsidP="00B00A4A">
            <w:pPr>
              <w:pStyle w:val="a8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</w:tr>
      <w:tr w:rsidR="00F82932" w:rsidTr="00F82932">
        <w:tc>
          <w:tcPr>
            <w:tcW w:w="7054" w:type="dxa"/>
          </w:tcPr>
          <w:p w:rsidR="00D62152" w:rsidRPr="00426052" w:rsidRDefault="00D62152" w:rsidP="00D6215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</w:pPr>
            <w:r w:rsidRPr="00426052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1.</w:t>
            </w:r>
          </w:p>
          <w:p w:rsidR="00F82932" w:rsidRDefault="00F82932" w:rsidP="00526D16">
            <w:pPr>
              <w:pStyle w:val="a8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283" w:right="175" w:hanging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26D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Организационный момент</w:t>
            </w:r>
            <w:r w:rsidR="00D6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</w:t>
            </w:r>
          </w:p>
          <w:p w:rsidR="00526D16" w:rsidRDefault="00501368" w:rsidP="00526D16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283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26D16" w:rsidRPr="00526D16">
              <w:rPr>
                <w:rFonts w:ascii="Times New Roman" w:hAnsi="Times New Roman" w:cs="Times New Roman"/>
                <w:sz w:val="28"/>
                <w:szCs w:val="28"/>
              </w:rPr>
              <w:t>Проверка   готовности   к   уроку.   Установка   на   работу.</w:t>
            </w:r>
          </w:p>
          <w:p w:rsidR="00D62152" w:rsidRPr="00426052" w:rsidRDefault="00D62152" w:rsidP="00D6215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426052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2.</w:t>
            </w:r>
          </w:p>
          <w:p w:rsidR="00683968" w:rsidRDefault="00501368" w:rsidP="00683968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283" w:right="175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83968">
              <w:rPr>
                <w:rFonts w:ascii="Times New Roman" w:hAnsi="Times New Roman" w:cs="Times New Roman"/>
                <w:sz w:val="28"/>
                <w:szCs w:val="28"/>
              </w:rPr>
              <w:t>Девиз  урока</w:t>
            </w:r>
            <w:r w:rsidR="00683968">
              <w:rPr>
                <w:sz w:val="28"/>
                <w:szCs w:val="28"/>
              </w:rPr>
              <w:t xml:space="preserve">                </w:t>
            </w:r>
          </w:p>
          <w:p w:rsidR="00683968" w:rsidRPr="00683968" w:rsidRDefault="00683968" w:rsidP="00683968">
            <w:pPr>
              <w:pStyle w:val="a8"/>
              <w:ind w:left="1594"/>
              <w:rPr>
                <w:rFonts w:ascii="Times New Roman" w:hAnsi="Times New Roman" w:cs="Times New Roman"/>
                <w:sz w:val="28"/>
                <w:szCs w:val="28"/>
              </w:rPr>
            </w:pPr>
            <w:r w:rsidRPr="00683968">
              <w:rPr>
                <w:rFonts w:ascii="Times New Roman" w:hAnsi="Times New Roman" w:cs="Times New Roman"/>
                <w:sz w:val="28"/>
                <w:szCs w:val="28"/>
              </w:rPr>
              <w:t>В   жизни   много   интересного,</w:t>
            </w:r>
          </w:p>
          <w:p w:rsidR="00683968" w:rsidRPr="00683968" w:rsidRDefault="00683968" w:rsidP="00683968">
            <w:pPr>
              <w:pStyle w:val="a8"/>
              <w:ind w:left="1594"/>
              <w:rPr>
                <w:rFonts w:ascii="Times New Roman" w:hAnsi="Times New Roman" w:cs="Times New Roman"/>
                <w:sz w:val="28"/>
                <w:szCs w:val="28"/>
              </w:rPr>
            </w:pPr>
            <w:r w:rsidRPr="00683968">
              <w:rPr>
                <w:rFonts w:ascii="Times New Roman" w:hAnsi="Times New Roman" w:cs="Times New Roman"/>
                <w:sz w:val="28"/>
                <w:szCs w:val="28"/>
              </w:rPr>
              <w:t>Но   пока   нам  неизвестного.</w:t>
            </w:r>
          </w:p>
          <w:p w:rsidR="00683968" w:rsidRPr="00683968" w:rsidRDefault="00683968" w:rsidP="00683968">
            <w:pPr>
              <w:pStyle w:val="a8"/>
              <w:ind w:left="1594"/>
              <w:rPr>
                <w:rFonts w:ascii="Times New Roman" w:hAnsi="Times New Roman" w:cs="Times New Roman"/>
                <w:sz w:val="28"/>
                <w:szCs w:val="28"/>
              </w:rPr>
            </w:pPr>
            <w:r w:rsidRPr="00683968">
              <w:rPr>
                <w:rFonts w:ascii="Times New Roman" w:hAnsi="Times New Roman" w:cs="Times New Roman"/>
                <w:sz w:val="28"/>
                <w:szCs w:val="28"/>
              </w:rPr>
              <w:t xml:space="preserve">Будем   думать   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писать,</w:t>
            </w:r>
          </w:p>
          <w:p w:rsidR="00683968" w:rsidRPr="00683968" w:rsidRDefault="00683968" w:rsidP="00683968">
            <w:pPr>
              <w:pStyle w:val="a8"/>
              <w:ind w:left="1594"/>
              <w:rPr>
                <w:rFonts w:ascii="Times New Roman" w:hAnsi="Times New Roman" w:cs="Times New Roman"/>
                <w:sz w:val="28"/>
                <w:szCs w:val="28"/>
              </w:rPr>
            </w:pPr>
            <w:r w:rsidRPr="00683968">
              <w:rPr>
                <w:rFonts w:ascii="Times New Roman" w:hAnsi="Times New Roman" w:cs="Times New Roman"/>
                <w:sz w:val="28"/>
                <w:szCs w:val="28"/>
              </w:rPr>
              <w:t xml:space="preserve">И   о   многом   узнавать.                </w:t>
            </w:r>
          </w:p>
          <w:p w:rsidR="00D62152" w:rsidRPr="00426052" w:rsidRDefault="00D62152" w:rsidP="00D6215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426052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3.</w:t>
            </w:r>
          </w:p>
          <w:p w:rsidR="00501368" w:rsidRDefault="00F82932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Проверка домашнего задания</w:t>
            </w:r>
            <w:r w:rsidRPr="00B00A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2932" w:rsidRPr="00B00A4A" w:rsidRDefault="00F82932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501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Зачитывание учащимися  каждого  ряда)</w:t>
            </w:r>
          </w:p>
          <w:p w:rsidR="00526D16" w:rsidRDefault="00F82932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</w:t>
            </w:r>
            <w:r w:rsidR="00526D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Сенкан </w:t>
            </w:r>
          </w:p>
          <w:p w:rsidR="00F82932" w:rsidRDefault="00526D16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ряд – слово </w:t>
            </w:r>
            <w:r w:rsidRPr="00501368">
              <w:rPr>
                <w:rFonts w:ascii="Times New Roman" w:eastAsia="Times New Roman" w:hAnsi="Times New Roman" w:cs="Times New Roman"/>
                <w:i/>
                <w:color w:val="000099"/>
                <w:sz w:val="28"/>
                <w:szCs w:val="28"/>
              </w:rPr>
              <w:t>«Поездка»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3AE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(1 склонение)</w:t>
            </w:r>
          </w:p>
          <w:p w:rsidR="00526D16" w:rsidRDefault="00526D16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ряд – слово </w:t>
            </w:r>
            <w:r w:rsidRPr="00501368">
              <w:rPr>
                <w:rFonts w:ascii="Times New Roman" w:eastAsia="Times New Roman" w:hAnsi="Times New Roman" w:cs="Times New Roman"/>
                <w:i/>
                <w:color w:val="000099"/>
                <w:sz w:val="28"/>
                <w:szCs w:val="28"/>
              </w:rPr>
              <w:t>«Путешествие»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3AE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 xml:space="preserve">(2 склонение) </w:t>
            </w:r>
          </w:p>
          <w:p w:rsidR="00526D16" w:rsidRDefault="00526D16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 ряд - слово </w:t>
            </w:r>
            <w:r w:rsidRPr="00501368">
              <w:rPr>
                <w:rFonts w:ascii="Times New Roman" w:eastAsia="Times New Roman" w:hAnsi="Times New Roman" w:cs="Times New Roman"/>
                <w:i/>
                <w:color w:val="000099"/>
                <w:sz w:val="28"/>
                <w:szCs w:val="28"/>
              </w:rPr>
              <w:t>«</w:t>
            </w:r>
            <w:r w:rsidR="00501368" w:rsidRPr="00501368">
              <w:rPr>
                <w:rFonts w:ascii="Times New Roman" w:eastAsia="Times New Roman" w:hAnsi="Times New Roman" w:cs="Times New Roman"/>
                <w:i/>
                <w:color w:val="000099"/>
                <w:sz w:val="28"/>
                <w:szCs w:val="28"/>
              </w:rPr>
              <w:t>Даль</w:t>
            </w:r>
            <w:r w:rsidRPr="00501368">
              <w:rPr>
                <w:rFonts w:ascii="Times New Roman" w:eastAsia="Times New Roman" w:hAnsi="Times New Roman" w:cs="Times New Roman"/>
                <w:i/>
                <w:color w:val="000099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3AE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(3 склонение)</w:t>
            </w:r>
            <w:r w:rsidR="0026482C" w:rsidRPr="00E43AE0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5D29B0" w:rsidRDefault="005D29B0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</w:p>
          <w:p w:rsidR="005D29B0" w:rsidRDefault="005D29B0" w:rsidP="005D29B0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Самоопределение к деятельности</w:t>
            </w:r>
            <w:r w:rsidR="00435B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</w:p>
          <w:p w:rsidR="005405F7" w:rsidRPr="00B00A4A" w:rsidRDefault="005405F7" w:rsidP="005D29B0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5F7">
              <w:rPr>
                <w:rFonts w:ascii="Times New Roman" w:hAnsi="Times New Roman" w:cs="Times New Roman"/>
                <w:b/>
                <w:sz w:val="28"/>
                <w:szCs w:val="28"/>
              </w:rPr>
              <w:t>1.Беседа.</w:t>
            </w:r>
          </w:p>
          <w:p w:rsidR="0026482C" w:rsidRDefault="0026482C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Ребята,  какое  слово  может  получиться,  если  объединить  значения  этих  трёх  слов?</w:t>
            </w:r>
          </w:p>
          <w:p w:rsidR="00E43AE0" w:rsidRDefault="00E43AE0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А  вы  знаете,  что  такое  </w:t>
            </w:r>
            <w:r w:rsidRPr="005405F7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ЭКСПЕДИЦИЯ?</w:t>
            </w:r>
          </w:p>
          <w:p w:rsidR="00D62152" w:rsidRPr="00426052" w:rsidRDefault="00D62152" w:rsidP="00D6215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426052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4.</w:t>
            </w:r>
          </w:p>
          <w:p w:rsidR="00E43AE0" w:rsidRDefault="00E43AE0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B026C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ЭКСПЕДИЦИЯ </w:t>
            </w:r>
            <w:r w:rsidR="005D29B0" w:rsidRPr="003B026C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(см. толковый  словарь)</w:t>
            </w:r>
            <w:r w:rsidR="005D29B0" w:rsidRPr="003B026C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</w:t>
            </w:r>
            <w:r w:rsidRPr="003B026C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– это  дальняя  поездка  с  научной  или  иной  </w:t>
            </w:r>
            <w:r w:rsidRPr="003B026C">
              <w:rPr>
                <w:rFonts w:ascii="Times New Roman" w:hAnsi="Times New Roman" w:cs="Times New Roman"/>
                <w:color w:val="000099"/>
                <w:sz w:val="28"/>
                <w:szCs w:val="28"/>
                <w:u w:val="single"/>
              </w:rPr>
              <w:t>целью.</w:t>
            </w:r>
          </w:p>
          <w:p w:rsidR="005D29B0" w:rsidRDefault="00E43AE0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  нас  сегодня  необычный  урок.  Я  вам  предлагаю  отправиться  в  экспедицию</w:t>
            </w:r>
            <w:r w:rsidR="005D29B0">
              <w:rPr>
                <w:rFonts w:ascii="Times New Roman" w:hAnsi="Times New Roman" w:cs="Times New Roman"/>
                <w:sz w:val="28"/>
                <w:szCs w:val="28"/>
              </w:rPr>
              <w:t>. А  вот  куда,  сейчас  определим.</w:t>
            </w:r>
          </w:p>
          <w:p w:rsidR="00B51CBB" w:rsidRDefault="00B51CBB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29B0" w:rsidRDefault="005405F7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5D29B0" w:rsidRPr="005D29B0">
              <w:rPr>
                <w:rFonts w:ascii="Times New Roman" w:hAnsi="Times New Roman" w:cs="Times New Roman"/>
                <w:b/>
                <w:sz w:val="28"/>
                <w:szCs w:val="28"/>
              </w:rPr>
              <w:t>Приём</w:t>
            </w:r>
            <w:r w:rsidR="00A728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</w:t>
            </w:r>
            <w:r w:rsidR="00435BCF">
              <w:rPr>
                <w:rFonts w:ascii="Times New Roman" w:hAnsi="Times New Roman" w:cs="Times New Roman"/>
                <w:b/>
                <w:sz w:val="28"/>
                <w:szCs w:val="28"/>
              </w:rPr>
              <w:t>Девять</w:t>
            </w:r>
            <w:r w:rsidR="00A728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букв»</w:t>
            </w:r>
          </w:p>
          <w:p w:rsidR="00A7282A" w:rsidRDefault="00A7282A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282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Задание</w:t>
            </w:r>
            <w:r w:rsidRPr="00A7282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  зачеркнуть   </w:t>
            </w:r>
            <w:r w:rsidR="00435BCF">
              <w:rPr>
                <w:rFonts w:ascii="Times New Roman" w:hAnsi="Times New Roman" w:cs="Times New Roman"/>
                <w:i/>
                <w:sz w:val="28"/>
                <w:szCs w:val="28"/>
              </w:rPr>
              <w:t>девять</w:t>
            </w:r>
            <w:r w:rsidRPr="00A7282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букв   и  узнать  пункт  назначения.</w:t>
            </w:r>
          </w:p>
          <w:p w:rsidR="00435BCF" w:rsidRPr="00435BCF" w:rsidRDefault="00D62152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D6215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D6215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D6215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D6215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ТЬБ</w:t>
            </w:r>
            <w:r w:rsidRPr="00D6215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УКВ</w:t>
            </w:r>
            <w:r w:rsidRPr="00D6215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326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</w:p>
          <w:p w:rsidR="00037481" w:rsidRDefault="00435BCF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37481">
              <w:rPr>
                <w:rFonts w:ascii="Times New Roman" w:hAnsi="Times New Roman" w:cs="Times New Roman"/>
                <w:sz w:val="28"/>
                <w:szCs w:val="28"/>
              </w:rPr>
              <w:t xml:space="preserve">Итак,  </w:t>
            </w:r>
            <w:r w:rsidR="00037481" w:rsidRPr="000374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остров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</w:p>
          <w:p w:rsidR="00D62152" w:rsidRPr="00426052" w:rsidRDefault="00D62152" w:rsidP="00D6215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426052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5.</w:t>
            </w:r>
          </w:p>
          <w:p w:rsidR="00435BCF" w:rsidRDefault="00435BCF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 называется  </w:t>
            </w:r>
            <w:r w:rsidRPr="00435BCF">
              <w:rPr>
                <w:rFonts w:ascii="Times New Roman" w:hAnsi="Times New Roman" w:cs="Times New Roman"/>
                <w:b/>
                <w:sz w:val="28"/>
                <w:szCs w:val="28"/>
              </w:rPr>
              <w:t>остров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435BCF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Склонений.</w:t>
            </w:r>
          </w:p>
          <w:p w:rsidR="00DC68B6" w:rsidRDefault="00DC68B6" w:rsidP="00DC68B6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6600"/>
                <w:sz w:val="28"/>
                <w:szCs w:val="28"/>
                <w:u w:val="single"/>
              </w:rPr>
            </w:pPr>
          </w:p>
          <w:p w:rsidR="00DC68B6" w:rsidRPr="00426052" w:rsidRDefault="00DC68B6" w:rsidP="00DC68B6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426052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6.</w:t>
            </w:r>
          </w:p>
          <w:p w:rsidR="00E43AE0" w:rsidRPr="005405F7" w:rsidRDefault="00C67357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IV</w:t>
            </w:r>
            <w:r w:rsidR="005405F7" w:rsidRPr="005405F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Сообщение   темы.   </w:t>
            </w:r>
            <w:r w:rsidR="005405F7" w:rsidRPr="005405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Определение  целей </w:t>
            </w:r>
            <w:r w:rsidR="005405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05F7" w:rsidRPr="005405F7">
              <w:rPr>
                <w:rFonts w:ascii="Times New Roman" w:hAnsi="Times New Roman" w:cs="Times New Roman"/>
                <w:b/>
                <w:sz w:val="28"/>
                <w:szCs w:val="28"/>
              </w:rPr>
              <w:t>урока.</w:t>
            </w:r>
            <w:r w:rsidR="005D29B0" w:rsidRPr="005405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D29B0" w:rsidRDefault="005D29B0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  уже  знаете  тему  урока …. Давайте  определим  </w:t>
            </w:r>
            <w:r w:rsidRPr="005D29B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цель</w:t>
            </w:r>
            <w:r w:rsidRPr="005D29B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нашей  экспедиции</w:t>
            </w:r>
            <w:r w:rsidR="000374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5D29B0" w:rsidRDefault="00037481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повторим</w:t>
            </w:r>
            <w:r w:rsidR="005D29B0" w:rsidRPr="005D29B0">
              <w:rPr>
                <w:rFonts w:ascii="Times New Roman" w:hAnsi="Times New Roman" w:cs="Times New Roman"/>
                <w:sz w:val="28"/>
                <w:szCs w:val="28"/>
              </w:rPr>
              <w:t>………………………..</w:t>
            </w:r>
          </w:p>
          <w:p w:rsidR="00037481" w:rsidRDefault="00037481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закрепим……………………</w:t>
            </w:r>
            <w:r w:rsidR="005405F7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37481" w:rsidRDefault="00037481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обобщим…………………</w:t>
            </w:r>
            <w:r w:rsidR="005405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F367D2" w:rsidRDefault="00F367D2" w:rsidP="00F367D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6600"/>
                <w:sz w:val="28"/>
                <w:szCs w:val="28"/>
                <w:u w:val="single"/>
              </w:rPr>
            </w:pPr>
          </w:p>
          <w:p w:rsidR="00F367D2" w:rsidRPr="00426052" w:rsidRDefault="00F367D2" w:rsidP="00F367D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426052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7.</w:t>
            </w:r>
          </w:p>
          <w:p w:rsidR="003563E2" w:rsidRDefault="00C67357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405F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563E2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3563E2" w:rsidRPr="003563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знакомление  </w:t>
            </w:r>
            <w:r w:rsidR="003563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</w:t>
            </w:r>
            <w:r w:rsidR="003563E2" w:rsidRPr="003563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МАРШРУТНЫМ  ЛИСТОМ.</w:t>
            </w:r>
          </w:p>
          <w:p w:rsidR="003563E2" w:rsidRPr="005405F7" w:rsidRDefault="00636FF1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</w:pP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1.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«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Коралловый  риф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»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(</w:t>
            </w:r>
            <w:r w:rsidR="00B51CBB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О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рфографическая  минутка)</w:t>
            </w:r>
          </w:p>
          <w:p w:rsidR="00636FF1" w:rsidRPr="005405F7" w:rsidRDefault="00636FF1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2.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«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Заросли  лиан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» 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  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</w:t>
            </w:r>
            <w:r w:rsidR="005405F7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(Словарная  работа 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)</w:t>
            </w:r>
          </w:p>
          <w:p w:rsidR="00B51CBB" w:rsidRPr="00011060" w:rsidRDefault="00636FF1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3.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«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Долина  цветов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»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 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(«Цветик-семицветик» </w:t>
            </w:r>
            <w:r w:rsidR="00B51CBB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 </w:t>
            </w:r>
          </w:p>
          <w:p w:rsidR="00636FF1" w:rsidRPr="00011060" w:rsidRDefault="00B51CBB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                                         </w:t>
            </w:r>
            <w:r w:rsidR="00636FF1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работа в парах)</w:t>
            </w:r>
          </w:p>
          <w:p w:rsidR="00636FF1" w:rsidRPr="005405F7" w:rsidRDefault="00636FF1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4.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«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Кокосовая  роща</w:t>
            </w:r>
            <w:r w:rsidR="00B51CBB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»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(</w:t>
            </w:r>
            <w:r w:rsidR="00B51CBB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Д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ифференц</w:t>
            </w:r>
            <w:r w:rsidR="00B51CBB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иров</w:t>
            </w:r>
            <w:r w:rsidR="00F367D2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. 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 работа)</w:t>
            </w:r>
          </w:p>
          <w:p w:rsidR="00636FF1" w:rsidRPr="005405F7" w:rsidRDefault="00636FF1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</w:pP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5.</w:t>
            </w:r>
            <w:r w:rsid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«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Гора  попугаев</w:t>
            </w:r>
            <w:r w:rsid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»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</w:t>
            </w:r>
            <w:r w:rsid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  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(</w:t>
            </w:r>
            <w:r w:rsidR="00011060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У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чебник – бортовой журнал)</w:t>
            </w:r>
          </w:p>
          <w:p w:rsidR="00636FF1" w:rsidRPr="005405F7" w:rsidRDefault="00636FF1" w:rsidP="00011060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</w:pP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6.</w:t>
            </w:r>
            <w:r w:rsid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«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Таинственная  пещера</w:t>
            </w:r>
            <w:r w:rsid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»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(</w:t>
            </w:r>
            <w:r w:rsidR="00011060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Приём   «К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убование</w:t>
            </w:r>
            <w:r w:rsidR="00011060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»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)</w:t>
            </w:r>
          </w:p>
          <w:p w:rsidR="00636FF1" w:rsidRPr="005405F7" w:rsidRDefault="00636FF1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</w:pP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</w:t>
            </w:r>
            <w:r w:rsid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  </w:t>
            </w: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Дорога  домой</w:t>
            </w:r>
          </w:p>
          <w:p w:rsidR="003563E2" w:rsidRDefault="003563E2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7481" w:rsidRPr="00B00A4A" w:rsidRDefault="00037481" w:rsidP="00037481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Актуализация знаний</w:t>
            </w:r>
          </w:p>
          <w:p w:rsidR="00F367D2" w:rsidRPr="00426052" w:rsidRDefault="00F367D2" w:rsidP="00F367D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426052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8.</w:t>
            </w:r>
          </w:p>
          <w:p w:rsidR="005D29B0" w:rsidRPr="00A7282A" w:rsidRDefault="005405F7" w:rsidP="0026482C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5D29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D29B0" w:rsidRPr="00A7282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Сборы.</w:t>
            </w:r>
          </w:p>
          <w:p w:rsidR="00692288" w:rsidRDefault="005D29B0" w:rsidP="00692288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511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Главное правило любой экспедиции - не брать лишнего.</w:t>
            </w:r>
            <w:r w:rsidR="00692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5118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Ученые 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ведут 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дневники 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наблюдений 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мы с 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вами 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>тоже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 будем 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>записывать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 свои </w:t>
            </w:r>
            <w:r w:rsidR="00692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288" w:rsidRPr="00692288">
              <w:rPr>
                <w:rFonts w:ascii="Times New Roman" w:hAnsi="Times New Roman" w:cs="Times New Roman"/>
                <w:sz w:val="28"/>
                <w:szCs w:val="28"/>
              </w:rPr>
              <w:t>наблюдения.</w:t>
            </w:r>
            <w:r w:rsidR="00692288" w:rsidRPr="00D511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 будете </w:t>
            </w:r>
            <w:r w:rsidR="00692288" w:rsidRPr="005D29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вести </w:t>
            </w:r>
            <w:r w:rsidR="00692288" w:rsidRPr="005D29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дневники</w:t>
            </w:r>
            <w:r w:rsidR="00692288" w:rsidRPr="005D29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нашей экспедиции </w:t>
            </w:r>
            <w:r w:rsidR="006922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2288" w:rsidRPr="005D29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(р</w:t>
            </w:r>
            <w:r w:rsidR="00692288" w:rsidRPr="00D5118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абота в тетради)</w:t>
            </w:r>
            <w:r w:rsidR="00692288" w:rsidRPr="005D29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и  у  нас  будет  </w:t>
            </w:r>
            <w:r w:rsidR="00692288" w:rsidRPr="005D29B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бортовой  журнал</w:t>
            </w:r>
            <w:r w:rsidR="00692288" w:rsidRPr="005D29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692288" w:rsidRPr="005D29B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(учебники).</w:t>
            </w:r>
          </w:p>
          <w:p w:rsidR="00692288" w:rsidRPr="00692288" w:rsidRDefault="00692288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288" w:rsidRDefault="00692288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Открываем </w:t>
            </w:r>
            <w:r w:rsidR="00445506">
              <w:rPr>
                <w:rFonts w:ascii="Times New Roman" w:hAnsi="Times New Roman" w:cs="Times New Roman"/>
                <w:sz w:val="28"/>
                <w:szCs w:val="28"/>
              </w:rPr>
              <w:t>«дневники  наблюдений»</w:t>
            </w:r>
            <w:r w:rsidRPr="00692288">
              <w:rPr>
                <w:rFonts w:ascii="Times New Roman" w:hAnsi="Times New Roman" w:cs="Times New Roman"/>
                <w:sz w:val="28"/>
                <w:szCs w:val="28"/>
              </w:rPr>
              <w:t xml:space="preserve">, записываем </w:t>
            </w:r>
            <w:r w:rsidR="002B7675">
              <w:rPr>
                <w:rFonts w:ascii="Times New Roman" w:hAnsi="Times New Roman" w:cs="Times New Roman"/>
                <w:sz w:val="28"/>
                <w:szCs w:val="28"/>
              </w:rPr>
              <w:t>дату.</w:t>
            </w:r>
          </w:p>
          <w:p w:rsidR="00445506" w:rsidRPr="00692288" w:rsidRDefault="00445506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B91">
              <w:rPr>
                <w:rFonts w:ascii="Times New Roman" w:hAnsi="Times New Roman" w:cs="Times New Roman"/>
                <w:sz w:val="28"/>
                <w:szCs w:val="28"/>
              </w:rPr>
              <w:t xml:space="preserve">Минутка  каллиграфии   </w:t>
            </w:r>
            <w:r w:rsidR="00C17437" w:rsidRPr="00C1743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(Вторые  слоги  </w:t>
            </w:r>
            <w:r w:rsidR="00C17437" w:rsidRPr="006D718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для  переноса</w:t>
            </w:r>
            <w:r w:rsidR="00C17437" w:rsidRPr="00C1743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)</w:t>
            </w:r>
            <w:r w:rsidRPr="00C174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6D7187" w:rsidRPr="006D7187" w:rsidRDefault="006D7187" w:rsidP="006D7187">
            <w:pP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Го</w:t>
            </w:r>
            <w:r w:rsidRPr="006D718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ра</w:t>
            </w: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,   за</w:t>
            </w:r>
            <w:r w:rsidRPr="006D718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бо</w:t>
            </w: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та,  ка</w:t>
            </w:r>
            <w:r w:rsidRPr="006D718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та</w:t>
            </w: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ние,  по</w:t>
            </w:r>
            <w:r w:rsidRPr="006D718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ста</w:t>
            </w: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новка,  тет</w:t>
            </w:r>
            <w:r w:rsidRPr="006D718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ра</w:t>
            </w: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ди,  тре</w:t>
            </w:r>
            <w:r w:rsidRPr="006D718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ние</w:t>
            </w: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.</w:t>
            </w:r>
            <w:r w:rsidRPr="006D718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(</w:t>
            </w:r>
            <w:r w:rsidRPr="006D7187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Ра-бо-та,  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 </w:t>
            </w:r>
            <w:r w:rsidRPr="006D7187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 ста-ра-ние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)</w:t>
            </w:r>
            <w:r w:rsidRPr="006D7187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.</w:t>
            </w:r>
          </w:p>
          <w:p w:rsidR="00501368" w:rsidRPr="006D7187" w:rsidRDefault="006D7187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574E3">
              <w:rPr>
                <w:rFonts w:ascii="Times New Roman" w:hAnsi="Times New Roman" w:cs="Times New Roman"/>
                <w:sz w:val="28"/>
                <w:szCs w:val="28"/>
              </w:rPr>
              <w:t xml:space="preserve">Итак,  чтобы  у  вас  были  хорошие,  крепкие   знания,  вам  нужно  к  </w:t>
            </w:r>
            <w:r w:rsidR="00D574E3" w:rsidRPr="00D574E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работе</w:t>
            </w:r>
            <w:r w:rsidR="00D574E3">
              <w:rPr>
                <w:rFonts w:ascii="Times New Roman" w:hAnsi="Times New Roman" w:cs="Times New Roman"/>
                <w:sz w:val="28"/>
                <w:szCs w:val="28"/>
              </w:rPr>
              <w:t xml:space="preserve">  приложить  </w:t>
            </w:r>
            <w:r w:rsidR="00D574E3" w:rsidRPr="00D574E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старание</w:t>
            </w:r>
            <w:r w:rsidR="00D574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5506" w:rsidRPr="00426052" w:rsidRDefault="00F367D2" w:rsidP="00F367D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eastAsia="Times New Roman" w:hAnsi="Times New Roman" w:cs="Times New Roman"/>
                <w:b/>
                <w:color w:val="990099"/>
                <w:sz w:val="28"/>
                <w:szCs w:val="28"/>
                <w:lang w:eastAsia="ru-RU"/>
              </w:rPr>
            </w:pPr>
            <w:r w:rsidRPr="00426052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9.</w:t>
            </w:r>
            <w:r w:rsidR="00445506" w:rsidRPr="00426052">
              <w:rPr>
                <w:rFonts w:ascii="Times New Roman" w:eastAsia="Times New Roman" w:hAnsi="Times New Roman" w:cs="Times New Roman"/>
                <w:b/>
                <w:color w:val="990099"/>
                <w:sz w:val="28"/>
                <w:szCs w:val="28"/>
                <w:lang w:eastAsia="ru-RU"/>
              </w:rPr>
              <w:t xml:space="preserve">  </w:t>
            </w:r>
          </w:p>
          <w:p w:rsidR="002B7675" w:rsidRDefault="005405F7" w:rsidP="00445506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2.</w:t>
            </w:r>
            <w:r w:rsidR="00445506" w:rsidRPr="0044550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Отправление.</w:t>
            </w:r>
          </w:p>
          <w:p w:rsidR="00445506" w:rsidRDefault="002B7675" w:rsidP="00636FF1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6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356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отправимся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356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мы   на  КОРАБЛЕ  ЗНАНИЙ.</w:t>
            </w:r>
            <w:r w:rsidRPr="003563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5506" w:rsidRPr="00D5118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636F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="00AE09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Наш  корабль  по  морю  плыл,</w:t>
            </w:r>
          </w:p>
          <w:p w:rsidR="00AE09BE" w:rsidRDefault="00AE09BE" w:rsidP="00AE09BE">
            <w:pPr>
              <w:shd w:val="clear" w:color="auto" w:fill="FFFFFF"/>
              <w:autoSpaceDE w:val="0"/>
              <w:autoSpaceDN w:val="0"/>
              <w:adjustRightInd w:val="0"/>
              <w:ind w:left="1560"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чудо-острову  спешил.</w:t>
            </w:r>
          </w:p>
          <w:p w:rsidR="00AE09BE" w:rsidRDefault="00AE09BE" w:rsidP="00AE09BE">
            <w:pPr>
              <w:shd w:val="clear" w:color="auto" w:fill="FFFFFF"/>
              <w:autoSpaceDE w:val="0"/>
              <w:autoSpaceDN w:val="0"/>
              <w:adjustRightInd w:val="0"/>
              <w:ind w:left="1560"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Чтоб  задания  выполнять</w:t>
            </w:r>
          </w:p>
          <w:p w:rsidR="00AE09BE" w:rsidRDefault="00AE09BE" w:rsidP="00AE09BE">
            <w:pPr>
              <w:shd w:val="clear" w:color="auto" w:fill="FFFFFF"/>
              <w:autoSpaceDE w:val="0"/>
              <w:autoSpaceDN w:val="0"/>
              <w:adjustRightInd w:val="0"/>
              <w:ind w:left="1560"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 нашу  тему  закреплять.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4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74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Отправляясь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 экспедицию</w:t>
            </w:r>
            <w:r w:rsidRPr="00174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мы должны привести свои знания в порядок.</w:t>
            </w:r>
          </w:p>
          <w:p w:rsidR="00F367D2" w:rsidRPr="008F746A" w:rsidRDefault="00F367D2" w:rsidP="00F367D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10.</w:t>
            </w:r>
          </w:p>
          <w:p w:rsidR="0017444B" w:rsidRDefault="005405F7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17444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17444B" w:rsidRPr="003A6B91">
              <w:rPr>
                <w:rFonts w:ascii="Times New Roman" w:hAnsi="Times New Roman" w:cs="Times New Roman"/>
                <w:b/>
                <w:sz w:val="28"/>
                <w:szCs w:val="28"/>
              </w:rPr>
              <w:t>Мозговая    атака</w:t>
            </w:r>
            <w:r w:rsidR="0017444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17444B" w:rsidRPr="004779F1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 такое  имя  существительное? 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Сколько  падежей  в  русском  языке?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Назовите  падежные  вопросы.</w:t>
            </w:r>
          </w:p>
          <w:p w:rsidR="0017444B" w:rsidRPr="004779F1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  к  каждому  падежу  относятся  два  падежных  вопроса?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 </w:t>
            </w:r>
            <w:r w:rsidRPr="004779F1">
              <w:rPr>
                <w:rFonts w:ascii="Times New Roman" w:hAnsi="Times New Roman" w:cs="Times New Roman"/>
                <w:sz w:val="28"/>
                <w:szCs w:val="28"/>
              </w:rPr>
              <w:t>Что  такое  склонение  имен существительных?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Какая  часть  слова  изменяется  при  склонении?</w:t>
            </w:r>
          </w:p>
          <w:p w:rsidR="0017444B" w:rsidRPr="004779F1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Назовите  три  типа  склонений  имён  сущ.</w:t>
            </w:r>
          </w:p>
          <w:p w:rsidR="0017444B" w:rsidRPr="00B00A4A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B0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 С чего надо начинать определение склонения существи</w:t>
            </w:r>
            <w:r w:rsidRPr="00B0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 xml:space="preserve">тельного? </w:t>
            </w: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(Сначала надо поставить имя существительное в начальную форму.)</w:t>
            </w:r>
            <w:r w:rsidRPr="00B00A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7444B" w:rsidRPr="00B00A4A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B0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 Назовите начальную форму имени существительного. </w:t>
            </w: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(Име</w:t>
            </w: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нительный падеж единственного числа.)</w:t>
            </w:r>
          </w:p>
          <w:p w:rsidR="0017444B" w:rsidRPr="00B00A4A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—  </w:t>
            </w:r>
            <w:r w:rsidRPr="00B0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нужно сделать дальше? </w:t>
            </w: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(Определить род имени сущест</w:t>
            </w: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вительного.)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—  </w:t>
            </w:r>
            <w:r w:rsidRPr="00B0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Могут ли имена существительные </w:t>
            </w:r>
            <w:r w:rsidRPr="00477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одного рода</w:t>
            </w:r>
            <w:r w:rsidRPr="00B0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относиться к разным типам склонения? </w:t>
            </w: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(Да, например, существитель</w:t>
            </w: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ные женского рода бывают 1-го и 3-го склонения, а сущест</w:t>
            </w:r>
            <w:r w:rsidRPr="00B00A4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вительные мужского рода бывают 1-го и 2-го склонения.)</w:t>
            </w:r>
            <w:r w:rsidRPr="003A6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67D2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Откроем  бортовой  журнал   </w:t>
            </w:r>
            <w:r w:rsidRPr="00653656">
              <w:rPr>
                <w:rFonts w:ascii="Times New Roman" w:hAnsi="Times New Roman" w:cs="Times New Roman"/>
                <w:sz w:val="28"/>
                <w:szCs w:val="28"/>
              </w:rPr>
              <w:t>на с.100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(алгоритм)</w:t>
            </w:r>
            <w:r w:rsidRPr="003A6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367D2" w:rsidRDefault="00F367D2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Повторим </w:t>
            </w:r>
            <w:r w:rsidRPr="00F367D2">
              <w:rPr>
                <w:rFonts w:ascii="Times New Roman" w:hAnsi="Times New Roman" w:cs="Times New Roman"/>
                <w:sz w:val="28"/>
                <w:szCs w:val="28"/>
              </w:rPr>
              <w:t>признаки  имён  существительных  каждого  склонения.</w:t>
            </w:r>
            <w:r w:rsidR="0017444B" w:rsidRPr="003A6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17444B" w:rsidRPr="008F746A" w:rsidRDefault="00F367D2" w:rsidP="00F367D2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b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11.</w:t>
            </w:r>
            <w:r w:rsidR="0017444B" w:rsidRPr="008F746A">
              <w:rPr>
                <w:rFonts w:ascii="Times New Roman" w:hAnsi="Times New Roman" w:cs="Times New Roman"/>
                <w:b/>
                <w:color w:val="990099"/>
                <w:sz w:val="28"/>
                <w:szCs w:val="28"/>
              </w:rPr>
              <w:t xml:space="preserve">                                             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45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Алгоритм </w:t>
            </w:r>
            <w:r w:rsidRPr="00B00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рассуждения при определении склонения.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Поставить</w:t>
            </w:r>
            <w:r w:rsidRPr="00A7282A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 имя существительное в н. ф.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 (И.п.,  ед.ч.)</w:t>
            </w:r>
          </w:p>
          <w:p w:rsidR="0017444B" w:rsidRPr="00A7282A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Определить  род.</w:t>
            </w:r>
          </w:p>
          <w:p w:rsidR="0017444B" w:rsidRPr="00A7282A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A7282A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Если..., то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>…</w:t>
            </w:r>
          </w:p>
          <w:p w:rsidR="000C59E0" w:rsidRPr="008F746A" w:rsidRDefault="000C59E0" w:rsidP="000C59E0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12.</w:t>
            </w:r>
          </w:p>
          <w:p w:rsidR="00445506" w:rsidRPr="005405F7" w:rsidRDefault="00664E7B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</w:pPr>
            <w:r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4</w:t>
            </w:r>
            <w:r w:rsidR="005405F7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.</w:t>
            </w:r>
            <w:r w:rsidR="00011060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«</w:t>
            </w:r>
            <w:r w:rsidR="002B7675"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Коралловый  риф</w:t>
            </w:r>
            <w:r w:rsid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»</w:t>
            </w:r>
          </w:p>
          <w:p w:rsidR="003A6B91" w:rsidRPr="00011060" w:rsidRDefault="003A6B91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01106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Орфографическая  минутка</w:t>
            </w:r>
          </w:p>
          <w:p w:rsidR="003563E2" w:rsidRPr="00E436F6" w:rsidRDefault="00030CB9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E436F6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Наш  к</w:t>
            </w:r>
            <w:r w:rsidR="00E436F6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о</w:t>
            </w:r>
            <w:r w:rsidRPr="00E436F6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рабль  быстро  подплывает  к  песчаному  берегу  острова  Склонений. </w:t>
            </w:r>
          </w:p>
          <w:p w:rsidR="00030CB9" w:rsidRDefault="00030CB9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Синтаксический  разбор  предложения.</w:t>
            </w:r>
          </w:p>
          <w:p w:rsidR="00E436F6" w:rsidRDefault="00E436F6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Определение  частей  речи.</w:t>
            </w:r>
          </w:p>
          <w:p w:rsidR="00E436F6" w:rsidRDefault="00E436F6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Разбор  слов  по  составу:</w:t>
            </w:r>
            <w:r w:rsidRPr="00E436F6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</w:t>
            </w:r>
            <w:r w:rsidRPr="00E436F6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быстро,  песчаному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.</w:t>
            </w:r>
          </w:p>
          <w:p w:rsidR="00897224" w:rsidRDefault="00897224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436F6">
              <w:rPr>
                <w:rFonts w:ascii="Times New Roman" w:hAnsi="Times New Roman" w:cs="Times New Roman"/>
                <w:sz w:val="28"/>
                <w:szCs w:val="28"/>
              </w:rPr>
              <w:t xml:space="preserve">В  каком слове  </w:t>
            </w:r>
            <w:r w:rsidR="00E436F6" w:rsidRPr="0089722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букв </w:t>
            </w:r>
            <w:r w:rsidR="00E436F6">
              <w:rPr>
                <w:rFonts w:ascii="Times New Roman" w:hAnsi="Times New Roman" w:cs="Times New Roman"/>
                <w:sz w:val="28"/>
                <w:szCs w:val="28"/>
              </w:rPr>
              <w:t xml:space="preserve"> больше,  чем  звуков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E436F6" w:rsidRPr="00E436F6" w:rsidRDefault="00897224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22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(корабль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-</w:t>
            </w:r>
            <w:r w:rsidRPr="00897224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7б.,6зв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.)</w:t>
            </w:r>
          </w:p>
          <w:p w:rsidR="00897224" w:rsidRDefault="00897224" w:rsidP="00897224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 каком слове  </w:t>
            </w:r>
            <w:r w:rsidRPr="0089722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звуков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больше,  чем  букв?</w:t>
            </w:r>
          </w:p>
          <w:p w:rsidR="00897224" w:rsidRDefault="00897224" w:rsidP="00897224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22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подплывает – </w:t>
            </w:r>
            <w:r w:rsidRPr="00897224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10б.,11зв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.</w:t>
            </w:r>
            <w:r w:rsidRPr="0089722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)</w:t>
            </w:r>
          </w:p>
          <w:p w:rsidR="004E2978" w:rsidRDefault="004E2978" w:rsidP="00897224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978">
              <w:rPr>
                <w:rFonts w:ascii="Times New Roman" w:hAnsi="Times New Roman" w:cs="Times New Roman"/>
                <w:sz w:val="28"/>
                <w:szCs w:val="28"/>
              </w:rPr>
              <w:t xml:space="preserve">- Почему в предложении </w:t>
            </w:r>
            <w:r w:rsidR="000C59E0">
              <w:rPr>
                <w:rFonts w:ascii="Times New Roman" w:hAnsi="Times New Roman" w:cs="Times New Roman"/>
                <w:sz w:val="28"/>
                <w:szCs w:val="28"/>
              </w:rPr>
              <w:t>слово «Склонений»</w:t>
            </w:r>
            <w:r w:rsidRPr="004E2978">
              <w:rPr>
                <w:rFonts w:ascii="Times New Roman" w:hAnsi="Times New Roman" w:cs="Times New Roman"/>
                <w:sz w:val="28"/>
                <w:szCs w:val="28"/>
              </w:rPr>
              <w:t xml:space="preserve"> пишется с большой буквы?</w:t>
            </w:r>
          </w:p>
          <w:p w:rsidR="000C59E0" w:rsidRPr="008F746A" w:rsidRDefault="000C59E0" w:rsidP="000C59E0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12 (второй щелчок).</w:t>
            </w:r>
          </w:p>
          <w:p w:rsidR="0017444B" w:rsidRDefault="00897224" w:rsidP="00897224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224">
              <w:rPr>
                <w:rFonts w:ascii="Times New Roman" w:hAnsi="Times New Roman" w:cs="Times New Roman"/>
                <w:sz w:val="28"/>
                <w:szCs w:val="28"/>
              </w:rPr>
              <w:t xml:space="preserve">- Обратите  внимание  на  </w:t>
            </w:r>
            <w:r w:rsidRPr="00897224">
              <w:rPr>
                <w:rFonts w:ascii="Times New Roman" w:hAnsi="Times New Roman" w:cs="Times New Roman"/>
                <w:b/>
                <w:sz w:val="28"/>
                <w:szCs w:val="28"/>
              </w:rPr>
              <w:t>имена существительные</w:t>
            </w:r>
            <w:r w:rsidRPr="00897224">
              <w:rPr>
                <w:rFonts w:ascii="Times New Roman" w:hAnsi="Times New Roman" w:cs="Times New Roman"/>
                <w:sz w:val="28"/>
                <w:szCs w:val="28"/>
              </w:rPr>
              <w:t xml:space="preserve"> в этом  предложении.  Что  общего?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7444B" w:rsidRDefault="0017444B" w:rsidP="0017444B">
            <w:pPr>
              <w:shd w:val="clear" w:color="auto" w:fill="FFFFFF"/>
              <w:autoSpaceDE w:val="0"/>
              <w:autoSpaceDN w:val="0"/>
              <w:adjustRightInd w:val="0"/>
              <w:ind w:left="851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Корабль</w:t>
            </w:r>
          </w:p>
          <w:p w:rsidR="0017444B" w:rsidRDefault="004E2978" w:rsidP="0017444B">
            <w:pPr>
              <w:shd w:val="clear" w:color="auto" w:fill="FFFFFF"/>
              <w:autoSpaceDE w:val="0"/>
              <w:autoSpaceDN w:val="0"/>
              <w:adjustRightInd w:val="0"/>
              <w:ind w:left="851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б</w:t>
            </w:r>
            <w:r w:rsidR="0017444B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ерег</w:t>
            </w:r>
          </w:p>
          <w:p w:rsidR="0017444B" w:rsidRDefault="004E2978" w:rsidP="0017444B">
            <w:pPr>
              <w:shd w:val="clear" w:color="auto" w:fill="FFFFFF"/>
              <w:autoSpaceDE w:val="0"/>
              <w:autoSpaceDN w:val="0"/>
              <w:adjustRightInd w:val="0"/>
              <w:ind w:left="851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о</w:t>
            </w:r>
            <w:r w:rsidR="0017444B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стров</w:t>
            </w:r>
          </w:p>
          <w:p w:rsidR="004E2978" w:rsidRPr="0017444B" w:rsidRDefault="004E2978" w:rsidP="0017444B">
            <w:pPr>
              <w:shd w:val="clear" w:color="auto" w:fill="FFFFFF"/>
              <w:autoSpaceDE w:val="0"/>
              <w:autoSpaceDN w:val="0"/>
              <w:adjustRightInd w:val="0"/>
              <w:ind w:left="851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склонение</w:t>
            </w:r>
          </w:p>
          <w:p w:rsidR="00897224" w:rsidRDefault="0017444B" w:rsidP="00897224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lastRenderedPageBreak/>
              <w:t>1.</w:t>
            </w:r>
            <w:r w:rsidR="00897224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Они  от</w:t>
            </w:r>
            <w: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 xml:space="preserve">носятся  ко  </w:t>
            </w:r>
            <w:r w:rsidRPr="00F32A1D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u w:val="single"/>
              </w:rPr>
              <w:t>второму</w:t>
            </w:r>
            <w: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 xml:space="preserve">  склонению.</w:t>
            </w:r>
          </w:p>
          <w:p w:rsidR="0017444B" w:rsidRPr="00897224" w:rsidRDefault="0017444B" w:rsidP="00897224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 xml:space="preserve">2.Они  являются  </w:t>
            </w:r>
            <w:r w:rsidRPr="00F32A1D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u w:val="single"/>
              </w:rPr>
              <w:t>словарными</w:t>
            </w:r>
            <w:r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 xml:space="preserve">  словами.</w:t>
            </w:r>
          </w:p>
          <w:p w:rsidR="000C59E0" w:rsidRPr="008F746A" w:rsidRDefault="000C59E0" w:rsidP="000C59E0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13.</w:t>
            </w:r>
          </w:p>
          <w:p w:rsidR="002B7675" w:rsidRPr="005405F7" w:rsidRDefault="00664E7B" w:rsidP="002B7675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006600"/>
                <w:sz w:val="28"/>
                <w:szCs w:val="28"/>
                <w:u w:val="single"/>
                <w:lang w:eastAsia="ru-RU"/>
              </w:rPr>
            </w:pPr>
            <w:r w:rsidRPr="00011060">
              <w:rPr>
                <w:rFonts w:ascii="Times New Roman" w:eastAsia="Times New Roman" w:hAnsi="Times New Roman" w:cs="Times New Roman"/>
                <w:b/>
                <w:color w:val="006600"/>
                <w:sz w:val="28"/>
                <w:szCs w:val="28"/>
                <w:lang w:eastAsia="ru-RU"/>
              </w:rPr>
              <w:t>5</w:t>
            </w:r>
            <w:r w:rsidR="005405F7" w:rsidRPr="00011060">
              <w:rPr>
                <w:rFonts w:ascii="Times New Roman" w:eastAsia="Times New Roman" w:hAnsi="Times New Roman" w:cs="Times New Roman"/>
                <w:b/>
                <w:color w:val="006600"/>
                <w:sz w:val="28"/>
                <w:szCs w:val="28"/>
                <w:lang w:eastAsia="ru-RU"/>
              </w:rPr>
              <w:t>.</w:t>
            </w:r>
            <w:r w:rsidR="00011060" w:rsidRPr="00011060">
              <w:rPr>
                <w:rFonts w:ascii="Times New Roman" w:eastAsia="Times New Roman" w:hAnsi="Times New Roman" w:cs="Times New Roman"/>
                <w:b/>
                <w:color w:val="006600"/>
                <w:sz w:val="28"/>
                <w:szCs w:val="28"/>
                <w:lang w:eastAsia="ru-RU"/>
              </w:rPr>
              <w:t xml:space="preserve"> «</w:t>
            </w:r>
            <w:r w:rsidR="007A0680" w:rsidRPr="005405F7">
              <w:rPr>
                <w:rFonts w:ascii="Times New Roman" w:eastAsia="Times New Roman" w:hAnsi="Times New Roman" w:cs="Times New Roman"/>
                <w:b/>
                <w:color w:val="006600"/>
                <w:sz w:val="28"/>
                <w:szCs w:val="28"/>
                <w:u w:val="single"/>
                <w:lang w:eastAsia="ru-RU"/>
              </w:rPr>
              <w:t>Заросли  лиан</w:t>
            </w:r>
            <w:r w:rsidR="00011060">
              <w:rPr>
                <w:rFonts w:ascii="Times New Roman" w:eastAsia="Times New Roman" w:hAnsi="Times New Roman" w:cs="Times New Roman"/>
                <w:b/>
                <w:color w:val="006600"/>
                <w:sz w:val="28"/>
                <w:szCs w:val="28"/>
                <w:u w:val="single"/>
                <w:lang w:eastAsia="ru-RU"/>
              </w:rPr>
              <w:t>»</w:t>
            </w:r>
          </w:p>
          <w:p w:rsidR="0017444B" w:rsidRPr="00011060" w:rsidRDefault="0017444B" w:rsidP="002B7675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011060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Словарная  работа</w:t>
            </w:r>
            <w:r w:rsidR="000C59E0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 </w:t>
            </w:r>
            <w:r w:rsidR="000C59E0" w:rsidRPr="000C59E0">
              <w:rPr>
                <w:rFonts w:ascii="Times New Roman" w:eastAsia="Times New Roman" w:hAnsi="Times New Roman" w:cs="Times New Roman"/>
                <w:b/>
                <w:i/>
                <w:color w:val="C00000"/>
                <w:sz w:val="28"/>
                <w:szCs w:val="28"/>
                <w:u w:val="single"/>
                <w:lang w:eastAsia="ru-RU"/>
              </w:rPr>
              <w:t xml:space="preserve"> (самостоятельно)</w:t>
            </w:r>
          </w:p>
          <w:p w:rsidR="004E2978" w:rsidRPr="000C0E78" w:rsidRDefault="004E2978" w:rsidP="004E2978">
            <w:pPr>
              <w:shd w:val="clear" w:color="auto" w:fill="FFFFFF"/>
              <w:autoSpaceDE w:val="0"/>
              <w:autoSpaceDN w:val="0"/>
              <w:adjustRightInd w:val="0"/>
              <w:ind w:left="851" w:right="175"/>
              <w:jc w:val="both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Корабль</w:t>
            </w:r>
            <w:r w:rsidR="000C0E78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 </w:t>
            </w:r>
            <w:r w:rsid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-      к</w:t>
            </w:r>
            <w:r w:rsidR="000C0E78"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о</w:t>
            </w:r>
            <w:r w:rsid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-рабль -7б.,6зв. </w:t>
            </w:r>
          </w:p>
          <w:p w:rsidR="004E2978" w:rsidRDefault="000C0E78" w:rsidP="004E2978">
            <w:pPr>
              <w:shd w:val="clear" w:color="auto" w:fill="FFFFFF"/>
              <w:autoSpaceDE w:val="0"/>
              <w:autoSpaceDN w:val="0"/>
              <w:adjustRightInd w:val="0"/>
              <w:ind w:left="851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б</w:t>
            </w:r>
            <w:r w:rsidR="004E2978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ерег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 –           </w:t>
            </w:r>
            <w:r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бе-р</w:t>
            </w:r>
            <w:r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е</w:t>
            </w:r>
            <w:r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г – 5б.,5зв.</w:t>
            </w:r>
          </w:p>
          <w:p w:rsidR="004E2978" w:rsidRDefault="000C0E78" w:rsidP="004E2978">
            <w:pPr>
              <w:shd w:val="clear" w:color="auto" w:fill="FFFFFF"/>
              <w:autoSpaceDE w:val="0"/>
              <w:autoSpaceDN w:val="0"/>
              <w:adjustRightInd w:val="0"/>
              <w:ind w:left="851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о</w:t>
            </w:r>
            <w:r w:rsidR="004E2978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стров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 –       </w:t>
            </w:r>
            <w:r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ост-р</w:t>
            </w:r>
            <w:r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о</w:t>
            </w:r>
            <w:r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в – 6б,6зв.</w:t>
            </w:r>
          </w:p>
          <w:p w:rsidR="004E2978" w:rsidRDefault="000C0E78" w:rsidP="004E2978">
            <w:pPr>
              <w:shd w:val="clear" w:color="auto" w:fill="FFFFFF"/>
              <w:autoSpaceDE w:val="0"/>
              <w:autoSpaceDN w:val="0"/>
              <w:adjustRightInd w:val="0"/>
              <w:ind w:left="851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С</w:t>
            </w:r>
            <w:r w:rsidR="004E2978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клонение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 – </w:t>
            </w:r>
            <w:r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скл</w:t>
            </w:r>
            <w:r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  <w:u w:val="single"/>
              </w:rPr>
              <w:t>о</w:t>
            </w:r>
            <w:r w:rsidRPr="000C0E7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-не-ние - 9б.,10зв.</w:t>
            </w:r>
          </w:p>
          <w:p w:rsidR="004E2978" w:rsidRPr="0017444B" w:rsidRDefault="004E2978" w:rsidP="004E2978">
            <w:pPr>
              <w:shd w:val="clear" w:color="auto" w:fill="FFFFFF"/>
              <w:autoSpaceDE w:val="0"/>
              <w:autoSpaceDN w:val="0"/>
              <w:adjustRightInd w:val="0"/>
              <w:ind w:left="851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4E2978">
              <w:rPr>
                <w:rFonts w:ascii="Times New Roman" w:hAnsi="Times New Roman" w:cs="Times New Roman"/>
                <w:i/>
                <w:sz w:val="28"/>
                <w:szCs w:val="28"/>
              </w:rPr>
              <w:t>Бортовой  журнал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с.100</w:t>
            </w:r>
            <w:r w:rsidRPr="004E297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новое  слово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  </w:t>
            </w:r>
            <w:r w:rsidRPr="004E2978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«п</w:t>
            </w:r>
            <w:r w:rsidRPr="000C0E78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  <w:u w:val="single"/>
              </w:rPr>
              <w:t>е</w:t>
            </w:r>
            <w:r w:rsidRPr="004E2978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йзаж»</w:t>
            </w:r>
            <w:r w:rsidRPr="004E297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с.153 </w:t>
            </w:r>
            <w:r w:rsidRPr="00F32A1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F32A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Толковый  словар</w:t>
            </w:r>
            <w:r w:rsidR="000C0E78" w:rsidRPr="00F32A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="00F32A1D" w:rsidRPr="00F32A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учебнике</w:t>
            </w:r>
            <w:r w:rsidR="000C0E78" w:rsidRPr="00F32A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1A1CFA" w:rsidRDefault="001A1CFA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37481" w:rsidRDefault="003563E2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</w:t>
            </w:r>
            <w:r w:rsidR="00BB5AB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  <w:r w:rsidRPr="003563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 по</w:t>
            </w:r>
            <w:r w:rsidRPr="003563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тем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е.</w:t>
            </w:r>
            <w:r w:rsidRPr="003563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613BD3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Закрепление.</w:t>
            </w:r>
          </w:p>
          <w:p w:rsidR="000C59E0" w:rsidRPr="008F746A" w:rsidRDefault="000C59E0" w:rsidP="000C59E0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14.</w:t>
            </w:r>
          </w:p>
          <w:p w:rsidR="00271AF7" w:rsidRPr="00011060" w:rsidRDefault="00011060" w:rsidP="00011060">
            <w:pPr>
              <w:pStyle w:val="a8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«</w:t>
            </w:r>
            <w:r w:rsidR="001A1CFA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Долина  цветов</w:t>
            </w:r>
            <w:r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»</w:t>
            </w:r>
            <w:r w:rsidR="001A1CFA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 xml:space="preserve">  </w:t>
            </w:r>
          </w:p>
          <w:p w:rsidR="001A1CFA" w:rsidRPr="00011060" w:rsidRDefault="001A1CFA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(«Цветик-семицветик» работа в парах)</w:t>
            </w:r>
          </w:p>
          <w:p w:rsidR="001A1CFA" w:rsidRDefault="00523B89" w:rsidP="00B75E6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17AF4">
              <w:rPr>
                <w:rFonts w:ascii="Times New Roman" w:hAnsi="Times New Roman" w:cs="Times New Roman"/>
                <w:sz w:val="28"/>
                <w:szCs w:val="28"/>
              </w:rPr>
              <w:t xml:space="preserve">На  каждой   парте  лежит  1  лепесток.  </w:t>
            </w:r>
          </w:p>
          <w:p w:rsidR="00523B89" w:rsidRPr="000C59E0" w:rsidRDefault="00523B89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0C59E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Задание  для  7  пар:  </w:t>
            </w:r>
          </w:p>
          <w:p w:rsidR="00523B89" w:rsidRDefault="00523B89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запишите  сочетания  слов</w:t>
            </w:r>
            <w:r w:rsidR="00271AF7">
              <w:rPr>
                <w:rFonts w:ascii="Times New Roman" w:hAnsi="Times New Roman" w:cs="Times New Roman"/>
                <w:sz w:val="28"/>
                <w:szCs w:val="28"/>
              </w:rPr>
              <w:t xml:space="preserve">  в  свои  </w:t>
            </w:r>
            <w:r w:rsidR="00217AF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71AF7">
              <w:rPr>
                <w:rFonts w:ascii="Times New Roman" w:hAnsi="Times New Roman" w:cs="Times New Roman"/>
                <w:sz w:val="28"/>
                <w:szCs w:val="28"/>
              </w:rPr>
              <w:t>дневники  наблюдений</w:t>
            </w:r>
            <w:r w:rsidR="00217AF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раскрывая  скобки; </w:t>
            </w:r>
          </w:p>
          <w:p w:rsidR="000C59E0" w:rsidRDefault="000C59E0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выде</w:t>
            </w:r>
            <w:r w:rsidR="00DD6C11">
              <w:rPr>
                <w:rFonts w:ascii="Times New Roman" w:hAnsi="Times New Roman" w:cs="Times New Roman"/>
                <w:sz w:val="28"/>
                <w:szCs w:val="28"/>
              </w:rPr>
              <w:t xml:space="preserve">лите  </w:t>
            </w:r>
            <w:r w:rsidR="00DD6C11" w:rsidRPr="00DD6C11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окончания</w:t>
            </w:r>
            <w:r w:rsidR="00DD6C11">
              <w:rPr>
                <w:rFonts w:ascii="Times New Roman" w:hAnsi="Times New Roman" w:cs="Times New Roman"/>
                <w:sz w:val="28"/>
                <w:szCs w:val="28"/>
              </w:rPr>
              <w:t xml:space="preserve"> имён сущ.</w:t>
            </w:r>
          </w:p>
          <w:p w:rsidR="00523B89" w:rsidRDefault="00523B89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обозначьте  </w:t>
            </w:r>
            <w:r w:rsidRPr="00271AF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падеж</w:t>
            </w:r>
            <w:r w:rsidRPr="00271AF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имени  сущ.;</w:t>
            </w:r>
          </w:p>
          <w:p w:rsidR="00523B89" w:rsidRDefault="00523B89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определите  </w:t>
            </w:r>
            <w:r w:rsidRPr="00271AF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склонение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имён сущ. </w:t>
            </w:r>
          </w:p>
          <w:p w:rsidR="00523B89" w:rsidRPr="00523B89" w:rsidRDefault="00523B89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523B89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Выехать  из  (город)</w:t>
            </w:r>
            <w:r w:rsidR="00271AF7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;</w:t>
            </w:r>
          </w:p>
          <w:p w:rsidR="00523B89" w:rsidRDefault="00523B89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р</w:t>
            </w:r>
            <w:r w:rsidRPr="00523B89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 xml:space="preserve">аботать  </w:t>
            </w: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на  (фабрика)</w:t>
            </w:r>
            <w:r w:rsidR="00271AF7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;</w:t>
            </w:r>
          </w:p>
          <w:p w:rsidR="00271AF7" w:rsidRDefault="00271AF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наступила  (ночь).</w:t>
            </w:r>
          </w:p>
          <w:p w:rsidR="000C59E0" w:rsidRPr="008F746A" w:rsidRDefault="000C59E0" w:rsidP="000C59E0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15.</w:t>
            </w:r>
          </w:p>
          <w:p w:rsidR="00271AF7" w:rsidRDefault="00271AF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Выйти из  (класс);</w:t>
            </w:r>
          </w:p>
          <w:p w:rsidR="00271AF7" w:rsidRDefault="00271AF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работать  в  (больница);</w:t>
            </w:r>
          </w:p>
          <w:p w:rsidR="00271AF7" w:rsidRDefault="00271AF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распустилась  (сирень).</w:t>
            </w:r>
          </w:p>
          <w:p w:rsidR="000C59E0" w:rsidRPr="008F746A" w:rsidRDefault="000C59E0" w:rsidP="000C59E0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16.</w:t>
            </w:r>
          </w:p>
          <w:p w:rsidR="00271AF7" w:rsidRDefault="00271AF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Идти  на  (почта);</w:t>
            </w:r>
          </w:p>
          <w:p w:rsidR="00271AF7" w:rsidRDefault="00271AF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выйти  из  (магазин);</w:t>
            </w:r>
          </w:p>
          <w:p w:rsidR="00271AF7" w:rsidRDefault="00271AF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посадили  (морковь).</w:t>
            </w:r>
          </w:p>
          <w:p w:rsidR="00B75E6A" w:rsidRDefault="00B75E6A" w:rsidP="00B75E6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ученик от пары  выходит  к  доске  и  прикрепляет    </w:t>
            </w:r>
          </w:p>
          <w:p w:rsidR="00B75E6A" w:rsidRDefault="00B75E6A" w:rsidP="00B75E6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лепесток  «Цветика-семицветика». </w:t>
            </w:r>
            <w:r w:rsidR="00D40BB6">
              <w:rPr>
                <w:rFonts w:ascii="Times New Roman" w:hAnsi="Times New Roman" w:cs="Times New Roman"/>
                <w:sz w:val="28"/>
                <w:szCs w:val="28"/>
              </w:rPr>
              <w:t xml:space="preserve"> На  лепестках – буквы,  соединив  которые  получится  слово  </w:t>
            </w:r>
            <w:r w:rsidR="00D40BB6" w:rsidRPr="00D40BB6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МОЛОДЦЫ.</w:t>
            </w:r>
          </w:p>
          <w:p w:rsidR="000C59E0" w:rsidRDefault="000C59E0" w:rsidP="000C59E0">
            <w:pPr>
              <w:shd w:val="clear" w:color="auto" w:fill="FFFFFF"/>
              <w:autoSpaceDE w:val="0"/>
              <w:autoSpaceDN w:val="0"/>
              <w:adjustRightInd w:val="0"/>
              <w:ind w:left="1134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</w:p>
          <w:p w:rsidR="00B75E6A" w:rsidRPr="00DD6C11" w:rsidRDefault="000C59E0" w:rsidP="000C59E0">
            <w:pPr>
              <w:shd w:val="clear" w:color="auto" w:fill="FFFFFF"/>
              <w:autoSpaceDE w:val="0"/>
              <w:autoSpaceDN w:val="0"/>
              <w:adjustRightInd w:val="0"/>
              <w:ind w:left="1134" w:right="175"/>
              <w:jc w:val="both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  <w:u w:val="single"/>
              </w:rPr>
            </w:pPr>
            <w:r w:rsidRPr="00DD6C11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  <w:u w:val="single"/>
              </w:rPr>
              <w:t>Дополнительное  задание  (карточки)</w:t>
            </w:r>
          </w:p>
          <w:p w:rsidR="000C59E0" w:rsidRPr="000C59E0" w:rsidRDefault="000C59E0" w:rsidP="000C59E0">
            <w:pPr>
              <w:shd w:val="clear" w:color="auto" w:fill="FFFFFF"/>
              <w:autoSpaceDE w:val="0"/>
              <w:autoSpaceDN w:val="0"/>
              <w:adjustRightInd w:val="0"/>
              <w:ind w:left="2127" w:right="175"/>
              <w:jc w:val="both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 w:rsidRPr="000C59E0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Солнце – Д.п.</w:t>
            </w:r>
          </w:p>
          <w:p w:rsidR="000C59E0" w:rsidRPr="000C59E0" w:rsidRDefault="00156F1D" w:rsidP="000C59E0">
            <w:pPr>
              <w:shd w:val="clear" w:color="auto" w:fill="FFFFFF"/>
              <w:autoSpaceDE w:val="0"/>
              <w:autoSpaceDN w:val="0"/>
              <w:adjustRightInd w:val="0"/>
              <w:ind w:left="2127" w:right="175"/>
              <w:jc w:val="both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б</w:t>
            </w:r>
            <w:r w:rsidR="000C59E0" w:rsidRPr="000C59E0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ерег – В.п.</w:t>
            </w:r>
          </w:p>
          <w:p w:rsidR="000C59E0" w:rsidRPr="000C59E0" w:rsidRDefault="00156F1D" w:rsidP="000C59E0">
            <w:pPr>
              <w:shd w:val="clear" w:color="auto" w:fill="FFFFFF"/>
              <w:autoSpaceDE w:val="0"/>
              <w:autoSpaceDN w:val="0"/>
              <w:adjustRightInd w:val="0"/>
              <w:ind w:left="2127" w:right="175"/>
              <w:jc w:val="both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с</w:t>
            </w:r>
            <w:r w:rsidR="000C59E0" w:rsidRPr="000C59E0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частье – Т.п.</w:t>
            </w:r>
          </w:p>
          <w:p w:rsidR="000C59E0" w:rsidRPr="000C59E0" w:rsidRDefault="00156F1D" w:rsidP="000C59E0">
            <w:pPr>
              <w:shd w:val="clear" w:color="auto" w:fill="FFFFFF"/>
              <w:autoSpaceDE w:val="0"/>
              <w:autoSpaceDN w:val="0"/>
              <w:adjustRightInd w:val="0"/>
              <w:ind w:left="2127" w:right="175"/>
              <w:jc w:val="both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р</w:t>
            </w:r>
            <w:r w:rsidR="000C59E0" w:rsidRPr="000C59E0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адость – Р.п.</w:t>
            </w:r>
          </w:p>
          <w:p w:rsidR="000C59E0" w:rsidRPr="000C59E0" w:rsidRDefault="00156F1D" w:rsidP="000C59E0">
            <w:pPr>
              <w:shd w:val="clear" w:color="auto" w:fill="FFFFFF"/>
              <w:autoSpaceDE w:val="0"/>
              <w:autoSpaceDN w:val="0"/>
              <w:adjustRightInd w:val="0"/>
              <w:ind w:left="2127" w:right="175"/>
              <w:jc w:val="both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б</w:t>
            </w:r>
            <w:r w:rsidR="000C59E0" w:rsidRPr="000C59E0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ольница – П.п.</w:t>
            </w:r>
          </w:p>
          <w:p w:rsidR="00DD6C11" w:rsidRDefault="00DD6C11" w:rsidP="00DD6C11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6600"/>
                <w:sz w:val="28"/>
                <w:szCs w:val="28"/>
                <w:u w:val="single"/>
              </w:rPr>
            </w:pPr>
          </w:p>
          <w:p w:rsidR="00DD6C11" w:rsidRPr="008F746A" w:rsidRDefault="00DD6C11" w:rsidP="00DD6C11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lastRenderedPageBreak/>
              <w:t>Слайды 17-18</w:t>
            </w:r>
          </w:p>
          <w:p w:rsidR="00F94D57" w:rsidRPr="00011060" w:rsidRDefault="00011060" w:rsidP="00011060">
            <w:pPr>
              <w:pStyle w:val="a8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«</w:t>
            </w:r>
            <w:r w:rsidR="001A1CFA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Кокосовая  роща</w:t>
            </w:r>
            <w:r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»</w:t>
            </w:r>
            <w:r w:rsidR="001A1CFA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 xml:space="preserve"> </w:t>
            </w:r>
          </w:p>
          <w:p w:rsidR="001A1CFA" w:rsidRDefault="001A1CFA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</w:t>
            </w:r>
            <w:r w:rsidRPr="00B67BD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u w:val="single"/>
              </w:rPr>
              <w:t>(дифференц</w:t>
            </w:r>
            <w:r w:rsidR="00B67BD7" w:rsidRPr="00B67BD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u w:val="single"/>
              </w:rPr>
              <w:t xml:space="preserve">ированная </w:t>
            </w:r>
            <w:r w:rsidRPr="00B67BD7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u w:val="single"/>
              </w:rPr>
              <w:t xml:space="preserve"> работа)</w:t>
            </w:r>
          </w:p>
          <w:p w:rsidR="00613BD3" w:rsidRPr="00F94D57" w:rsidRDefault="00B67BD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4D57">
              <w:rPr>
                <w:rFonts w:ascii="Times New Roman" w:hAnsi="Times New Roman" w:cs="Times New Roman"/>
                <w:b/>
                <w:sz w:val="28"/>
                <w:szCs w:val="28"/>
              </w:rPr>
              <w:t>Бортовой  журнал</w:t>
            </w:r>
            <w:r w:rsidR="000110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94D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(учебник)</w:t>
            </w:r>
          </w:p>
          <w:p w:rsidR="00B67BD7" w:rsidRDefault="00B67BD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BD7" w:rsidRPr="00B67BD7" w:rsidRDefault="00B67BD7" w:rsidP="001A1CFA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Предлагается  2  задания  </w:t>
            </w:r>
            <w:r w:rsidRPr="00B67BD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разной  степени                        сложности</w:t>
            </w:r>
            <w:r w:rsidRPr="00C728AA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на  выбор  учащихся</w:t>
            </w:r>
          </w:p>
          <w:p w:rsidR="001A1CFA" w:rsidRPr="005405F7" w:rsidRDefault="00677FC7" w:rsidP="00B67BD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6600"/>
                <w:sz w:val="28"/>
                <w:szCs w:val="28"/>
                <w:lang w:eastAsia="ru-RU"/>
              </w:rPr>
              <w:pict>
                <v:oval id="_x0000_s1097" style="position:absolute;margin-left:1.8pt;margin-top:2.45pt;width:16.5pt;height:15.75pt;z-index:251665408" fillcolor="yellow"/>
              </w:pict>
            </w:r>
            <w:r w:rsidR="001A1CFA"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</w:t>
            </w:r>
            <w:r w:rsidR="00B67BD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   </w:t>
            </w:r>
            <w:r w:rsidR="00B67BD7" w:rsidRPr="00B67BD7">
              <w:rPr>
                <w:rFonts w:ascii="Times New Roman" w:hAnsi="Times New Roman" w:cs="Times New Roman"/>
                <w:b/>
                <w:sz w:val="28"/>
                <w:szCs w:val="28"/>
              </w:rPr>
              <w:t>с.100  упр. 177</w:t>
            </w:r>
            <w:r w:rsidR="00B67BD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 xml:space="preserve">  </w:t>
            </w:r>
            <w:r w:rsidR="00B67BD7" w:rsidRPr="00B67BD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(Записать  3 первых  сочетания  и определить  склонение  имён  существительных)</w:t>
            </w:r>
          </w:p>
          <w:p w:rsidR="00B67BD7" w:rsidRDefault="00B67BD7" w:rsidP="00B67BD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</w:p>
          <w:p w:rsidR="001A1CFA" w:rsidRDefault="00677FC7" w:rsidP="00B67BD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eastAsia="ru-RU"/>
              </w:rPr>
              <w:pict>
                <v:oval id="_x0000_s1098" style="position:absolute;margin-left:1.8pt;margin-top:.65pt;width:16.5pt;height:15.75pt;z-index:251666432" fillcolor="#00b050"/>
              </w:pict>
            </w:r>
            <w:r w:rsidR="00B67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с.100  упр.178  </w:t>
            </w:r>
            <w:r w:rsidR="00B67BD7" w:rsidRPr="00B67BD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( выписать  имена  сущ.</w:t>
            </w:r>
            <w:r w:rsidR="00BE2D30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  </w:t>
            </w:r>
            <w:r w:rsidR="00BE2D30" w:rsidRPr="00BE2D3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только</w:t>
            </w:r>
            <w:r w:rsidR="00BE2D30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   </w:t>
            </w:r>
            <w:r w:rsidR="00B67BD7" w:rsidRPr="00B67BD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</w:t>
            </w:r>
            <w:r w:rsidR="00B67BD7" w:rsidRPr="00DD6C11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u w:val="single"/>
              </w:rPr>
              <w:t>в  ед.ч.</w:t>
            </w:r>
            <w:r w:rsidR="00B67BD7" w:rsidRPr="00B67BD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</w:t>
            </w:r>
            <w:r w:rsidR="00DD6C11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  (</w:t>
            </w:r>
            <w:r w:rsidR="00DD6C11" w:rsidRPr="00DD6C11">
              <w:rPr>
                <w:rFonts w:ascii="Times New Roman" w:hAnsi="Times New Roman" w:cs="Times New Roman"/>
                <w:i/>
                <w:color w:val="C00000"/>
                <w:sz w:val="28"/>
                <w:szCs w:val="28"/>
                <w:u w:val="single"/>
              </w:rPr>
              <w:t>8 слов</w:t>
            </w:r>
            <w:r w:rsidR="00DD6C11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) </w:t>
            </w:r>
            <w:r w:rsidR="00B67BD7" w:rsidRPr="00B67BD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и  определит</w:t>
            </w:r>
            <w:r w:rsidR="00B67BD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ь</w:t>
            </w:r>
            <w:r w:rsidR="00B67BD7" w:rsidRPr="00B67BD7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  их  склонение)</w:t>
            </w:r>
          </w:p>
          <w:p w:rsidR="00DD6C11" w:rsidRDefault="00DD6C11" w:rsidP="00DD6C11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6600"/>
                <w:sz w:val="28"/>
                <w:szCs w:val="28"/>
                <w:u w:val="single"/>
              </w:rPr>
            </w:pPr>
          </w:p>
          <w:p w:rsidR="00F82932" w:rsidRDefault="00DD6C11" w:rsidP="00DD6C11">
            <w:pPr>
              <w:pStyle w:val="a8"/>
              <w:shd w:val="clear" w:color="auto" w:fill="FFFFFF"/>
              <w:autoSpaceDE w:val="0"/>
              <w:autoSpaceDN w:val="0"/>
              <w:adjustRightInd w:val="0"/>
              <w:ind w:left="0" w:righ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19.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Физкультминутка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</w:p>
          <w:p w:rsidR="00DD6C11" w:rsidRDefault="00DD6C11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6C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Руки вверх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– если сущ. 1 склонения;</w:t>
            </w:r>
          </w:p>
          <w:p w:rsidR="00DD6C11" w:rsidRDefault="00DD6C11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6C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Руки  на  пояс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– сущ. 2 склонения;</w:t>
            </w:r>
          </w:p>
          <w:p w:rsidR="00DD6C11" w:rsidRDefault="00DD6C11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D6C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Приседание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– сущ. 3 склонения.</w:t>
            </w:r>
          </w:p>
          <w:p w:rsidR="00DD6C11" w:rsidRPr="00DD6C11" w:rsidRDefault="00DD6C11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</w:t>
            </w:r>
            <w:r w:rsidRPr="00DD6C11"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</w:rPr>
              <w:t>1 скл.                      2 скл.                   3 скл.</w:t>
            </w:r>
          </w:p>
          <w:p w:rsidR="00BE2D30" w:rsidRDefault="00BE2D30" w:rsidP="00BE2D30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    Дорога                    море                      даль</w:t>
            </w:r>
          </w:p>
          <w:p w:rsidR="00BE2D30" w:rsidRDefault="00BE2D30" w:rsidP="00BE2D30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  тропинка                корабль                  гладь</w:t>
            </w:r>
          </w:p>
          <w:p w:rsidR="00BE2D30" w:rsidRDefault="00BE2D30" w:rsidP="00BE2D30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      вода                     сундук                 площадь</w:t>
            </w:r>
          </w:p>
          <w:p w:rsidR="00BE2D30" w:rsidRDefault="00BE2D30" w:rsidP="00BE2D30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     земля                    остров                    вещь</w:t>
            </w:r>
          </w:p>
          <w:p w:rsidR="00BE2D30" w:rsidRDefault="00BE2D30" w:rsidP="00BE2D30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     ручка                    журнал                тетрадь</w:t>
            </w:r>
          </w:p>
          <w:p w:rsidR="003127C2" w:rsidRDefault="003127C2" w:rsidP="00BE2D30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    поляна                   цветок                 радость</w:t>
            </w:r>
          </w:p>
          <w:p w:rsidR="00BE2D30" w:rsidRPr="00BE2D30" w:rsidRDefault="00BE2D30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F82932" w:rsidRDefault="00F82932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VII</w:t>
            </w: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Закрепление</w:t>
            </w:r>
            <w:r w:rsidR="00613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и  обобщение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изученного материала</w:t>
            </w:r>
            <w:r w:rsidR="00613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3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Работа</w:t>
            </w:r>
            <w:r w:rsidR="00011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по </w:t>
            </w:r>
            <w:r w:rsidR="00011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учебнику</w:t>
            </w:r>
          </w:p>
          <w:p w:rsidR="00F94D57" w:rsidRPr="008F746A" w:rsidRDefault="003127C2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20.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    </w:t>
            </w:r>
          </w:p>
          <w:p w:rsidR="00011060" w:rsidRPr="00011060" w:rsidRDefault="00011060" w:rsidP="00011060">
            <w:pPr>
              <w:pStyle w:val="a8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</w:pPr>
            <w:r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«</w:t>
            </w:r>
            <w:r w:rsidR="00613BD3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Гора  попугаев</w:t>
            </w:r>
            <w:r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»</w:t>
            </w:r>
            <w:r w:rsidR="00613BD3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 xml:space="preserve">  </w:t>
            </w:r>
          </w:p>
          <w:p w:rsidR="00613BD3" w:rsidRPr="00011060" w:rsidRDefault="00613BD3" w:rsidP="00011060">
            <w:pPr>
              <w:pStyle w:val="a8"/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(учебник – бортовой журнал)</w:t>
            </w:r>
          </w:p>
          <w:p w:rsidR="00F94D57" w:rsidRPr="00011060" w:rsidRDefault="00F94D57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1106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с.101 упр.179 </w:t>
            </w:r>
          </w:p>
          <w:p w:rsidR="00F94D57" w:rsidRDefault="00011060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 ученика  на  доске  поочерёдно</w:t>
            </w:r>
            <w:r w:rsidR="00F94D57">
              <w:rPr>
                <w:rFonts w:ascii="Times New Roman" w:hAnsi="Times New Roman" w:cs="Times New Roman"/>
                <w:sz w:val="28"/>
                <w:szCs w:val="28"/>
              </w:rPr>
              <w:t xml:space="preserve">  записывают  по  одному  предложению   </w:t>
            </w:r>
            <w:r w:rsidR="00F94D57" w:rsidRPr="00F94D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(с  комментированием)                                                               </w:t>
            </w:r>
            <w:r w:rsidR="00F94D57">
              <w:rPr>
                <w:rFonts w:ascii="Times New Roman" w:hAnsi="Times New Roman" w:cs="Times New Roman"/>
                <w:sz w:val="28"/>
                <w:szCs w:val="28"/>
              </w:rPr>
              <w:t xml:space="preserve">и  определяют  </w:t>
            </w:r>
            <w:r w:rsidR="00F94D57" w:rsidRPr="00F94D57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склонение  и  падеж</w:t>
            </w:r>
            <w:r w:rsidR="00F94D57">
              <w:rPr>
                <w:rFonts w:ascii="Times New Roman" w:hAnsi="Times New Roman" w:cs="Times New Roman"/>
                <w:sz w:val="28"/>
                <w:szCs w:val="28"/>
              </w:rPr>
              <w:t xml:space="preserve">  имён  существительных.  </w:t>
            </w:r>
          </w:p>
          <w:p w:rsidR="00F94D57" w:rsidRPr="00F94D57" w:rsidRDefault="00F94D57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+ </w:t>
            </w:r>
            <w:r w:rsidRPr="00F94D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Карточки  «Тихий  опрос».  </w:t>
            </w: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  </w:t>
            </w:r>
            <w:r w:rsidRPr="00F94D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Самооценка</w:t>
            </w:r>
            <w:r w:rsidRPr="00F94D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  <w:p w:rsidR="00613BD3" w:rsidRDefault="00613BD3" w:rsidP="00613BD3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</w:pPr>
          </w:p>
          <w:p w:rsidR="006C5AE8" w:rsidRDefault="006C5AE8" w:rsidP="00613BD3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</w:pPr>
          </w:p>
          <w:p w:rsidR="00F94D57" w:rsidRPr="008F746A" w:rsidRDefault="003127C2" w:rsidP="00613BD3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21.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    </w:t>
            </w:r>
          </w:p>
          <w:p w:rsidR="00011060" w:rsidRPr="00011060" w:rsidRDefault="00011060" w:rsidP="00011060">
            <w:pPr>
              <w:shd w:val="clear" w:color="auto" w:fill="FFFFFF"/>
              <w:autoSpaceDE w:val="0"/>
              <w:autoSpaceDN w:val="0"/>
              <w:adjustRightInd w:val="0"/>
              <w:ind w:left="360" w:right="175"/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</w:pPr>
            <w:r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2.«</w:t>
            </w:r>
            <w:r w:rsidR="00F94D57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Таинственная  пещера</w:t>
            </w:r>
            <w:r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>»</w:t>
            </w:r>
            <w:r w:rsidR="00F94D57" w:rsidRPr="00011060">
              <w:rPr>
                <w:rFonts w:ascii="Times New Roman" w:hAnsi="Times New Roman" w:cs="Times New Roman"/>
                <w:b/>
                <w:color w:val="006600"/>
                <w:sz w:val="28"/>
                <w:szCs w:val="28"/>
                <w:u w:val="single"/>
              </w:rPr>
              <w:t xml:space="preserve"> </w:t>
            </w:r>
          </w:p>
          <w:p w:rsidR="00613BD3" w:rsidRPr="00011060" w:rsidRDefault="00F94D57" w:rsidP="00011060">
            <w:pPr>
              <w:pStyle w:val="a8"/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011060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 xml:space="preserve"> 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(Приём   «К</w:t>
            </w:r>
            <w:r w:rsidR="00613BD3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убование</w:t>
            </w:r>
            <w:r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»</w:t>
            </w:r>
            <w:r w:rsidR="00613BD3" w:rsidRPr="0001106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)</w:t>
            </w:r>
          </w:p>
          <w:p w:rsidR="00F94D57" w:rsidRDefault="00BB5AB9" w:rsidP="00613BD3">
            <w:p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F94D57">
              <w:rPr>
                <w:rFonts w:ascii="Times New Roman" w:hAnsi="Times New Roman" w:cs="Times New Roman"/>
                <w:sz w:val="28"/>
                <w:szCs w:val="28"/>
              </w:rPr>
              <w:t xml:space="preserve">В  горе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обнаружена  </w:t>
            </w:r>
            <w:r w:rsidR="00F94D57">
              <w:rPr>
                <w:rFonts w:ascii="Times New Roman" w:hAnsi="Times New Roman" w:cs="Times New Roman"/>
                <w:sz w:val="28"/>
                <w:szCs w:val="28"/>
              </w:rPr>
              <w:t xml:space="preserve">пещера.   Найден  сундук.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Отгадайте </w:t>
            </w:r>
            <w:r w:rsidR="00312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27C2">
              <w:rPr>
                <w:rFonts w:ascii="Times New Roman" w:hAnsi="Times New Roman" w:cs="Times New Roman"/>
                <w:sz w:val="28"/>
                <w:szCs w:val="28"/>
              </w:rPr>
              <w:t>загадку   (или  по  описанию)  и узнаете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127C2">
              <w:rPr>
                <w:rFonts w:ascii="Times New Roman" w:hAnsi="Times New Roman" w:cs="Times New Roman"/>
                <w:sz w:val="28"/>
                <w:szCs w:val="28"/>
              </w:rPr>
              <w:t>что в  сундуке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5AB9" w:rsidRPr="003127C2" w:rsidRDefault="003127C2" w:rsidP="003127C2">
            <w:pPr>
              <w:pStyle w:val="a8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 w:rsidRPr="003127C2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6 квадратов  подружились  и  в  </w:t>
            </w:r>
            <w:r w:rsidRPr="003127C2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  <w:u w:val="single"/>
              </w:rPr>
              <w:t>него</w:t>
            </w:r>
            <w:r w:rsidRPr="003127C2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 навек  сложились.  </w:t>
            </w:r>
            <w:r w:rsidRPr="006C5AE8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(Куб)</w:t>
            </w:r>
          </w:p>
          <w:p w:rsidR="003127C2" w:rsidRPr="003127C2" w:rsidRDefault="003127C2" w:rsidP="003127C2">
            <w:pPr>
              <w:pStyle w:val="a8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 w:rsidRPr="003127C2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lastRenderedPageBreak/>
              <w:t xml:space="preserve">Правильный  многогранник,  каждая  грань  которого  представляет  собой  квадрат,  все  рёбра  равны.  </w:t>
            </w:r>
            <w:r w:rsidRPr="006C5AE8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(Куб).</w:t>
            </w:r>
          </w:p>
          <w:p w:rsidR="00BB5AB9" w:rsidRPr="003127C2" w:rsidRDefault="00BB5AB9" w:rsidP="003127C2">
            <w:pPr>
              <w:pStyle w:val="a8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3127C2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Объёмное    геометрическое    тело,    имеющее                  6  граней,  которые  представляют  собой  квадрат.  </w:t>
            </w:r>
            <w:r w:rsidR="006C5AE8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Все  рёбра  равны.  Это…</w:t>
            </w:r>
            <w:r w:rsidRPr="003127C2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 </w:t>
            </w:r>
            <w:r w:rsidRPr="006C5AE8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(</w:t>
            </w:r>
            <w:r w:rsidR="006C5AE8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К</w:t>
            </w:r>
            <w:r w:rsidRPr="006C5AE8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уб)</w:t>
            </w:r>
          </w:p>
          <w:p w:rsidR="00BB5AB9" w:rsidRPr="008F746A" w:rsidRDefault="003127C2" w:rsidP="00BB5AB9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i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22.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    </w:t>
            </w:r>
          </w:p>
          <w:p w:rsidR="009371ED" w:rsidRDefault="00BB5AB9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BB5AB9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На  6  гранях  куба  вопросы.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  отвечают.</w:t>
            </w:r>
          </w:p>
          <w:p w:rsidR="00BB5AB9" w:rsidRPr="00BB5AB9" w:rsidRDefault="00BB5AB9" w:rsidP="00BB5AB9">
            <w:pPr>
              <w:pStyle w:val="a8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 w:rsidRPr="00BB5AB9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Имя  существительное.</w:t>
            </w:r>
          </w:p>
          <w:p w:rsidR="00CC514B" w:rsidRDefault="00CC514B" w:rsidP="00BB5AB9">
            <w:pPr>
              <w:pStyle w:val="a8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Начальная  форма  имени  существительного.</w:t>
            </w:r>
          </w:p>
          <w:p w:rsidR="00CC514B" w:rsidRDefault="00CC514B" w:rsidP="00BB5AB9">
            <w:pPr>
              <w:pStyle w:val="a8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Что  такое  склонение?</w:t>
            </w:r>
          </w:p>
          <w:p w:rsidR="00CC514B" w:rsidRDefault="00CC514B" w:rsidP="00BB5AB9">
            <w:pPr>
              <w:pStyle w:val="a8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Количество  падежей  в  русском  языке.</w:t>
            </w:r>
          </w:p>
          <w:p w:rsidR="00CC514B" w:rsidRDefault="00CC514B" w:rsidP="00BB5AB9">
            <w:pPr>
              <w:pStyle w:val="a8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Три  типа  склонений   имён  существительных.</w:t>
            </w:r>
          </w:p>
          <w:p w:rsidR="00BB5AB9" w:rsidRPr="00CC514B" w:rsidRDefault="00CC514B" w:rsidP="00BB5AB9">
            <w:pPr>
              <w:pStyle w:val="a8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 w:rsidRPr="00CC514B">
              <w:rPr>
                <w:rFonts w:ascii="Times New Roman" w:eastAsia="Times New Roman" w:hAnsi="Times New Roman" w:cs="Times New Roman"/>
                <w:color w:val="000099"/>
                <w:sz w:val="28"/>
                <w:szCs w:val="28"/>
                <w:u w:val="single"/>
              </w:rPr>
              <w:t>Алгоритм</w:t>
            </w:r>
            <w:r w:rsidRPr="00CC514B">
              <w:rPr>
                <w:rFonts w:ascii="Times New Roman" w:eastAsia="Times New Roman" w:hAnsi="Times New Roman" w:cs="Times New Roman"/>
                <w:color w:val="000099"/>
                <w:sz w:val="28"/>
                <w:szCs w:val="28"/>
              </w:rPr>
              <w:t xml:space="preserve">  рассуждения </w:t>
            </w:r>
            <w:r>
              <w:rPr>
                <w:rFonts w:ascii="Times New Roman" w:eastAsia="Times New Roman" w:hAnsi="Times New Roman" w:cs="Times New Roman"/>
                <w:color w:val="000099"/>
                <w:sz w:val="28"/>
                <w:szCs w:val="28"/>
              </w:rPr>
              <w:t xml:space="preserve">  </w:t>
            </w:r>
            <w:r w:rsidRPr="00CC514B">
              <w:rPr>
                <w:rFonts w:ascii="Times New Roman" w:eastAsia="Times New Roman" w:hAnsi="Times New Roman" w:cs="Times New Roman"/>
                <w:color w:val="000099"/>
                <w:sz w:val="28"/>
                <w:szCs w:val="28"/>
              </w:rPr>
              <w:t xml:space="preserve">при </w:t>
            </w:r>
            <w:r>
              <w:rPr>
                <w:rFonts w:ascii="Times New Roman" w:eastAsia="Times New Roman" w:hAnsi="Times New Roman" w:cs="Times New Roman"/>
                <w:color w:val="000099"/>
                <w:sz w:val="28"/>
                <w:szCs w:val="28"/>
              </w:rPr>
              <w:t xml:space="preserve">  </w:t>
            </w:r>
            <w:r w:rsidRPr="00CC514B">
              <w:rPr>
                <w:rFonts w:ascii="Times New Roman" w:eastAsia="Times New Roman" w:hAnsi="Times New Roman" w:cs="Times New Roman"/>
                <w:color w:val="000099"/>
                <w:sz w:val="28"/>
                <w:szCs w:val="28"/>
              </w:rPr>
              <w:t>определении склонения.</w:t>
            </w:r>
            <w:r w:rsidR="00BB5AB9" w:rsidRPr="00CC514B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</w:t>
            </w:r>
          </w:p>
          <w:p w:rsidR="006C5AE8" w:rsidRPr="008F746A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i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23.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    </w:t>
            </w:r>
          </w:p>
          <w:p w:rsidR="00965718" w:rsidRDefault="00F82932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VIII</w:t>
            </w: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965718" w:rsidRPr="005405F7">
              <w:rPr>
                <w:rFonts w:ascii="Times New Roman" w:hAnsi="Times New Roman" w:cs="Times New Roman"/>
                <w:b/>
                <w:color w:val="006600"/>
                <w:sz w:val="28"/>
                <w:szCs w:val="28"/>
              </w:rPr>
              <w:t>Дорога  домой</w:t>
            </w:r>
            <w:r w:rsidR="00965718"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65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BB5AB9"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B5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B5AB9"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Рефлексия</w:t>
            </w:r>
            <w:r w:rsidR="00BB5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 </w:t>
            </w:r>
          </w:p>
          <w:p w:rsidR="006C5AE8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bCs/>
                <w:i/>
                <w:color w:val="006600"/>
                <w:sz w:val="28"/>
                <w:szCs w:val="28"/>
                <w:u w:val="single"/>
              </w:rPr>
            </w:pPr>
          </w:p>
          <w:p w:rsidR="006C5AE8" w:rsidRPr="008F746A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i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24.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    </w:t>
            </w:r>
          </w:p>
          <w:p w:rsidR="00F82932" w:rsidRPr="00B00A4A" w:rsidRDefault="00965718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110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BB5AB9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>«Эстафета»</w:t>
            </w:r>
            <w:r w:rsidRPr="00965718"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</w:rPr>
              <w:t xml:space="preserve">  </w:t>
            </w:r>
            <w:r w:rsidRPr="009657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  рядам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</w:t>
            </w:r>
            <w:r w:rsidR="00BB5AB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965718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  <w:t xml:space="preserve"> (с  последней  парты  на  первую)</w:t>
            </w:r>
          </w:p>
          <w:p w:rsidR="00F82932" w:rsidRPr="00C67357" w:rsidRDefault="00965718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C67357">
              <w:rPr>
                <w:rFonts w:ascii="Times New Roman" w:eastAsia="Times New Roman" w:hAnsi="Times New Roman" w:cs="Times New Roman"/>
                <w:b/>
                <w:i/>
                <w:color w:val="000099"/>
                <w:sz w:val="28"/>
                <w:szCs w:val="28"/>
              </w:rPr>
              <w:t>К   остров…  –  от  остров…</w:t>
            </w:r>
          </w:p>
          <w:p w:rsidR="00965718" w:rsidRPr="00C67357" w:rsidRDefault="00965718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C67357">
              <w:rPr>
                <w:rFonts w:ascii="Times New Roman" w:eastAsia="Times New Roman" w:hAnsi="Times New Roman" w:cs="Times New Roman"/>
                <w:b/>
                <w:i/>
                <w:color w:val="000099"/>
                <w:sz w:val="28"/>
                <w:szCs w:val="28"/>
              </w:rPr>
              <w:t>от  тропинк…  -  к  тропинк…</w:t>
            </w:r>
          </w:p>
          <w:p w:rsidR="00965718" w:rsidRPr="00C67357" w:rsidRDefault="00965718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C67357">
              <w:rPr>
                <w:rFonts w:ascii="Times New Roman" w:eastAsia="Times New Roman" w:hAnsi="Times New Roman" w:cs="Times New Roman"/>
                <w:b/>
                <w:i/>
                <w:color w:val="000099"/>
                <w:sz w:val="28"/>
                <w:szCs w:val="28"/>
              </w:rPr>
              <w:t>по  дорожк… –  без  дорожк… .</w:t>
            </w:r>
          </w:p>
          <w:p w:rsidR="00C67357" w:rsidRPr="00B00A4A" w:rsidRDefault="00C67357" w:rsidP="00C673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C6735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  <w:u w:val="single"/>
              </w:rPr>
              <w:t>Самооценка  учащихся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6735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 xml:space="preserve">по  ходу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 xml:space="preserve"> </w:t>
            </w:r>
            <w:r w:rsidRPr="00C67357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>урока.</w:t>
            </w:r>
          </w:p>
          <w:p w:rsidR="006C5AE8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bCs/>
                <w:i/>
                <w:color w:val="006600"/>
                <w:sz w:val="28"/>
                <w:szCs w:val="28"/>
                <w:u w:val="single"/>
              </w:rPr>
            </w:pPr>
          </w:p>
          <w:p w:rsidR="006C5AE8" w:rsidRPr="008F746A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i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25.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    </w:t>
            </w:r>
          </w:p>
          <w:p w:rsidR="00DD20AC" w:rsidRDefault="00F82932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IX</w:t>
            </w: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Подведение</w:t>
            </w:r>
            <w:r w:rsidR="00BB5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итогов </w:t>
            </w:r>
            <w:r w:rsidR="00BB5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урока</w:t>
            </w:r>
            <w:r w:rsidR="00965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</w:p>
          <w:p w:rsidR="006C5AE8" w:rsidRDefault="00DD20AC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DD20AC">
              <w:rPr>
                <w:rFonts w:ascii="Times New Roman" w:hAnsi="Times New Roman" w:cs="Times New Roman"/>
                <w:sz w:val="28"/>
                <w:szCs w:val="28"/>
              </w:rPr>
              <w:t>- Наш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D20AC">
              <w:rPr>
                <w:rFonts w:ascii="Times New Roman" w:hAnsi="Times New Roman" w:cs="Times New Roman"/>
                <w:sz w:val="28"/>
                <w:szCs w:val="28"/>
              </w:rPr>
              <w:t xml:space="preserve">    экспедиция   подошла   к   концу.   </w:t>
            </w:r>
          </w:p>
          <w:p w:rsidR="00613BD3" w:rsidRDefault="00DD20AC" w:rsidP="00DD20AC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sz w:val="28"/>
                <w:szCs w:val="28"/>
                <w:u w:val="single"/>
              </w:rPr>
            </w:pPr>
            <w:r w:rsidRPr="00DD20A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D20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Давайте   подведём   итоги.</w:t>
            </w:r>
            <w:r w:rsidRPr="00A311CB">
              <w:rPr>
                <w:sz w:val="28"/>
                <w:szCs w:val="28"/>
                <w:u w:val="single"/>
              </w:rPr>
              <w:t xml:space="preserve">  </w:t>
            </w:r>
          </w:p>
          <w:p w:rsidR="006C5AE8" w:rsidRDefault="00613BD3" w:rsidP="00DD20AC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</w:pPr>
            <w:r w:rsidRPr="00613BD3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-Цель  экспедиции  достигнута?</w:t>
            </w:r>
            <w:r w:rsidR="00965718" w:rsidRPr="00613BD3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 xml:space="preserve"> </w:t>
            </w:r>
            <w:r w:rsidR="00C67357" w:rsidRPr="00613BD3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 xml:space="preserve">  </w:t>
            </w:r>
          </w:p>
          <w:p w:rsidR="006C5AE8" w:rsidRDefault="00C67357" w:rsidP="00DD20AC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</w:pPr>
            <w:r w:rsidRPr="00613BD3"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  <w:t xml:space="preserve">  </w:t>
            </w:r>
          </w:p>
          <w:p w:rsidR="00F82932" w:rsidRPr="008F746A" w:rsidRDefault="006C5AE8" w:rsidP="00DD20AC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26.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</w:t>
            </w:r>
            <w:r w:rsidR="00C67357"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                            </w:t>
            </w:r>
          </w:p>
          <w:p w:rsidR="00DD20AC" w:rsidRPr="00DD20AC" w:rsidRDefault="00DD20AC" w:rsidP="00DD2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0AC">
              <w:rPr>
                <w:rFonts w:ascii="Times New Roman" w:hAnsi="Times New Roman" w:cs="Times New Roman"/>
                <w:i/>
                <w:sz w:val="28"/>
                <w:szCs w:val="28"/>
              </w:rPr>
              <w:t>-  Продолжите   предложения:</w:t>
            </w:r>
            <w:r w:rsidRPr="00DD20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Pr="00DD20A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На   уроке   мне                                                                     </w:t>
            </w:r>
            <w:r w:rsidRPr="00AA47D2">
              <w:rPr>
                <w:rFonts w:ascii="Times New Roman" w:hAnsi="Times New Roman" w:cs="Times New Roman"/>
                <w:i/>
                <w:sz w:val="28"/>
                <w:szCs w:val="28"/>
              </w:rPr>
              <w:t>- было   понятно</w:t>
            </w:r>
            <w:r w:rsidR="00BB5AB9">
              <w:rPr>
                <w:rFonts w:ascii="Times New Roman" w:hAnsi="Times New Roman" w:cs="Times New Roman"/>
                <w:i/>
                <w:sz w:val="28"/>
                <w:szCs w:val="28"/>
              </w:rPr>
              <w:t>……</w:t>
            </w:r>
            <w:r w:rsidRPr="00AA47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             - было   трудно</w:t>
            </w:r>
            <w:r w:rsidR="00BB5AB9">
              <w:rPr>
                <w:rFonts w:ascii="Times New Roman" w:hAnsi="Times New Roman" w:cs="Times New Roman"/>
                <w:i/>
                <w:sz w:val="28"/>
                <w:szCs w:val="28"/>
              </w:rPr>
              <w:t>……..</w:t>
            </w:r>
            <w:r w:rsidRPr="00AA47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         - было   интересно</w:t>
            </w:r>
            <w:r w:rsidR="00BB5AB9">
              <w:rPr>
                <w:rFonts w:ascii="Times New Roman" w:hAnsi="Times New Roman" w:cs="Times New Roman"/>
                <w:i/>
                <w:sz w:val="28"/>
                <w:szCs w:val="28"/>
              </w:rPr>
              <w:t>……</w:t>
            </w:r>
            <w:r w:rsidRPr="00AA47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       - прибавилось   умений</w:t>
            </w:r>
            <w:r w:rsidR="00BB5AB9">
              <w:rPr>
                <w:rFonts w:ascii="Times New Roman" w:hAnsi="Times New Roman" w:cs="Times New Roman"/>
                <w:i/>
                <w:sz w:val="28"/>
                <w:szCs w:val="28"/>
              </w:rPr>
              <w:t>………………</w:t>
            </w:r>
            <w:r w:rsidRPr="00AA47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- могу   рассказать   другим:   </w:t>
            </w:r>
            <w:r w:rsidR="00BB5AB9">
              <w:rPr>
                <w:rFonts w:ascii="Times New Roman" w:hAnsi="Times New Roman" w:cs="Times New Roman"/>
                <w:i/>
                <w:sz w:val="28"/>
                <w:szCs w:val="28"/>
              </w:rPr>
              <w:t>………</w:t>
            </w:r>
          </w:p>
          <w:p w:rsidR="006C5AE8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bCs/>
                <w:i/>
                <w:color w:val="006600"/>
                <w:sz w:val="28"/>
                <w:szCs w:val="28"/>
                <w:u w:val="single"/>
              </w:rPr>
            </w:pPr>
          </w:p>
          <w:p w:rsidR="006C5AE8" w:rsidRPr="008F746A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i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27.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</w:t>
            </w:r>
          </w:p>
          <w:p w:rsidR="00F82932" w:rsidRPr="00B00A4A" w:rsidRDefault="00F612C8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X</w:t>
            </w:r>
            <w:r w:rsidRPr="00B00A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F82932" w:rsidRPr="00B00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Домашнее задание</w:t>
            </w:r>
          </w:p>
          <w:p w:rsidR="00F82932" w:rsidRDefault="00BE4E04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4E04">
              <w:rPr>
                <w:rFonts w:ascii="Times New Roman" w:eastAsia="Times New Roman" w:hAnsi="Times New Roman" w:cs="Times New Roman"/>
                <w:sz w:val="28"/>
                <w:szCs w:val="28"/>
              </w:rPr>
              <w:t>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E4E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="00E55E9B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="00E55E9B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E55E9B" w:rsidRPr="00E55E9B">
              <w:rPr>
                <w:rFonts w:ascii="Times New Roman" w:eastAsia="Times New Roman" w:hAnsi="Times New Roman" w:cs="Times New Roman"/>
                <w:sz w:val="28"/>
                <w:szCs w:val="28"/>
              </w:rPr>
              <w:t>ини-сочинение</w:t>
            </w:r>
            <w:r w:rsidR="00E55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«Мои  впечатления  об  уроке-экспедиции».</w:t>
            </w:r>
          </w:p>
          <w:p w:rsidR="00BE4E04" w:rsidRDefault="00BE4E04" w:rsidP="00B00A4A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5AE8" w:rsidRPr="008F746A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i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lastRenderedPageBreak/>
              <w:t>Слайд 28.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 </w:t>
            </w:r>
          </w:p>
          <w:p w:rsidR="00BE4E04" w:rsidRPr="00F612C8" w:rsidRDefault="00F612C8" w:rsidP="00F612C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                                 </w:t>
            </w:r>
            <w:r w:rsidR="00BE4E04" w:rsidRPr="00F612C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Пожелание</w:t>
            </w:r>
          </w:p>
          <w:p w:rsidR="00AE09BE" w:rsidRPr="009371ED" w:rsidRDefault="00AE09BE" w:rsidP="00AE09BE">
            <w:pPr>
              <w:shd w:val="clear" w:color="auto" w:fill="FFFFFF"/>
              <w:autoSpaceDE w:val="0"/>
              <w:autoSpaceDN w:val="0"/>
              <w:adjustRightInd w:val="0"/>
              <w:ind w:left="993" w:right="175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>Всегда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оставайся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удачливым,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смелым, </w:t>
            </w:r>
          </w:p>
          <w:p w:rsidR="00AE09BE" w:rsidRPr="009371ED" w:rsidRDefault="00AE09BE" w:rsidP="00AE09BE">
            <w:pPr>
              <w:shd w:val="clear" w:color="auto" w:fill="FFFFFF"/>
              <w:autoSpaceDE w:val="0"/>
              <w:autoSpaceDN w:val="0"/>
              <w:adjustRightInd w:val="0"/>
              <w:ind w:left="993" w:right="175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Пусть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только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попутные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>веют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ветра!</w:t>
            </w:r>
          </w:p>
          <w:p w:rsidR="00AE09BE" w:rsidRPr="009371ED" w:rsidRDefault="00AE09BE" w:rsidP="00AE09BE">
            <w:pPr>
              <w:shd w:val="clear" w:color="auto" w:fill="FFFFFF"/>
              <w:autoSpaceDE w:val="0"/>
              <w:autoSpaceDN w:val="0"/>
              <w:adjustRightInd w:val="0"/>
              <w:ind w:left="993" w:right="175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>Но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главное – что</w:t>
            </w:r>
            <w:r w:rsidR="006C5AE8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>бы</w:t>
            </w:r>
          </w:p>
          <w:p w:rsidR="00AE09BE" w:rsidRPr="009371ED" w:rsidRDefault="00AE09BE" w:rsidP="00AE09BE">
            <w:pPr>
              <w:shd w:val="clear" w:color="auto" w:fill="FFFFFF"/>
              <w:autoSpaceDE w:val="0"/>
              <w:autoSpaceDN w:val="0"/>
              <w:adjustRightInd w:val="0"/>
              <w:ind w:left="993" w:right="175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Ты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в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жизни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ни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>делал,</w:t>
            </w:r>
          </w:p>
          <w:p w:rsidR="00AE09BE" w:rsidRPr="009371ED" w:rsidRDefault="00AE09BE" w:rsidP="00AE09BE">
            <w:pPr>
              <w:shd w:val="clear" w:color="auto" w:fill="FFFFFF"/>
              <w:autoSpaceDE w:val="0"/>
              <w:autoSpaceDN w:val="0"/>
              <w:adjustRightInd w:val="0"/>
              <w:ind w:left="993" w:right="175"/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</w:pP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>Пусть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все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это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будет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>во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имя </w:t>
            </w:r>
            <w:r w:rsid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 xml:space="preserve"> </w:t>
            </w:r>
            <w:r w:rsidRPr="009371ED">
              <w:rPr>
                <w:rFonts w:ascii="Times New Roman" w:hAnsi="Times New Roman" w:cs="Times New Roman"/>
                <w:b/>
                <w:bCs/>
                <w:i/>
                <w:color w:val="000099"/>
                <w:sz w:val="28"/>
                <w:szCs w:val="28"/>
              </w:rPr>
              <w:t>добра!</w:t>
            </w:r>
          </w:p>
          <w:p w:rsidR="00AE09BE" w:rsidRDefault="00AE09BE" w:rsidP="00AE09BE">
            <w:pPr>
              <w:shd w:val="clear" w:color="auto" w:fill="FFFFFF"/>
              <w:autoSpaceDE w:val="0"/>
              <w:autoSpaceDN w:val="0"/>
              <w:adjustRightInd w:val="0"/>
              <w:ind w:left="993"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Pr="008F746A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i/>
                <w:color w:val="990099"/>
                <w:sz w:val="28"/>
                <w:szCs w:val="28"/>
              </w:rPr>
            </w:pPr>
            <w:r w:rsidRPr="008F746A">
              <w:rPr>
                <w:rFonts w:ascii="Times New Roman" w:eastAsia="Times New Roman" w:hAnsi="Times New Roman" w:cs="Times New Roman"/>
                <w:b/>
                <w:bCs/>
                <w:i/>
                <w:color w:val="990099"/>
                <w:sz w:val="28"/>
                <w:szCs w:val="28"/>
                <w:u w:val="single"/>
              </w:rPr>
              <w:t>Слайд 29.</w:t>
            </w:r>
            <w:r w:rsidRPr="008F746A">
              <w:rPr>
                <w:rFonts w:ascii="Times New Roman" w:eastAsia="Times New Roman" w:hAnsi="Times New Roman" w:cs="Times New Roman"/>
                <w:b/>
                <w:bCs/>
                <w:color w:val="990099"/>
                <w:sz w:val="28"/>
                <w:szCs w:val="28"/>
              </w:rPr>
              <w:t xml:space="preserve">     </w:t>
            </w:r>
          </w:p>
          <w:p w:rsidR="006C5AE8" w:rsidRDefault="006C5AE8" w:rsidP="006C5AE8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F612C8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Благодарность  за 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Pr="00F612C8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 активную  работу  на  уроке.  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   </w:t>
            </w:r>
          </w:p>
          <w:p w:rsidR="00F82932" w:rsidRDefault="00F82932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B00A4A" w:rsidRPr="00B00A4A" w:rsidRDefault="00B00A4A" w:rsidP="00B00A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І.</w:t>
            </w:r>
            <w:r w:rsidRPr="00B00A4A">
              <w:rPr>
                <w:rFonts w:ascii="Times New Roman" w:hAnsi="Times New Roman" w:cs="Times New Roman"/>
                <w:b/>
                <w:sz w:val="28"/>
                <w:szCs w:val="28"/>
              </w:rPr>
              <w:t>Готовность  учащихся  к  уроку.</w:t>
            </w:r>
          </w:p>
          <w:p w:rsidR="00B00A4A" w:rsidRPr="00B00A4A" w:rsidRDefault="00B00A4A" w:rsidP="00B00A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4A">
              <w:rPr>
                <w:rFonts w:ascii="Times New Roman" w:hAnsi="Times New Roman" w:cs="Times New Roman"/>
                <w:b/>
                <w:sz w:val="28"/>
                <w:szCs w:val="28"/>
              </w:rPr>
              <w:t>Посадка  при  письме.</w:t>
            </w:r>
          </w:p>
          <w:p w:rsidR="00F82932" w:rsidRDefault="00F82932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152" w:rsidRDefault="00D62152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152" w:rsidRDefault="00D62152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82C" w:rsidRDefault="0026482C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Девиз  урока.</w:t>
            </w:r>
          </w:p>
          <w:p w:rsidR="0026482C" w:rsidRDefault="0026482C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82C" w:rsidRDefault="0026482C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82C" w:rsidRDefault="0026482C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82C" w:rsidRDefault="0026482C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5F7" w:rsidRDefault="005405F7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82C" w:rsidRDefault="0026482C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 2-3 учащихся каждого  ряда  зачитывают  сенкан.</w:t>
            </w:r>
          </w:p>
          <w:p w:rsidR="0026482C" w:rsidRDefault="0026482C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82C" w:rsidRDefault="0026482C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82C" w:rsidRDefault="0026482C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29B0" w:rsidRDefault="005D29B0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29B0" w:rsidRDefault="005D29B0" w:rsidP="00F82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482C" w:rsidRDefault="00692288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Предположения </w:t>
            </w:r>
            <w:r w:rsidR="0026482C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(одно  из  слов  </w:t>
            </w:r>
            <w:r w:rsidR="00E43AE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</w:t>
            </w:r>
            <w:r w:rsidR="00E43AE0">
              <w:rPr>
                <w:rFonts w:ascii="Times New Roman" w:hAnsi="Times New Roman" w:cs="Times New Roman"/>
                <w:sz w:val="28"/>
                <w:szCs w:val="28"/>
              </w:rPr>
              <w:t>КСПЕДИЦИЯ)</w:t>
            </w:r>
          </w:p>
          <w:p w:rsidR="00A7282A" w:rsidRDefault="00A7282A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36F6" w:rsidRDefault="00E436F6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152" w:rsidRDefault="00D62152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CBB" w:rsidRDefault="00B51CBB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  задание  на  карточках  в </w:t>
            </w:r>
            <w:r w:rsidR="00435B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BC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парах.</w:t>
            </w:r>
          </w:p>
          <w:p w:rsidR="00A7282A" w:rsidRDefault="00A7282A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152" w:rsidRDefault="00D62152" w:rsidP="006922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5F7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CBB" w:rsidRDefault="00B51CBB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8B6" w:rsidRDefault="00DC68B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Определяют  цель.</w:t>
            </w:r>
          </w:p>
          <w:p w:rsidR="00E436F6" w:rsidRDefault="00E436F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6F6" w:rsidRDefault="00E436F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6F6" w:rsidRDefault="00E436F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6F6" w:rsidRDefault="00E436F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6F6" w:rsidRDefault="00E436F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7D2" w:rsidRDefault="00F367D2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6F6" w:rsidRDefault="00E436F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Знакомятся  с  маршрутным  листом.</w:t>
            </w: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B91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3E2" w:rsidRDefault="003563E2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3E2" w:rsidRDefault="003563E2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5F7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7D2" w:rsidRDefault="00F367D2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506" w:rsidRDefault="003A6B91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6B91">
              <w:rPr>
                <w:rFonts w:ascii="Times New Roman" w:hAnsi="Times New Roman" w:cs="Times New Roman"/>
                <w:sz w:val="28"/>
                <w:szCs w:val="28"/>
              </w:rPr>
              <w:t xml:space="preserve">Запись   даты.  </w:t>
            </w:r>
          </w:p>
          <w:p w:rsidR="00CF39C4" w:rsidRPr="00F367D2" w:rsidRDefault="003A6B91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367D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Минутка  каллиграфии </w:t>
            </w:r>
          </w:p>
          <w:p w:rsidR="003A6B91" w:rsidRPr="003A6B91" w:rsidRDefault="00CF39C4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(Комментирование  </w:t>
            </w:r>
            <w:r w:rsidR="00F32A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 </w:t>
            </w:r>
            <w:r w:rsidR="00F3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места  </w:t>
            </w:r>
            <w:r w:rsidR="00F3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«Цепочкой»)</w:t>
            </w:r>
            <w:r w:rsidR="003A6B91" w:rsidRPr="003A6B9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A7282A" w:rsidRPr="006D7187" w:rsidRDefault="006D7187" w:rsidP="00A7282A">
            <w:pPr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</w:pPr>
            <w:r w:rsidRPr="006D7187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Ра-бо-та,   ста-ра-ние.</w:t>
            </w:r>
          </w:p>
          <w:p w:rsidR="00D574E3" w:rsidRDefault="00D574E3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4E3" w:rsidRDefault="00D574E3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7D2" w:rsidRDefault="00F367D2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стихотворения на  слайде.</w:t>
            </w:r>
          </w:p>
          <w:p w:rsidR="005405F7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5F7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5F7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5F7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5F7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5F7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5F7" w:rsidRDefault="005405F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 на  вопросы.</w:t>
            </w:r>
          </w:p>
          <w:p w:rsidR="00653656" w:rsidRDefault="0065365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CB9" w:rsidRDefault="00030CB9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F367D2" w:rsidRDefault="00F367D2" w:rsidP="00A7282A"/>
          <w:p w:rsidR="00F367D2" w:rsidRDefault="00F367D2" w:rsidP="00A7282A"/>
          <w:p w:rsidR="00F367D2" w:rsidRDefault="00F367D2" w:rsidP="00A7282A"/>
          <w:p w:rsidR="00F367D2" w:rsidRDefault="00F367D2" w:rsidP="00A7282A"/>
          <w:p w:rsidR="0017444B" w:rsidRPr="00664E7B" w:rsidRDefault="00677FC7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664E7B" w:rsidRPr="00664E7B">
                <w:rPr>
                  <w:rStyle w:val="ae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Повторяют</w:t>
              </w:r>
            </w:hyperlink>
            <w:r w:rsidR="00664E7B" w:rsidRPr="00664E7B">
              <w:rPr>
                <w:rFonts w:ascii="Times New Roman" w:hAnsi="Times New Roman" w:cs="Times New Roman"/>
                <w:sz w:val="28"/>
                <w:szCs w:val="28"/>
              </w:rPr>
              <w:t xml:space="preserve">  алгоритм.</w:t>
            </w: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17444B" w:rsidRDefault="0017444B" w:rsidP="00A7282A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E436F6" w:rsidRDefault="00030CB9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6F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 ученик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пишет  предложение  на  доске с комментированием</w:t>
            </w:r>
            <w:r w:rsidR="00E436F6">
              <w:rPr>
                <w:rFonts w:ascii="Times New Roman" w:hAnsi="Times New Roman" w:cs="Times New Roman"/>
                <w:sz w:val="28"/>
                <w:szCs w:val="28"/>
              </w:rPr>
              <w:t>, называя  орфограммы.</w:t>
            </w:r>
          </w:p>
          <w:p w:rsidR="00E436F6" w:rsidRDefault="00E436F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36F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 ученик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выполняет синтаксический  разбор предложения.</w:t>
            </w:r>
          </w:p>
          <w:p w:rsidR="00E436F6" w:rsidRDefault="00E436F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</w:t>
            </w:r>
            <w:r w:rsidRPr="00E436F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ученик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надписывает  части  речи.</w:t>
            </w:r>
            <w:r w:rsidR="00030C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0CB9" w:rsidRDefault="00E436F6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</w:t>
            </w:r>
            <w:r w:rsidRPr="00E436F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ученик</w:t>
            </w:r>
            <w:r w:rsidR="00030C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разбирает  слова по  составу:  </w:t>
            </w:r>
            <w:r w:rsidRPr="00E436F6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быстро,  песчаному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897224" w:rsidRPr="00E436F6" w:rsidRDefault="00897224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5</w:t>
            </w:r>
            <w:r w:rsidRPr="00E436F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ученик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надписывает кол-во букв и звуков над словами  </w:t>
            </w:r>
            <w:r w:rsidRPr="00897224">
              <w:rPr>
                <w:rFonts w:ascii="Times New Roman" w:hAnsi="Times New Roman" w:cs="Times New Roman"/>
                <w:b/>
                <w:i/>
                <w:color w:val="000099"/>
                <w:sz w:val="28"/>
                <w:szCs w:val="28"/>
              </w:rPr>
              <w:t>(корабль, подплывает)</w:t>
            </w: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6F6" w:rsidRDefault="00E436F6" w:rsidP="00E43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 на  вопросы</w:t>
            </w: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978" w:rsidRDefault="004E2978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978" w:rsidRDefault="004E2978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82A" w:rsidRPr="00AC684E" w:rsidRDefault="004E2978" w:rsidP="00A7282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C6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Выполня</w:t>
            </w:r>
            <w:r w:rsidR="009371E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ю</w:t>
            </w:r>
            <w:r w:rsidRPr="00AC6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  задания:</w:t>
            </w:r>
          </w:p>
          <w:p w:rsidR="004E2978" w:rsidRDefault="004E2978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-разделить на слоги для переноса;</w:t>
            </w:r>
            <w:r w:rsidR="009371ED">
              <w:rPr>
                <w:rFonts w:ascii="Times New Roman" w:hAnsi="Times New Roman" w:cs="Times New Roman"/>
                <w:sz w:val="28"/>
                <w:szCs w:val="28"/>
              </w:rPr>
              <w:t xml:space="preserve">   ударение;</w:t>
            </w:r>
          </w:p>
          <w:p w:rsidR="004E2978" w:rsidRDefault="004E2978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определить  кол-во букв и звуков;</w:t>
            </w:r>
          </w:p>
          <w:p w:rsidR="004E2978" w:rsidRDefault="004E2978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подчеркнуть </w:t>
            </w:r>
            <w:r w:rsidRPr="004E297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«ошибкоопасные»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места.</w:t>
            </w:r>
            <w:r w:rsidR="000C59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C59E0" w:rsidRPr="000C59E0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Самопроверка.</w:t>
            </w:r>
          </w:p>
          <w:p w:rsidR="00A7282A" w:rsidRDefault="00A7282A" w:rsidP="00A728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B68" w:rsidRDefault="004D3B68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9E0" w:rsidRDefault="000C59E0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9E0" w:rsidRDefault="000C59E0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9E0" w:rsidRDefault="000C59E0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B89" w:rsidRDefault="00523B89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 работу  в  паре  (7 пар).</w:t>
            </w:r>
          </w:p>
          <w:p w:rsidR="007B42AF" w:rsidRDefault="007B42AF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AF7" w:rsidRDefault="00271AF7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  в  тетрадь,</w:t>
            </w:r>
            <w:r w:rsidR="007B42AF">
              <w:rPr>
                <w:rFonts w:ascii="Times New Roman" w:hAnsi="Times New Roman" w:cs="Times New Roman"/>
                <w:sz w:val="28"/>
                <w:szCs w:val="28"/>
              </w:rPr>
              <w:t xml:space="preserve"> раскрывая  скобки.  Определяют  </w:t>
            </w:r>
            <w:r w:rsidR="007B42AF" w:rsidRPr="00C673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падеж</w:t>
            </w:r>
            <w:r w:rsidR="007B42AF" w:rsidRPr="00C67357">
              <w:rPr>
                <w:rFonts w:ascii="Times New Roman" w:hAnsi="Times New Roman" w:cs="Times New Roman"/>
                <w:sz w:val="28"/>
                <w:szCs w:val="28"/>
              </w:rPr>
              <w:t xml:space="preserve">  и</w:t>
            </w:r>
            <w:r w:rsidR="007B42AF" w:rsidRPr="00C673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склонение  </w:t>
            </w:r>
            <w:r w:rsidR="007B42AF">
              <w:rPr>
                <w:rFonts w:ascii="Times New Roman" w:hAnsi="Times New Roman" w:cs="Times New Roman"/>
                <w:sz w:val="28"/>
                <w:szCs w:val="28"/>
              </w:rPr>
              <w:t>имён  существительных.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3B89" w:rsidRPr="000C59E0" w:rsidRDefault="000C59E0" w:rsidP="00523B89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0C59E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Самопроверка на слайде.</w:t>
            </w:r>
          </w:p>
          <w:p w:rsidR="00E55E9B" w:rsidRDefault="00E55E9B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AF4" w:rsidRDefault="00217AF4" w:rsidP="00523B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AF4" w:rsidRPr="00B67BD7" w:rsidRDefault="00217AF4" w:rsidP="00217AF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67BD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В  это  время  </w:t>
            </w:r>
            <w:r w:rsidR="00E55E9B" w:rsidRPr="00B67BD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                            </w:t>
            </w:r>
            <w:r w:rsidRPr="00B67BD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3  ученика </w:t>
            </w:r>
            <w:r w:rsidR="00E55E9B" w:rsidRPr="00B67BD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  </w:t>
            </w:r>
            <w:r w:rsidRPr="00B67BD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B67BD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u w:val="single"/>
              </w:rPr>
              <w:t>склоняют</w:t>
            </w:r>
            <w:r w:rsidRPr="00B67BD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               у  доски  по  одному  слову:  </w:t>
            </w:r>
          </w:p>
          <w:p w:rsidR="00217AF4" w:rsidRDefault="00217AF4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 w:rsidRPr="00E55E9B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 xml:space="preserve">волна,  корабль,  </w:t>
            </w:r>
            <w:r w:rsidR="00E55E9B" w:rsidRPr="00E55E9B">
              <w:rPr>
                <w:rFonts w:ascii="Times New Roman" w:hAnsi="Times New Roman" w:cs="Times New Roman"/>
                <w:i/>
                <w:color w:val="000099"/>
                <w:sz w:val="28"/>
                <w:szCs w:val="28"/>
              </w:rPr>
              <w:t>мысль</w:t>
            </w:r>
            <w:r w:rsidR="00E55E9B" w:rsidRPr="00E55E9B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E55E9B">
              <w:rPr>
                <w:rFonts w:ascii="Times New Roman" w:hAnsi="Times New Roman" w:cs="Times New Roman"/>
                <w:sz w:val="28"/>
                <w:szCs w:val="28"/>
              </w:rPr>
              <w:t xml:space="preserve">  выделяют  окончания.</w:t>
            </w:r>
            <w:r w:rsidRPr="00E55E9B"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  </w:t>
            </w:r>
          </w:p>
          <w:p w:rsidR="00B67BD7" w:rsidRDefault="00B67BD7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B67BD7" w:rsidRDefault="00B67BD7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B67BD7" w:rsidRDefault="00B67BD7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B67BD7" w:rsidRDefault="00B67BD7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DD6C11" w:rsidRDefault="00DD6C11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99"/>
                <w:sz w:val="28"/>
                <w:szCs w:val="28"/>
              </w:rPr>
              <w:t>Дети, которые  быстрее выполняют  задания,  берут  дополнительно (на карточках)</w:t>
            </w:r>
          </w:p>
          <w:p w:rsidR="00B67BD7" w:rsidRDefault="00B67BD7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B67BD7" w:rsidRDefault="00B67BD7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B67BD7" w:rsidRDefault="00B67BD7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0C59E0" w:rsidRDefault="000C59E0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0C59E0" w:rsidRDefault="000C59E0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0C59E0" w:rsidRDefault="000C59E0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0C59E0" w:rsidRDefault="000C59E0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0C59E0" w:rsidRDefault="000C59E0" w:rsidP="00217AF4">
            <w:pPr>
              <w:rPr>
                <w:rFonts w:ascii="Times New Roman" w:hAnsi="Times New Roman" w:cs="Times New Roman"/>
                <w:color w:val="000099"/>
                <w:sz w:val="28"/>
                <w:szCs w:val="28"/>
              </w:rPr>
            </w:pPr>
          </w:p>
          <w:p w:rsidR="00F94D57" w:rsidRDefault="00F94D57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BD7" w:rsidRDefault="00B67BD7" w:rsidP="00217A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BD7">
              <w:rPr>
                <w:rFonts w:ascii="Times New Roman" w:hAnsi="Times New Roman" w:cs="Times New Roman"/>
                <w:sz w:val="28"/>
                <w:szCs w:val="28"/>
              </w:rPr>
              <w:t xml:space="preserve">Выбирают  задание   для  выполнения  самостоятельно  в  тетради.   </w:t>
            </w:r>
            <w:r w:rsidRPr="00B67BD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Самопроверка</w:t>
            </w:r>
            <w:r w:rsidRPr="00B67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Pr="00B67B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 слайде.</w:t>
            </w:r>
          </w:p>
          <w:p w:rsidR="00F94D57" w:rsidRDefault="00F94D57" w:rsidP="00217A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94D57" w:rsidRDefault="00F94D57" w:rsidP="00217A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1060" w:rsidRDefault="003127C2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 действия.</w:t>
            </w:r>
            <w:r w:rsidR="00F94D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1060" w:rsidRDefault="00011060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7C2" w:rsidRDefault="003127C2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C11" w:rsidRDefault="00DD6C11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D57" w:rsidRDefault="00F94D57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ученика  на  доске  по</w:t>
            </w:r>
            <w:r w:rsidR="00011060">
              <w:rPr>
                <w:rFonts w:ascii="Times New Roman" w:hAnsi="Times New Roman" w:cs="Times New Roman"/>
                <w:sz w:val="28"/>
                <w:szCs w:val="28"/>
              </w:rPr>
              <w:t xml:space="preserve">очерёдно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 по  одному  предложению   </w:t>
            </w:r>
            <w:r w:rsidRPr="00F94D57">
              <w:rPr>
                <w:rFonts w:ascii="Times New Roman" w:hAnsi="Times New Roman" w:cs="Times New Roman"/>
                <w:sz w:val="28"/>
                <w:szCs w:val="28"/>
              </w:rPr>
              <w:t xml:space="preserve">(с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комментированием  и  определяют  склонение  и  падеж  имён  сущ. </w:t>
            </w:r>
          </w:p>
          <w:p w:rsidR="00F94D57" w:rsidRPr="00F94D57" w:rsidRDefault="00F94D57" w:rsidP="00F94D57">
            <w:pPr>
              <w:shd w:val="clear" w:color="auto" w:fill="FFFFFF"/>
              <w:autoSpaceDE w:val="0"/>
              <w:autoSpaceDN w:val="0"/>
              <w:adjustRightInd w:val="0"/>
              <w:ind w:right="175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+ </w:t>
            </w:r>
            <w:r w:rsidRPr="00F94D5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Карточки  «Тихий  опрос».  Самооценка.</w:t>
            </w:r>
          </w:p>
          <w:p w:rsidR="00F94D57" w:rsidRDefault="00F94D57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AB9" w:rsidRDefault="00BB5AB9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AB9" w:rsidRDefault="00BB5AB9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AB9" w:rsidRDefault="00BB5AB9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AB9" w:rsidRDefault="00BB5AB9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AB9" w:rsidRDefault="00BB5AB9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AB9" w:rsidRDefault="00BB5AB9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Отгадывают  предмет  по  описанию.</w:t>
            </w:r>
          </w:p>
          <w:p w:rsidR="00BB5AB9" w:rsidRDefault="00BB5AB9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AB9" w:rsidRDefault="00BB5AB9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AB9" w:rsidRDefault="00BB5AB9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 детей.</w:t>
            </w: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 отвечают.</w:t>
            </w: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 вставляют  окончания  в  именах существительных.</w:t>
            </w:r>
          </w:p>
          <w:p w:rsidR="00F612C8" w:rsidRPr="006C5AE8" w:rsidRDefault="006C5AE8" w:rsidP="00217AF4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C5AE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Самопроверка на слайде.</w:t>
            </w: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AE8" w:rsidRDefault="006C5AE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Продолжают  предложения.</w:t>
            </w: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2C8" w:rsidRPr="00B67BD7" w:rsidRDefault="00F612C8" w:rsidP="00217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  домашнее  задание.</w:t>
            </w:r>
          </w:p>
        </w:tc>
      </w:tr>
    </w:tbl>
    <w:p w:rsidR="004B485E" w:rsidRPr="00F82932" w:rsidRDefault="004B485E" w:rsidP="00F82932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sectPr w:rsidR="004B485E" w:rsidRPr="00F82932" w:rsidSect="006A5ACE">
      <w:footerReference w:type="default" r:id="rId9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FC7" w:rsidRDefault="00677FC7" w:rsidP="006A5ACE">
      <w:pPr>
        <w:spacing w:after="0" w:line="240" w:lineRule="auto"/>
      </w:pPr>
      <w:r>
        <w:separator/>
      </w:r>
    </w:p>
  </w:endnote>
  <w:endnote w:type="continuationSeparator" w:id="0">
    <w:p w:rsidR="00677FC7" w:rsidRDefault="00677FC7" w:rsidP="006A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44527"/>
      <w:docPartObj>
        <w:docPartGallery w:val="Page Numbers (Bottom of Page)"/>
        <w:docPartUnique/>
      </w:docPartObj>
    </w:sdtPr>
    <w:sdtEndPr/>
    <w:sdtContent>
      <w:p w:rsidR="000C59E0" w:rsidRDefault="00677FC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A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59E0" w:rsidRDefault="000C59E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FC7" w:rsidRDefault="00677FC7" w:rsidP="006A5ACE">
      <w:pPr>
        <w:spacing w:after="0" w:line="240" w:lineRule="auto"/>
      </w:pPr>
      <w:r>
        <w:separator/>
      </w:r>
    </w:p>
  </w:footnote>
  <w:footnote w:type="continuationSeparator" w:id="0">
    <w:p w:rsidR="00677FC7" w:rsidRDefault="00677FC7" w:rsidP="006A5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3C1D"/>
    <w:multiLevelType w:val="hybridMultilevel"/>
    <w:tmpl w:val="C4CC82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B0C7A"/>
    <w:multiLevelType w:val="hybridMultilevel"/>
    <w:tmpl w:val="A26A3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D560A"/>
    <w:multiLevelType w:val="hybridMultilevel"/>
    <w:tmpl w:val="C3D2F59E"/>
    <w:lvl w:ilvl="0" w:tplc="6E449F88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C3232"/>
    <w:multiLevelType w:val="hybridMultilevel"/>
    <w:tmpl w:val="CC72D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D2601"/>
    <w:multiLevelType w:val="multilevel"/>
    <w:tmpl w:val="CB9E0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4270301"/>
    <w:multiLevelType w:val="hybridMultilevel"/>
    <w:tmpl w:val="7FDCA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20BD3"/>
    <w:multiLevelType w:val="hybridMultilevel"/>
    <w:tmpl w:val="CFA4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3AB"/>
    <w:rsid w:val="00011060"/>
    <w:rsid w:val="00030CB9"/>
    <w:rsid w:val="00037481"/>
    <w:rsid w:val="00056D7F"/>
    <w:rsid w:val="0009211B"/>
    <w:rsid w:val="000A14FC"/>
    <w:rsid w:val="000C0E78"/>
    <w:rsid w:val="000C48E7"/>
    <w:rsid w:val="000C59E0"/>
    <w:rsid w:val="00124E13"/>
    <w:rsid w:val="0015687D"/>
    <w:rsid w:val="00156F1D"/>
    <w:rsid w:val="00160ECA"/>
    <w:rsid w:val="0017444B"/>
    <w:rsid w:val="00177D34"/>
    <w:rsid w:val="001A1CFA"/>
    <w:rsid w:val="001C1029"/>
    <w:rsid w:val="001C4EE0"/>
    <w:rsid w:val="001F188F"/>
    <w:rsid w:val="001F1D15"/>
    <w:rsid w:val="002066FA"/>
    <w:rsid w:val="00217AF4"/>
    <w:rsid w:val="002601A6"/>
    <w:rsid w:val="0026482C"/>
    <w:rsid w:val="00271AF7"/>
    <w:rsid w:val="002B7675"/>
    <w:rsid w:val="003127C2"/>
    <w:rsid w:val="003563E2"/>
    <w:rsid w:val="00364F16"/>
    <w:rsid w:val="003A6B91"/>
    <w:rsid w:val="003B026C"/>
    <w:rsid w:val="003B7732"/>
    <w:rsid w:val="003E769B"/>
    <w:rsid w:val="003E7B27"/>
    <w:rsid w:val="003F2A3F"/>
    <w:rsid w:val="00404FCE"/>
    <w:rsid w:val="00426052"/>
    <w:rsid w:val="004310E3"/>
    <w:rsid w:val="00432FF5"/>
    <w:rsid w:val="00435BCF"/>
    <w:rsid w:val="00445506"/>
    <w:rsid w:val="004779F1"/>
    <w:rsid w:val="004B485E"/>
    <w:rsid w:val="004D3B68"/>
    <w:rsid w:val="004E2978"/>
    <w:rsid w:val="00501368"/>
    <w:rsid w:val="00523B89"/>
    <w:rsid w:val="00526D16"/>
    <w:rsid w:val="005405F7"/>
    <w:rsid w:val="005767DB"/>
    <w:rsid w:val="00576AB4"/>
    <w:rsid w:val="005D29B0"/>
    <w:rsid w:val="00613BD3"/>
    <w:rsid w:val="00620A4B"/>
    <w:rsid w:val="006263AB"/>
    <w:rsid w:val="00636FF1"/>
    <w:rsid w:val="00653656"/>
    <w:rsid w:val="00664E7B"/>
    <w:rsid w:val="00677FC7"/>
    <w:rsid w:val="00683968"/>
    <w:rsid w:val="006878AD"/>
    <w:rsid w:val="00692288"/>
    <w:rsid w:val="00692CCF"/>
    <w:rsid w:val="006A5ACE"/>
    <w:rsid w:val="006C5AE8"/>
    <w:rsid w:val="006D7187"/>
    <w:rsid w:val="007160A1"/>
    <w:rsid w:val="00721B33"/>
    <w:rsid w:val="00734C0C"/>
    <w:rsid w:val="00735E48"/>
    <w:rsid w:val="007A0680"/>
    <w:rsid w:val="007B42AF"/>
    <w:rsid w:val="007C0D8F"/>
    <w:rsid w:val="00827428"/>
    <w:rsid w:val="008443E6"/>
    <w:rsid w:val="00897224"/>
    <w:rsid w:val="008D5A70"/>
    <w:rsid w:val="008F746A"/>
    <w:rsid w:val="009371ED"/>
    <w:rsid w:val="00937920"/>
    <w:rsid w:val="00965718"/>
    <w:rsid w:val="00982849"/>
    <w:rsid w:val="00A33EBC"/>
    <w:rsid w:val="00A66A0C"/>
    <w:rsid w:val="00A7282A"/>
    <w:rsid w:val="00A84342"/>
    <w:rsid w:val="00AA47D2"/>
    <w:rsid w:val="00AC684E"/>
    <w:rsid w:val="00AE09BE"/>
    <w:rsid w:val="00B00A4A"/>
    <w:rsid w:val="00B162F7"/>
    <w:rsid w:val="00B51CBB"/>
    <w:rsid w:val="00B67BD7"/>
    <w:rsid w:val="00B75E6A"/>
    <w:rsid w:val="00B831CB"/>
    <w:rsid w:val="00B94B18"/>
    <w:rsid w:val="00BB5AB9"/>
    <w:rsid w:val="00BC63E5"/>
    <w:rsid w:val="00BE2D30"/>
    <w:rsid w:val="00BE4E04"/>
    <w:rsid w:val="00C17437"/>
    <w:rsid w:val="00C34EB3"/>
    <w:rsid w:val="00C67357"/>
    <w:rsid w:val="00C728AA"/>
    <w:rsid w:val="00C93157"/>
    <w:rsid w:val="00CC514B"/>
    <w:rsid w:val="00CF39C4"/>
    <w:rsid w:val="00D0559A"/>
    <w:rsid w:val="00D3264E"/>
    <w:rsid w:val="00D40BB6"/>
    <w:rsid w:val="00D508C0"/>
    <w:rsid w:val="00D574E3"/>
    <w:rsid w:val="00D62152"/>
    <w:rsid w:val="00D7109E"/>
    <w:rsid w:val="00DC68B6"/>
    <w:rsid w:val="00DD20AC"/>
    <w:rsid w:val="00DD33ED"/>
    <w:rsid w:val="00DD6C11"/>
    <w:rsid w:val="00E33C97"/>
    <w:rsid w:val="00E436F6"/>
    <w:rsid w:val="00E43AE0"/>
    <w:rsid w:val="00E470AA"/>
    <w:rsid w:val="00E55E9B"/>
    <w:rsid w:val="00E750F5"/>
    <w:rsid w:val="00E75C16"/>
    <w:rsid w:val="00EA05B1"/>
    <w:rsid w:val="00EF494C"/>
    <w:rsid w:val="00F32A1D"/>
    <w:rsid w:val="00F32DD7"/>
    <w:rsid w:val="00F367D2"/>
    <w:rsid w:val="00F612C8"/>
    <w:rsid w:val="00F80068"/>
    <w:rsid w:val="00F82932"/>
    <w:rsid w:val="00F9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4:docId w14:val="19D6FCD9"/>
  <w15:docId w15:val="{17B19C6B-922E-4828-85A9-C88AE60E6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AB4"/>
  </w:style>
  <w:style w:type="paragraph" w:styleId="3">
    <w:name w:val="heading 3"/>
    <w:basedOn w:val="a"/>
    <w:link w:val="30"/>
    <w:uiPriority w:val="9"/>
    <w:qFormat/>
    <w:rsid w:val="00576A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6A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76AB4"/>
    <w:rPr>
      <w:b/>
      <w:bCs/>
    </w:rPr>
  </w:style>
  <w:style w:type="paragraph" w:styleId="a4">
    <w:name w:val="No Spacing"/>
    <w:link w:val="a5"/>
    <w:uiPriority w:val="1"/>
    <w:qFormat/>
    <w:rsid w:val="006263AB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0"/>
    <w:link w:val="a4"/>
    <w:uiPriority w:val="1"/>
    <w:rsid w:val="006263AB"/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62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3A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10E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6A5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A5ACE"/>
  </w:style>
  <w:style w:type="paragraph" w:styleId="ab">
    <w:name w:val="footer"/>
    <w:basedOn w:val="a"/>
    <w:link w:val="ac"/>
    <w:uiPriority w:val="99"/>
    <w:unhideWhenUsed/>
    <w:rsid w:val="006A5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ACE"/>
  </w:style>
  <w:style w:type="table" w:styleId="ad">
    <w:name w:val="Table Grid"/>
    <w:basedOn w:val="a1"/>
    <w:uiPriority w:val="59"/>
    <w:rsid w:val="00F829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Hyperlink"/>
    <w:basedOn w:val="a0"/>
    <w:uiPriority w:val="99"/>
    <w:unhideWhenUsed/>
    <w:rsid w:val="00664E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2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&#1087;&#1086;&#1074;&#1090;&#1086;&#1088;&#1103;&#1102;&#1090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2163</Words>
  <Characters>12331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14466</CharactersWithSpaces>
  <SharedDoc>false</SharedDoc>
  <HLinks>
    <vt:vector size="6" baseType="variant">
      <vt:variant>
        <vt:i4>3014688</vt:i4>
      </vt:variant>
      <vt:variant>
        <vt:i4>0</vt:i4>
      </vt:variant>
      <vt:variant>
        <vt:i4>0</vt:i4>
      </vt:variant>
      <vt:variant>
        <vt:i4>5</vt:i4>
      </vt:variant>
      <vt:variant>
        <vt:lpwstr>\\повторяют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Velax</dc:creator>
  <cp:lastModifiedBy>Ириша</cp:lastModifiedBy>
  <cp:revision>7</cp:revision>
  <cp:lastPrinted>2020-02-10T20:58:00Z</cp:lastPrinted>
  <dcterms:created xsi:type="dcterms:W3CDTF">2016-11-20T21:03:00Z</dcterms:created>
  <dcterms:modified xsi:type="dcterms:W3CDTF">2020-02-10T20:58:00Z</dcterms:modified>
</cp:coreProperties>
</file>